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AE3" w:rsidRDefault="000F6AE3" w:rsidP="000F6AE3">
      <w:pPr>
        <w:shd w:val="clear" w:color="auto" w:fill="FFFFFF"/>
        <w:spacing w:before="864" w:line="360" w:lineRule="auto"/>
        <w:ind w:left="-1560" w:right="-849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6892069" cy="10136751"/>
            <wp:effectExtent l="19050" t="0" r="4031" b="0"/>
            <wp:docPr id="1" name="Рисунок 1" descr="C:\Users\конь\Desktop\Шамсутдинов\сайт 2020\устав\IMG_20211007_091904_resized_20211007_092024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нь\Desktop\Шамсутдинов\сайт 2020\устав\IMG_20211007_091904_resized_20211007_09202412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4511" cy="10140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35F" w:rsidRPr="0052397E" w:rsidRDefault="00AA435F" w:rsidP="00042B74">
      <w:pPr>
        <w:shd w:val="clear" w:color="auto" w:fill="FFFFFF"/>
        <w:spacing w:before="864" w:line="360" w:lineRule="auto"/>
        <w:jc w:val="center"/>
        <w:rPr>
          <w:b/>
        </w:rPr>
      </w:pPr>
      <w:r>
        <w:rPr>
          <w:b/>
          <w:sz w:val="36"/>
          <w:szCs w:val="36"/>
        </w:rPr>
        <w:lastRenderedPageBreak/>
        <w:t>1.О</w:t>
      </w:r>
      <w:r w:rsidRPr="0052397E">
        <w:rPr>
          <w:b/>
          <w:sz w:val="36"/>
          <w:szCs w:val="36"/>
        </w:rPr>
        <w:t>бщие положения</w:t>
      </w:r>
    </w:p>
    <w:p w:rsidR="00AA435F" w:rsidRPr="00B23951" w:rsidRDefault="00AA435F" w:rsidP="00042B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1.1. </w:t>
      </w:r>
      <w:r w:rsidRPr="00B23951">
        <w:rPr>
          <w:sz w:val="28"/>
          <w:szCs w:val="28"/>
        </w:rPr>
        <w:t>Настоящий</w:t>
      </w:r>
      <w:r>
        <w:rPr>
          <w:sz w:val="28"/>
          <w:szCs w:val="28"/>
        </w:rPr>
        <w:t xml:space="preserve"> Устав регулирует деятельность м</w:t>
      </w:r>
      <w:r w:rsidRPr="00574692">
        <w:rPr>
          <w:sz w:val="28"/>
          <w:szCs w:val="28"/>
        </w:rPr>
        <w:t>у</w:t>
      </w:r>
      <w:r>
        <w:rPr>
          <w:sz w:val="28"/>
          <w:szCs w:val="28"/>
        </w:rPr>
        <w:t xml:space="preserve">ниципального бюджетного общеобразовательного учреждения </w:t>
      </w:r>
      <w:r w:rsidRPr="00B23951">
        <w:rPr>
          <w:sz w:val="28"/>
          <w:szCs w:val="28"/>
        </w:rPr>
        <w:t>«</w:t>
      </w:r>
      <w:r>
        <w:rPr>
          <w:sz w:val="28"/>
          <w:szCs w:val="28"/>
        </w:rPr>
        <w:t xml:space="preserve">Конская   основная </w:t>
      </w:r>
      <w:r w:rsidRPr="00B23951">
        <w:rPr>
          <w:sz w:val="28"/>
          <w:szCs w:val="28"/>
        </w:rPr>
        <w:t>общеобразовательная школа</w:t>
      </w:r>
      <w:r w:rsidR="00AF0B81">
        <w:rPr>
          <w:sz w:val="28"/>
          <w:szCs w:val="28"/>
        </w:rPr>
        <w:t xml:space="preserve"> </w:t>
      </w:r>
      <w:r w:rsidR="004B7164">
        <w:rPr>
          <w:sz w:val="28"/>
          <w:szCs w:val="28"/>
        </w:rPr>
        <w:t>имени</w:t>
      </w:r>
      <w:r w:rsidR="0011069D">
        <w:rPr>
          <w:sz w:val="28"/>
          <w:szCs w:val="28"/>
        </w:rPr>
        <w:t xml:space="preserve"> Героя Советского Союза</w:t>
      </w:r>
      <w:r w:rsidR="00AF0B81">
        <w:rPr>
          <w:sz w:val="28"/>
          <w:szCs w:val="28"/>
        </w:rPr>
        <w:t xml:space="preserve"> </w:t>
      </w:r>
      <w:r w:rsidR="00BC40AB">
        <w:rPr>
          <w:sz w:val="28"/>
          <w:szCs w:val="28"/>
        </w:rPr>
        <w:t>Петра Михайловича</w:t>
      </w:r>
      <w:r w:rsidR="004B7164">
        <w:rPr>
          <w:sz w:val="28"/>
          <w:szCs w:val="28"/>
          <w:lang w:val="tt-RU"/>
        </w:rPr>
        <w:t xml:space="preserve"> Гаврилова</w:t>
      </w:r>
      <w:r w:rsidRPr="00B23951">
        <w:rPr>
          <w:sz w:val="28"/>
          <w:szCs w:val="28"/>
        </w:rPr>
        <w:t>» Пестречинского муниципального района Респуб</w:t>
      </w:r>
      <w:r>
        <w:rPr>
          <w:sz w:val="28"/>
          <w:szCs w:val="28"/>
        </w:rPr>
        <w:t>лики Татарстан (далее  –</w:t>
      </w:r>
      <w:r w:rsidR="0011069D">
        <w:rPr>
          <w:sz w:val="28"/>
          <w:szCs w:val="28"/>
        </w:rPr>
        <w:t>ш</w:t>
      </w:r>
      <w:r>
        <w:rPr>
          <w:sz w:val="28"/>
          <w:szCs w:val="28"/>
        </w:rPr>
        <w:t>кола) созданного</w:t>
      </w:r>
      <w:r w:rsidRPr="00B23951">
        <w:rPr>
          <w:sz w:val="28"/>
          <w:szCs w:val="28"/>
        </w:rPr>
        <w:t xml:space="preserve"> в целях реализации прав граждан на образование, гарантии общедоступности и бесплатности начального общего, ос</w:t>
      </w:r>
      <w:r>
        <w:rPr>
          <w:sz w:val="28"/>
          <w:szCs w:val="28"/>
        </w:rPr>
        <w:t xml:space="preserve">новного общего </w:t>
      </w:r>
      <w:r w:rsidRPr="00B23951">
        <w:rPr>
          <w:sz w:val="28"/>
          <w:szCs w:val="28"/>
        </w:rPr>
        <w:t xml:space="preserve"> образования.</w:t>
      </w:r>
    </w:p>
    <w:p w:rsidR="00AA435F" w:rsidRDefault="00AA435F" w:rsidP="00042B74">
      <w:pPr>
        <w:jc w:val="both"/>
        <w:rPr>
          <w:spacing w:val="-15"/>
          <w:sz w:val="28"/>
          <w:szCs w:val="28"/>
        </w:rPr>
      </w:pPr>
      <w:r>
        <w:rPr>
          <w:spacing w:val="-15"/>
          <w:sz w:val="28"/>
          <w:szCs w:val="28"/>
        </w:rPr>
        <w:t>1.2.  П</w:t>
      </w:r>
      <w:r w:rsidR="0011069D">
        <w:rPr>
          <w:spacing w:val="-15"/>
          <w:sz w:val="28"/>
          <w:szCs w:val="28"/>
        </w:rPr>
        <w:t>олное официальное наименование ш</w:t>
      </w:r>
      <w:r>
        <w:rPr>
          <w:spacing w:val="-15"/>
          <w:sz w:val="28"/>
          <w:szCs w:val="28"/>
        </w:rPr>
        <w:t>колы на русском языке:</w:t>
      </w:r>
    </w:p>
    <w:p w:rsidR="00AA435F" w:rsidRPr="00B23951" w:rsidRDefault="00AA435F" w:rsidP="00042B7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м</w:t>
      </w:r>
      <w:r w:rsidRPr="00B23951">
        <w:rPr>
          <w:sz w:val="28"/>
          <w:szCs w:val="28"/>
        </w:rPr>
        <w:t>униципальное  бюджетное общеобразовательное учреждение «</w:t>
      </w:r>
      <w:r>
        <w:rPr>
          <w:sz w:val="28"/>
          <w:szCs w:val="28"/>
        </w:rPr>
        <w:t>Конская  основная</w:t>
      </w:r>
      <w:r w:rsidRPr="00B23951">
        <w:rPr>
          <w:sz w:val="28"/>
          <w:szCs w:val="28"/>
        </w:rPr>
        <w:t xml:space="preserve"> общеобразовательная школа</w:t>
      </w:r>
      <w:r w:rsidR="00680532">
        <w:rPr>
          <w:sz w:val="28"/>
          <w:szCs w:val="28"/>
        </w:rPr>
        <w:t xml:space="preserve"> </w:t>
      </w:r>
      <w:bookmarkStart w:id="0" w:name="_GoBack"/>
      <w:bookmarkEnd w:id="0"/>
      <w:r w:rsidR="00BC40AB">
        <w:rPr>
          <w:sz w:val="28"/>
          <w:szCs w:val="28"/>
        </w:rPr>
        <w:t>имени</w:t>
      </w:r>
      <w:r w:rsidR="0011069D">
        <w:rPr>
          <w:sz w:val="28"/>
          <w:szCs w:val="28"/>
        </w:rPr>
        <w:t xml:space="preserve"> Героя Советского Союза</w:t>
      </w:r>
      <w:r w:rsidR="00BC40AB">
        <w:rPr>
          <w:sz w:val="28"/>
          <w:szCs w:val="28"/>
        </w:rPr>
        <w:t xml:space="preserve">  Петра Михайловича</w:t>
      </w:r>
      <w:r w:rsidR="0068338B">
        <w:rPr>
          <w:sz w:val="28"/>
          <w:szCs w:val="28"/>
          <w:lang w:val="tt-RU"/>
        </w:rPr>
        <w:t xml:space="preserve"> Гаврилова</w:t>
      </w:r>
      <w:r w:rsidRPr="00B23951">
        <w:rPr>
          <w:sz w:val="28"/>
          <w:szCs w:val="28"/>
        </w:rPr>
        <w:t>» Пестречинского муниципального района Республики Татарстан</w:t>
      </w:r>
      <w:r>
        <w:rPr>
          <w:sz w:val="28"/>
          <w:szCs w:val="28"/>
        </w:rPr>
        <w:t>.</w:t>
      </w:r>
    </w:p>
    <w:p w:rsidR="00AA435F" w:rsidRPr="0068338B" w:rsidRDefault="00AA435F" w:rsidP="00042B74">
      <w:pPr>
        <w:shd w:val="clear" w:color="auto" w:fill="FFFFFF"/>
        <w:spacing w:before="5"/>
        <w:ind w:left="557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>Краткое наименование:  МБОУ «Конская  ООШ</w:t>
      </w:r>
      <w:r w:rsidR="00BC40AB">
        <w:rPr>
          <w:sz w:val="28"/>
          <w:szCs w:val="28"/>
        </w:rPr>
        <w:t xml:space="preserve"> им.</w:t>
      </w:r>
      <w:r w:rsidR="0068338B">
        <w:rPr>
          <w:sz w:val="28"/>
          <w:szCs w:val="28"/>
          <w:lang w:val="tt-RU"/>
        </w:rPr>
        <w:t xml:space="preserve"> П.М.</w:t>
      </w:r>
      <w:r w:rsidR="0068338B">
        <w:rPr>
          <w:sz w:val="28"/>
          <w:szCs w:val="28"/>
        </w:rPr>
        <w:t>Гаврилова»</w:t>
      </w:r>
    </w:p>
    <w:p w:rsidR="00AA435F" w:rsidRDefault="00AA435F" w:rsidP="00042B74">
      <w:pPr>
        <w:shd w:val="clear" w:color="auto" w:fill="FFFFFF"/>
        <w:spacing w:before="5"/>
        <w:ind w:left="55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B7164">
        <w:rPr>
          <w:sz w:val="28"/>
          <w:szCs w:val="28"/>
        </w:rPr>
        <w:t xml:space="preserve">олное официальное наименование </w:t>
      </w:r>
      <w:r w:rsidR="004B7164">
        <w:rPr>
          <w:sz w:val="28"/>
          <w:szCs w:val="28"/>
          <w:lang w:val="tt-RU"/>
        </w:rPr>
        <w:t>ш</w:t>
      </w:r>
      <w:r>
        <w:rPr>
          <w:sz w:val="28"/>
          <w:szCs w:val="28"/>
        </w:rPr>
        <w:t>колы на татарском языке:</w:t>
      </w:r>
    </w:p>
    <w:p w:rsidR="00AA435F" w:rsidRDefault="00AA435F" w:rsidP="00042B74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>Татарстан Республикасы</w:t>
      </w:r>
      <w:r w:rsidR="00AF0B81">
        <w:rPr>
          <w:sz w:val="28"/>
          <w:szCs w:val="28"/>
        </w:rPr>
        <w:t xml:space="preserve"> </w:t>
      </w:r>
      <w:r>
        <w:rPr>
          <w:sz w:val="28"/>
          <w:szCs w:val="28"/>
        </w:rPr>
        <w:t>Питр</w:t>
      </w:r>
      <w:r>
        <w:rPr>
          <w:sz w:val="28"/>
          <w:szCs w:val="28"/>
          <w:lang w:val="tt-RU"/>
        </w:rPr>
        <w:t xml:space="preserve">әч муниципаль районы башкарма комитеты муниципаль бюджет гомуми белем бирү учреждениесе  </w:t>
      </w:r>
      <w:r>
        <w:rPr>
          <w:sz w:val="28"/>
          <w:szCs w:val="28"/>
        </w:rPr>
        <w:t>«</w:t>
      </w:r>
      <w:r w:rsidR="0011069D">
        <w:rPr>
          <w:sz w:val="28"/>
          <w:szCs w:val="28"/>
        </w:rPr>
        <w:t xml:space="preserve">Советлар Союзы Герое </w:t>
      </w:r>
      <w:r w:rsidR="00BC40AB">
        <w:rPr>
          <w:sz w:val="28"/>
          <w:szCs w:val="28"/>
        </w:rPr>
        <w:t>Петр Михайлович</w:t>
      </w:r>
      <w:r w:rsidR="0068338B">
        <w:rPr>
          <w:sz w:val="28"/>
          <w:szCs w:val="28"/>
          <w:lang w:val="tt-RU"/>
        </w:rPr>
        <w:t xml:space="preserve">Гаврилов </w:t>
      </w:r>
      <w:r w:rsidR="00BC40AB">
        <w:rPr>
          <w:sz w:val="28"/>
          <w:szCs w:val="28"/>
        </w:rPr>
        <w:t>исеменд</w:t>
      </w:r>
      <w:r w:rsidR="00BC40AB">
        <w:rPr>
          <w:sz w:val="28"/>
          <w:szCs w:val="28"/>
          <w:lang w:val="tt-RU"/>
        </w:rPr>
        <w:t xml:space="preserve">әге </w:t>
      </w:r>
      <w:r>
        <w:rPr>
          <w:sz w:val="28"/>
          <w:szCs w:val="28"/>
          <w:lang w:val="tt-RU"/>
        </w:rPr>
        <w:t>Күн   төп</w:t>
      </w:r>
      <w:r w:rsidR="00AF0B81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>гомуми</w:t>
      </w:r>
      <w:r>
        <w:rPr>
          <w:sz w:val="28"/>
          <w:szCs w:val="28"/>
          <w:lang w:val="tt-RU"/>
        </w:rPr>
        <w:t xml:space="preserve"> белем бирү мәктәбе</w:t>
      </w:r>
      <w:r>
        <w:rPr>
          <w:sz w:val="28"/>
          <w:szCs w:val="28"/>
        </w:rPr>
        <w:t>».</w:t>
      </w:r>
    </w:p>
    <w:p w:rsidR="00AA435F" w:rsidRDefault="00AA435F" w:rsidP="00042B7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Сокращенн</w:t>
      </w:r>
      <w:r w:rsidR="004B7164">
        <w:rPr>
          <w:sz w:val="28"/>
          <w:szCs w:val="28"/>
        </w:rPr>
        <w:t xml:space="preserve">ое официальное наименование </w:t>
      </w:r>
      <w:r w:rsidR="004B7164">
        <w:rPr>
          <w:sz w:val="28"/>
          <w:szCs w:val="28"/>
          <w:lang w:val="tt-RU"/>
        </w:rPr>
        <w:t>ш</w:t>
      </w:r>
      <w:r>
        <w:rPr>
          <w:sz w:val="28"/>
          <w:szCs w:val="28"/>
        </w:rPr>
        <w:t>колы на  татарском языке:</w:t>
      </w:r>
    </w:p>
    <w:p w:rsidR="00AA435F" w:rsidRPr="006D29E3" w:rsidRDefault="00AA435F" w:rsidP="00042B74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МБГББУ   </w:t>
      </w:r>
      <w:r>
        <w:rPr>
          <w:sz w:val="28"/>
          <w:szCs w:val="28"/>
        </w:rPr>
        <w:t>«</w:t>
      </w:r>
      <w:r w:rsidR="0068338B">
        <w:rPr>
          <w:sz w:val="28"/>
          <w:szCs w:val="28"/>
          <w:lang w:val="tt-RU"/>
        </w:rPr>
        <w:t xml:space="preserve"> П.М.Гаврилов  исемендәге </w:t>
      </w:r>
      <w:r>
        <w:rPr>
          <w:sz w:val="28"/>
          <w:szCs w:val="28"/>
          <w:lang w:val="tt-RU"/>
        </w:rPr>
        <w:t>Күн төп гомуми  белем бирү мәктәбе</w:t>
      </w:r>
      <w:r>
        <w:rPr>
          <w:sz w:val="28"/>
          <w:szCs w:val="28"/>
        </w:rPr>
        <w:t>».</w:t>
      </w:r>
    </w:p>
    <w:p w:rsidR="00AA435F" w:rsidRDefault="00AA435F" w:rsidP="00C40CE7">
      <w:pPr>
        <w:shd w:val="clear" w:color="auto" w:fill="FFFFFF"/>
        <w:ind w:left="10" w:right="10"/>
        <w:jc w:val="both"/>
      </w:pPr>
      <w:r>
        <w:rPr>
          <w:sz w:val="28"/>
          <w:szCs w:val="28"/>
        </w:rPr>
        <w:t>1.3. Место нахождения школы: 422790, Республика Татарстан,  Пестречинский район, село Конь, улица Школьная, дом 1.</w:t>
      </w:r>
    </w:p>
    <w:p w:rsidR="00AA435F" w:rsidRPr="00EF6108" w:rsidRDefault="00AA435F" w:rsidP="00C40CE7">
      <w:pPr>
        <w:shd w:val="clear" w:color="auto" w:fill="FFFFFF"/>
        <w:tabs>
          <w:tab w:val="left" w:pos="1051"/>
        </w:tabs>
        <w:jc w:val="both"/>
      </w:pPr>
      <w:r>
        <w:rPr>
          <w:spacing w:val="-11"/>
          <w:sz w:val="28"/>
          <w:szCs w:val="28"/>
        </w:rPr>
        <w:t>1.4.</w:t>
      </w:r>
      <w:r>
        <w:rPr>
          <w:sz w:val="28"/>
          <w:szCs w:val="28"/>
        </w:rPr>
        <w:t xml:space="preserve">Организационно-правовая форма: муниципальное бюджетное учреждение; </w:t>
      </w:r>
      <w:r w:rsidRPr="00734683">
        <w:rPr>
          <w:sz w:val="28"/>
          <w:szCs w:val="28"/>
        </w:rPr>
        <w:t>тип - общеобразовательное учреждение</w:t>
      </w:r>
      <w:r>
        <w:rPr>
          <w:sz w:val="28"/>
          <w:szCs w:val="28"/>
        </w:rPr>
        <w:t>, вид-основная общеобразовательная школа.</w:t>
      </w:r>
    </w:p>
    <w:p w:rsidR="00AA435F" w:rsidRPr="00734683" w:rsidRDefault="00AA435F" w:rsidP="00111133">
      <w:pPr>
        <w:shd w:val="clear" w:color="auto" w:fill="FFFFFF"/>
        <w:ind w:right="19"/>
        <w:jc w:val="both"/>
        <w:rPr>
          <w:sz w:val="28"/>
          <w:szCs w:val="28"/>
        </w:rPr>
      </w:pPr>
      <w:r>
        <w:rPr>
          <w:spacing w:val="-12"/>
          <w:sz w:val="28"/>
          <w:szCs w:val="28"/>
        </w:rPr>
        <w:t>1.5.</w:t>
      </w:r>
      <w:r w:rsidRPr="00734683">
        <w:rPr>
          <w:sz w:val="28"/>
          <w:szCs w:val="28"/>
        </w:rPr>
        <w:t xml:space="preserve">Учредителем </w:t>
      </w:r>
      <w:r>
        <w:rPr>
          <w:sz w:val="28"/>
          <w:szCs w:val="28"/>
        </w:rPr>
        <w:t>Школы</w:t>
      </w:r>
      <w:r w:rsidRPr="00734683">
        <w:rPr>
          <w:sz w:val="28"/>
          <w:szCs w:val="28"/>
        </w:rPr>
        <w:t xml:space="preserve"> и собственником его имущества является муниципальное образование </w:t>
      </w:r>
      <w:r>
        <w:rPr>
          <w:sz w:val="28"/>
          <w:szCs w:val="28"/>
        </w:rPr>
        <w:t>«</w:t>
      </w:r>
      <w:r w:rsidRPr="00734683">
        <w:rPr>
          <w:sz w:val="28"/>
          <w:szCs w:val="28"/>
        </w:rPr>
        <w:t>Пестречинский муниципальный район Республики Татарстан</w:t>
      </w:r>
      <w:r>
        <w:rPr>
          <w:sz w:val="28"/>
          <w:szCs w:val="28"/>
        </w:rPr>
        <w:t>»</w:t>
      </w:r>
      <w:r w:rsidRPr="00734683">
        <w:rPr>
          <w:sz w:val="28"/>
          <w:szCs w:val="28"/>
        </w:rPr>
        <w:t>.</w:t>
      </w:r>
    </w:p>
    <w:p w:rsidR="00AA435F" w:rsidRPr="00B75B52" w:rsidRDefault="00AA435F" w:rsidP="00C40CE7">
      <w:pPr>
        <w:shd w:val="clear" w:color="auto" w:fill="FFFFFF"/>
        <w:tabs>
          <w:tab w:val="left" w:pos="1075"/>
        </w:tabs>
        <w:ind w:right="19"/>
        <w:jc w:val="both"/>
        <w:rPr>
          <w:sz w:val="28"/>
          <w:szCs w:val="28"/>
        </w:rPr>
      </w:pPr>
      <w:r w:rsidRPr="00B75B52">
        <w:rPr>
          <w:sz w:val="28"/>
          <w:szCs w:val="28"/>
        </w:rPr>
        <w:t>Функции и полномочия Учредителя от имени муниципального образования «Пестречинский муниципальный район Республики Татарстан» осуществляет Исполнительный комитет Пестречинского муниципального района Республики Татарстан (далее - Учредитель)- в области принятия следующих решений:</w:t>
      </w:r>
    </w:p>
    <w:p w:rsidR="00AA435F" w:rsidRPr="00C40CE7" w:rsidRDefault="00C40CE7" w:rsidP="00C40CE7">
      <w:pPr>
        <w:tabs>
          <w:tab w:val="left" w:pos="1238"/>
        </w:tabs>
        <w:ind w:right="112"/>
        <w:rPr>
          <w:sz w:val="28"/>
        </w:rPr>
      </w:pPr>
      <w:r>
        <w:rPr>
          <w:sz w:val="28"/>
        </w:rPr>
        <w:t xml:space="preserve">- </w:t>
      </w:r>
      <w:r w:rsidR="00AA435F" w:rsidRPr="00C40CE7">
        <w:rPr>
          <w:sz w:val="28"/>
        </w:rPr>
        <w:t>выполнение функций и полномочий Школы при его создании, реорганизации, изменении  типа  и</w:t>
      </w:r>
      <w:r w:rsidR="00AF0B81">
        <w:rPr>
          <w:sz w:val="28"/>
        </w:rPr>
        <w:t xml:space="preserve"> </w:t>
      </w:r>
      <w:r w:rsidR="00AA435F" w:rsidRPr="00C40CE7">
        <w:rPr>
          <w:sz w:val="28"/>
        </w:rPr>
        <w:t>ликвидации;</w:t>
      </w:r>
    </w:p>
    <w:p w:rsidR="00AA435F" w:rsidRPr="00C40CE7" w:rsidRDefault="00C40CE7" w:rsidP="00C40CE7">
      <w:pPr>
        <w:tabs>
          <w:tab w:val="left" w:pos="1115"/>
        </w:tabs>
        <w:spacing w:before="2"/>
        <w:ind w:right="111"/>
        <w:rPr>
          <w:sz w:val="28"/>
        </w:rPr>
      </w:pPr>
      <w:r>
        <w:rPr>
          <w:sz w:val="28"/>
        </w:rPr>
        <w:t xml:space="preserve">- </w:t>
      </w:r>
      <w:r w:rsidR="00AA435F" w:rsidRPr="00C40CE7">
        <w:rPr>
          <w:sz w:val="28"/>
        </w:rPr>
        <w:t>постановка задания для Школы в соответствии с настоящим Уставом, основной деятельностью, финансовое обеспечение выполнения этого задания, осуществление контроля за его выполнением;</w:t>
      </w:r>
    </w:p>
    <w:p w:rsidR="00AA435F" w:rsidRPr="00C40CE7" w:rsidRDefault="00C40CE7" w:rsidP="00C40CE7">
      <w:pPr>
        <w:tabs>
          <w:tab w:val="left" w:pos="974"/>
        </w:tabs>
        <w:spacing w:line="321" w:lineRule="exact"/>
        <w:rPr>
          <w:sz w:val="28"/>
        </w:rPr>
      </w:pPr>
      <w:r>
        <w:rPr>
          <w:sz w:val="28"/>
        </w:rPr>
        <w:t>-</w:t>
      </w:r>
      <w:r w:rsidR="00AA435F" w:rsidRPr="00C40CE7">
        <w:rPr>
          <w:sz w:val="28"/>
        </w:rPr>
        <w:t xml:space="preserve"> утверждение  Устава  Школы;</w:t>
      </w:r>
    </w:p>
    <w:p w:rsidR="00AA435F" w:rsidRPr="00C40CE7" w:rsidRDefault="00C40CE7" w:rsidP="00C40CE7">
      <w:pPr>
        <w:tabs>
          <w:tab w:val="left" w:pos="1007"/>
        </w:tabs>
        <w:ind w:right="105"/>
        <w:rPr>
          <w:sz w:val="28"/>
        </w:rPr>
      </w:pPr>
      <w:r>
        <w:rPr>
          <w:sz w:val="28"/>
        </w:rPr>
        <w:t xml:space="preserve">- </w:t>
      </w:r>
      <w:r w:rsidR="00AA435F" w:rsidRPr="00C40CE7">
        <w:rPr>
          <w:sz w:val="28"/>
        </w:rPr>
        <w:t>утверждение вносимых в Устав Школы  изменений и</w:t>
      </w:r>
      <w:r w:rsidR="00AF0B81">
        <w:rPr>
          <w:sz w:val="28"/>
        </w:rPr>
        <w:t xml:space="preserve"> </w:t>
      </w:r>
      <w:r w:rsidR="00AA435F" w:rsidRPr="00C40CE7">
        <w:rPr>
          <w:sz w:val="28"/>
        </w:rPr>
        <w:t>дополнений;</w:t>
      </w:r>
    </w:p>
    <w:p w:rsidR="00AA435F" w:rsidRPr="00C40CE7" w:rsidRDefault="00C40CE7" w:rsidP="00C40CE7">
      <w:pPr>
        <w:tabs>
          <w:tab w:val="left" w:pos="1077"/>
        </w:tabs>
        <w:spacing w:before="2"/>
        <w:ind w:right="113"/>
        <w:rPr>
          <w:sz w:val="28"/>
        </w:rPr>
      </w:pPr>
      <w:r>
        <w:rPr>
          <w:sz w:val="28"/>
        </w:rPr>
        <w:t>-</w:t>
      </w:r>
      <w:r w:rsidR="00AA435F" w:rsidRPr="00C40CE7">
        <w:rPr>
          <w:sz w:val="28"/>
        </w:rPr>
        <w:t>формирование и  утверждение  муниципального  задания  на  оказание муниципальных услуг (выполнение работ) в соответствии с предусмотренными настоящим Уставом  основными  видами</w:t>
      </w:r>
      <w:r w:rsidR="00AF0B81">
        <w:rPr>
          <w:sz w:val="28"/>
        </w:rPr>
        <w:t xml:space="preserve"> </w:t>
      </w:r>
      <w:r w:rsidR="00AA435F" w:rsidRPr="00C40CE7">
        <w:rPr>
          <w:sz w:val="28"/>
        </w:rPr>
        <w:t>деятельности;</w:t>
      </w:r>
    </w:p>
    <w:p w:rsidR="00AA435F" w:rsidRPr="00C40CE7" w:rsidRDefault="00C40CE7" w:rsidP="00C40CE7">
      <w:pPr>
        <w:tabs>
          <w:tab w:val="left" w:pos="1077"/>
        </w:tabs>
        <w:ind w:left="102" w:right="111"/>
        <w:rPr>
          <w:sz w:val="28"/>
        </w:rPr>
      </w:pPr>
      <w:r>
        <w:rPr>
          <w:sz w:val="28"/>
        </w:rPr>
        <w:lastRenderedPageBreak/>
        <w:t xml:space="preserve">- </w:t>
      </w:r>
      <w:r w:rsidR="00AA435F" w:rsidRPr="00C40CE7">
        <w:rPr>
          <w:sz w:val="28"/>
        </w:rPr>
        <w:t>определение видов и перечня  особо  ценного  движимого  имущества, закрепленного за Школой  Учредителем  или  приобретенного  им  за  счет  средств,  выделенных</w:t>
      </w:r>
      <w:r w:rsidR="00AF0B81">
        <w:rPr>
          <w:sz w:val="28"/>
        </w:rPr>
        <w:t xml:space="preserve"> </w:t>
      </w:r>
      <w:r w:rsidR="00AA435F" w:rsidRPr="00C40CE7">
        <w:rPr>
          <w:sz w:val="28"/>
        </w:rPr>
        <w:t>ему;</w:t>
      </w:r>
    </w:p>
    <w:p w:rsidR="00AA435F" w:rsidRPr="00C40CE7" w:rsidRDefault="00C40CE7" w:rsidP="00C40CE7">
      <w:pPr>
        <w:tabs>
          <w:tab w:val="left" w:pos="1019"/>
        </w:tabs>
        <w:spacing w:before="2"/>
        <w:ind w:left="102" w:right="102"/>
        <w:rPr>
          <w:sz w:val="28"/>
        </w:rPr>
      </w:pPr>
      <w:r>
        <w:rPr>
          <w:sz w:val="28"/>
        </w:rPr>
        <w:t xml:space="preserve">- </w:t>
      </w:r>
      <w:r w:rsidR="00AA435F" w:rsidRPr="00C40CE7">
        <w:rPr>
          <w:sz w:val="28"/>
        </w:rPr>
        <w:t>предварительное согласование совершения Школой  крупных сделок,  соответствующих  критериям, установленным в Федеральном законе от 12 января 1996 года №7-ФЗ «О некоммерческих</w:t>
      </w:r>
      <w:r w:rsidR="00AF0B81">
        <w:rPr>
          <w:sz w:val="28"/>
        </w:rPr>
        <w:t xml:space="preserve"> </w:t>
      </w:r>
      <w:r w:rsidR="00AA435F" w:rsidRPr="00C40CE7">
        <w:rPr>
          <w:sz w:val="28"/>
        </w:rPr>
        <w:t>организациях»;</w:t>
      </w:r>
    </w:p>
    <w:p w:rsidR="00AA435F" w:rsidRPr="00C40CE7" w:rsidRDefault="00C40CE7" w:rsidP="00C40CE7">
      <w:pPr>
        <w:tabs>
          <w:tab w:val="left" w:pos="1106"/>
        </w:tabs>
        <w:ind w:left="102" w:right="105"/>
        <w:rPr>
          <w:sz w:val="28"/>
        </w:rPr>
      </w:pPr>
      <w:r>
        <w:rPr>
          <w:sz w:val="28"/>
        </w:rPr>
        <w:t xml:space="preserve">- </w:t>
      </w:r>
      <w:r w:rsidR="00AA435F" w:rsidRPr="00C40CE7">
        <w:rPr>
          <w:sz w:val="28"/>
        </w:rPr>
        <w:t>принятие решения об одобрении сделок с участием Школы, в совершении которых имеется заинтересованность, определяемая в соответствии с критериями Федерального закона от 12 января 1996 года №7-ФЗ «О некоммерческих организациях»;</w:t>
      </w:r>
    </w:p>
    <w:p w:rsidR="00AA435F" w:rsidRPr="00C40CE7" w:rsidRDefault="00C40CE7" w:rsidP="00C40CE7">
      <w:pPr>
        <w:tabs>
          <w:tab w:val="left" w:pos="1058"/>
        </w:tabs>
        <w:ind w:left="102" w:right="111"/>
        <w:rPr>
          <w:sz w:val="28"/>
        </w:rPr>
      </w:pPr>
      <w:r>
        <w:rPr>
          <w:sz w:val="28"/>
        </w:rPr>
        <w:t xml:space="preserve">- </w:t>
      </w:r>
      <w:r w:rsidR="00AA435F" w:rsidRPr="00C40CE7">
        <w:rPr>
          <w:sz w:val="28"/>
        </w:rPr>
        <w:t>определение порядка составления и утверждения отчета о  результатах деятельности Школы  и об использовании  закреплённого за  ним  муниципального</w:t>
      </w:r>
      <w:r w:rsidR="00AF0B81">
        <w:rPr>
          <w:sz w:val="28"/>
        </w:rPr>
        <w:t xml:space="preserve"> </w:t>
      </w:r>
      <w:r w:rsidR="00AA435F" w:rsidRPr="00C40CE7">
        <w:rPr>
          <w:sz w:val="28"/>
        </w:rPr>
        <w:t>имущества;</w:t>
      </w:r>
    </w:p>
    <w:p w:rsidR="00AA435F" w:rsidRPr="00C40CE7" w:rsidRDefault="00C40CE7" w:rsidP="00C40CE7">
      <w:pPr>
        <w:tabs>
          <w:tab w:val="left" w:pos="1010"/>
        </w:tabs>
        <w:ind w:left="102" w:right="115"/>
        <w:rPr>
          <w:sz w:val="28"/>
        </w:rPr>
      </w:pPr>
      <w:r>
        <w:rPr>
          <w:sz w:val="28"/>
        </w:rPr>
        <w:t xml:space="preserve">- </w:t>
      </w:r>
      <w:r w:rsidR="00AA435F" w:rsidRPr="00C40CE7">
        <w:rPr>
          <w:sz w:val="28"/>
        </w:rPr>
        <w:t>осуществление контроля условий  аренды  зданий, помещений  и иных  объектов    Школы;</w:t>
      </w:r>
    </w:p>
    <w:p w:rsidR="00AA435F" w:rsidRPr="00C40CE7" w:rsidRDefault="00C40CE7" w:rsidP="00C40CE7">
      <w:pPr>
        <w:tabs>
          <w:tab w:val="left" w:pos="1226"/>
        </w:tabs>
        <w:spacing w:line="322" w:lineRule="exact"/>
        <w:ind w:left="102" w:right="107"/>
        <w:rPr>
          <w:sz w:val="28"/>
        </w:rPr>
      </w:pPr>
      <w:r>
        <w:rPr>
          <w:sz w:val="28"/>
        </w:rPr>
        <w:t xml:space="preserve">- </w:t>
      </w:r>
      <w:r w:rsidR="00AA435F" w:rsidRPr="00C40CE7">
        <w:rPr>
          <w:sz w:val="28"/>
        </w:rPr>
        <w:t>осуществление финансового обеспечения выполнения муниципального</w:t>
      </w:r>
      <w:r w:rsidR="00AF0B81">
        <w:rPr>
          <w:sz w:val="28"/>
        </w:rPr>
        <w:t xml:space="preserve"> </w:t>
      </w:r>
      <w:r w:rsidR="00AA435F" w:rsidRPr="00C40CE7">
        <w:rPr>
          <w:sz w:val="28"/>
        </w:rPr>
        <w:t>задания;</w:t>
      </w:r>
    </w:p>
    <w:p w:rsidR="00AA435F" w:rsidRPr="00C40CE7" w:rsidRDefault="00C40CE7" w:rsidP="00C40CE7">
      <w:pPr>
        <w:tabs>
          <w:tab w:val="left" w:pos="976"/>
        </w:tabs>
        <w:spacing w:line="318" w:lineRule="exact"/>
        <w:rPr>
          <w:sz w:val="28"/>
        </w:rPr>
      </w:pPr>
      <w:r>
        <w:rPr>
          <w:sz w:val="28"/>
        </w:rPr>
        <w:t xml:space="preserve">- </w:t>
      </w:r>
      <w:r w:rsidR="00AA435F" w:rsidRPr="00C40CE7">
        <w:rPr>
          <w:sz w:val="28"/>
        </w:rPr>
        <w:t>определение  порядка  составления  и  утверждения  плана финансово</w:t>
      </w:r>
      <w:r w:rsidRPr="00C40CE7">
        <w:rPr>
          <w:sz w:val="28"/>
        </w:rPr>
        <w:t>-</w:t>
      </w:r>
      <w:r w:rsidR="00AA435F" w:rsidRPr="00C40CE7">
        <w:rPr>
          <w:sz w:val="28"/>
        </w:rPr>
        <w:t>хозяйственной  деятельности  Школы;</w:t>
      </w:r>
    </w:p>
    <w:p w:rsidR="00AA435F" w:rsidRPr="00C40CE7" w:rsidRDefault="00C40CE7" w:rsidP="00C40CE7">
      <w:pPr>
        <w:tabs>
          <w:tab w:val="left" w:pos="988"/>
        </w:tabs>
        <w:spacing w:before="47"/>
        <w:ind w:right="184"/>
        <w:rPr>
          <w:sz w:val="28"/>
        </w:rPr>
      </w:pPr>
      <w:r>
        <w:rPr>
          <w:sz w:val="28"/>
        </w:rPr>
        <w:t>-</w:t>
      </w:r>
      <w:r w:rsidR="00AA435F" w:rsidRPr="00C40CE7">
        <w:rPr>
          <w:sz w:val="28"/>
        </w:rPr>
        <w:t>представление в установленном порядке предложения о создании автономного учреждения  или  казенного  учреждения  путем  изменения типа  бюджетного</w:t>
      </w:r>
      <w:r w:rsidR="00AF0B81">
        <w:rPr>
          <w:sz w:val="28"/>
        </w:rPr>
        <w:t xml:space="preserve"> </w:t>
      </w:r>
      <w:r w:rsidR="00AA435F" w:rsidRPr="00C40CE7">
        <w:rPr>
          <w:sz w:val="28"/>
        </w:rPr>
        <w:t>учреждения;</w:t>
      </w:r>
    </w:p>
    <w:p w:rsidR="00AA435F" w:rsidRPr="00C40CE7" w:rsidRDefault="00C40CE7" w:rsidP="00C40CE7">
      <w:pPr>
        <w:tabs>
          <w:tab w:val="left" w:pos="1007"/>
        </w:tabs>
        <w:ind w:right="191"/>
        <w:rPr>
          <w:sz w:val="28"/>
        </w:rPr>
      </w:pPr>
      <w:r>
        <w:rPr>
          <w:sz w:val="28"/>
        </w:rPr>
        <w:t xml:space="preserve"> - </w:t>
      </w:r>
      <w:r w:rsidR="00AA435F" w:rsidRPr="00C40CE7">
        <w:rPr>
          <w:sz w:val="28"/>
        </w:rPr>
        <w:t>осуществление контроля за деятельностью Школы   в  соответствии  с  законодательством  Российской  Федерации и  Республики</w:t>
      </w:r>
      <w:r w:rsidR="00AF0B81">
        <w:rPr>
          <w:sz w:val="28"/>
        </w:rPr>
        <w:t xml:space="preserve"> </w:t>
      </w:r>
      <w:r w:rsidR="00AA435F" w:rsidRPr="00C40CE7">
        <w:rPr>
          <w:sz w:val="28"/>
        </w:rPr>
        <w:t>Татарстан;</w:t>
      </w:r>
    </w:p>
    <w:p w:rsidR="00AA435F" w:rsidRPr="00C40CE7" w:rsidRDefault="00C40CE7" w:rsidP="00C40CE7">
      <w:pPr>
        <w:shd w:val="clear" w:color="auto" w:fill="FFFFFF"/>
        <w:tabs>
          <w:tab w:val="left" w:pos="1014"/>
        </w:tabs>
        <w:ind w:right="5"/>
      </w:pPr>
      <w:r>
        <w:rPr>
          <w:sz w:val="28"/>
        </w:rPr>
        <w:t xml:space="preserve">- </w:t>
      </w:r>
      <w:r w:rsidR="00AA435F" w:rsidRPr="00C40CE7">
        <w:rPr>
          <w:sz w:val="28"/>
        </w:rPr>
        <w:t>оказание   Школе  консультативных и методических  услуг  в  организации  образовательного процесса;</w:t>
      </w:r>
    </w:p>
    <w:p w:rsidR="00AA435F" w:rsidRPr="00C40CE7" w:rsidRDefault="00C40CE7" w:rsidP="00C40CE7">
      <w:pPr>
        <w:shd w:val="clear" w:color="auto" w:fill="FFFFFF"/>
        <w:tabs>
          <w:tab w:val="left" w:pos="1014"/>
        </w:tabs>
        <w:ind w:left="102" w:right="5"/>
      </w:pPr>
      <w:r>
        <w:rPr>
          <w:sz w:val="28"/>
        </w:rPr>
        <w:t xml:space="preserve">- </w:t>
      </w:r>
      <w:r w:rsidR="00AA435F" w:rsidRPr="00C40CE7">
        <w:rPr>
          <w:sz w:val="28"/>
        </w:rPr>
        <w:t>осуществление иных функций и полномочий Учредителя, установленных законодательствами Российской Федерации, Республики Татарстан, муниципальными нормативными правовыми актами.</w:t>
      </w:r>
    </w:p>
    <w:p w:rsidR="00AA435F" w:rsidRDefault="00AA435F" w:rsidP="00042B74">
      <w:pPr>
        <w:pStyle w:val="ParagraphStyle"/>
        <w:ind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Школа</w:t>
      </w:r>
      <w:r w:rsidRPr="00D032FD">
        <w:rPr>
          <w:rFonts w:ascii="Times New Roman" w:hAnsi="Times New Roman"/>
          <w:sz w:val="28"/>
          <w:szCs w:val="28"/>
        </w:rPr>
        <w:t xml:space="preserve"> находи</w:t>
      </w:r>
      <w:r>
        <w:rPr>
          <w:rFonts w:ascii="Times New Roman" w:hAnsi="Times New Roman"/>
          <w:sz w:val="28"/>
          <w:szCs w:val="28"/>
        </w:rPr>
        <w:t>т</w:t>
      </w:r>
      <w:r w:rsidRPr="00D032FD">
        <w:rPr>
          <w:rFonts w:ascii="Times New Roman" w:hAnsi="Times New Roman"/>
          <w:sz w:val="28"/>
          <w:szCs w:val="28"/>
        </w:rPr>
        <w:t>ся в ведении Муниципального бюджетного учреждения «Отдел образования» Пестречинского муниципального района Республики Татарстан (далее - МБУ «Отдел образования</w:t>
      </w:r>
      <w:r w:rsidRPr="0000215C">
        <w:rPr>
          <w:rFonts w:ascii="Times New Roman" w:hAnsi="Times New Roman"/>
          <w:sz w:val="28"/>
          <w:szCs w:val="28"/>
        </w:rPr>
        <w:t>»).Отдельные функции Учредителя осуществляются МБУ «Отдел образования» в соответствии с Уставом муниципального бюджетного учреждения «Отдел образования» Пестречинского муниципального района Республики Татарстан.</w:t>
      </w:r>
    </w:p>
    <w:p w:rsidR="00AA435F" w:rsidRPr="004C29DE" w:rsidRDefault="00AA435F" w:rsidP="00042B74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1.6</w:t>
      </w:r>
      <w:r w:rsidR="00C40CE7"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>Школа</w:t>
      </w:r>
      <w:r w:rsidRPr="004C29DE">
        <w:rPr>
          <w:sz w:val="28"/>
          <w:szCs w:val="28"/>
        </w:rPr>
        <w:t xml:space="preserve"> создается Учредителем по собственной инициативе и регистрируется уполномоченным органом в заявительном порядке в соответствии с законодательством Российской Федерации.</w:t>
      </w:r>
    </w:p>
    <w:p w:rsidR="00AA435F" w:rsidRPr="004C29DE" w:rsidRDefault="00AA435F" w:rsidP="00042B74">
      <w:pPr>
        <w:widowControl/>
        <w:autoSpaceDE/>
        <w:autoSpaceDN/>
        <w:adjustRightInd/>
        <w:jc w:val="both"/>
        <w:rPr>
          <w:bCs/>
          <w:sz w:val="28"/>
          <w:szCs w:val="28"/>
        </w:rPr>
      </w:pPr>
      <w:r w:rsidRPr="004C29DE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>7</w:t>
      </w:r>
      <w:r w:rsidR="00C40CE7">
        <w:rPr>
          <w:bCs/>
          <w:sz w:val="28"/>
          <w:szCs w:val="28"/>
        </w:rPr>
        <w:t xml:space="preserve">. </w:t>
      </w:r>
      <w:r w:rsidRPr="004C29DE">
        <w:rPr>
          <w:bCs/>
          <w:sz w:val="28"/>
          <w:szCs w:val="28"/>
        </w:rPr>
        <w:t xml:space="preserve">Деятельность </w:t>
      </w:r>
      <w:r>
        <w:rPr>
          <w:bCs/>
          <w:sz w:val="28"/>
          <w:szCs w:val="28"/>
        </w:rPr>
        <w:t>школы</w:t>
      </w:r>
      <w:r w:rsidRPr="004C29DE">
        <w:rPr>
          <w:bCs/>
          <w:sz w:val="28"/>
          <w:szCs w:val="28"/>
        </w:rPr>
        <w:t xml:space="preserve"> основывается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</w:t>
      </w:r>
    </w:p>
    <w:p w:rsidR="00AA435F" w:rsidRPr="004C29DE" w:rsidRDefault="00AA435F" w:rsidP="00042B74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4C29DE">
        <w:rPr>
          <w:sz w:val="28"/>
          <w:szCs w:val="28"/>
        </w:rPr>
        <w:t>1.</w:t>
      </w:r>
      <w:r>
        <w:rPr>
          <w:sz w:val="28"/>
          <w:szCs w:val="28"/>
        </w:rPr>
        <w:t>8</w:t>
      </w:r>
      <w:r w:rsidRPr="004C29DE">
        <w:rPr>
          <w:sz w:val="28"/>
          <w:szCs w:val="28"/>
        </w:rPr>
        <w:t xml:space="preserve">. </w:t>
      </w:r>
      <w:r>
        <w:rPr>
          <w:sz w:val="28"/>
          <w:szCs w:val="28"/>
        </w:rPr>
        <w:t>Школа</w:t>
      </w:r>
      <w:r w:rsidRPr="004C29DE">
        <w:rPr>
          <w:sz w:val="28"/>
          <w:szCs w:val="28"/>
        </w:rPr>
        <w:t xml:space="preserve"> в своей деятельности руководствуется Конституцией Российской Федерации, Федеральным законом </w:t>
      </w:r>
      <w:r>
        <w:rPr>
          <w:sz w:val="28"/>
          <w:szCs w:val="28"/>
        </w:rPr>
        <w:t xml:space="preserve"> от 29.12.2012 года №273-ФЗ </w:t>
      </w:r>
      <w:r w:rsidRPr="004C29DE">
        <w:rPr>
          <w:sz w:val="28"/>
          <w:szCs w:val="28"/>
        </w:rPr>
        <w:t xml:space="preserve">«Об образовании в Российской Федерации», федеральными законами, указами и распоряжениями Президента Российской Федерации, постановлениями и </w:t>
      </w:r>
      <w:r w:rsidRPr="004C29DE">
        <w:rPr>
          <w:sz w:val="28"/>
          <w:szCs w:val="28"/>
        </w:rPr>
        <w:lastRenderedPageBreak/>
        <w:t xml:space="preserve">распоряжениями Правительства Российской Федерации,  нормативными правовыми актами федеральных органов исполнительной власти, Конституцией Республики Татарстан, Законом Республики Татарстан от 22 июля </w:t>
      </w:r>
      <w:smartTag w:uri="urn:schemas-microsoft-com:office:smarttags" w:element="metricconverter">
        <w:smartTagPr>
          <w:attr w:name="ProductID" w:val="2013 г"/>
        </w:smartTagPr>
        <w:r w:rsidRPr="004C29DE">
          <w:rPr>
            <w:sz w:val="28"/>
            <w:szCs w:val="28"/>
          </w:rPr>
          <w:t>2013 г</w:t>
        </w:r>
      </w:smartTag>
      <w:r w:rsidRPr="004C29DE">
        <w:rPr>
          <w:sz w:val="28"/>
          <w:szCs w:val="28"/>
        </w:rPr>
        <w:t>. № 68-ЗРТ «Об образовании», указами и распоряжениями Президента Республики Татарстан, постановлениями и распоряжениями Правительства Республики Татарстан, органов государственной власти Республики Татарстан,   муниципальными</w:t>
      </w:r>
      <w:r>
        <w:rPr>
          <w:sz w:val="28"/>
          <w:szCs w:val="28"/>
        </w:rPr>
        <w:t xml:space="preserve"> нормативными правовыми актами</w:t>
      </w:r>
      <w:r w:rsidRPr="004C29DE">
        <w:rPr>
          <w:sz w:val="28"/>
          <w:szCs w:val="28"/>
        </w:rPr>
        <w:t>, а также настоящим Уставом.</w:t>
      </w:r>
    </w:p>
    <w:p w:rsidR="00AA435F" w:rsidRPr="004C29DE" w:rsidRDefault="00AA435F" w:rsidP="00C40CE7">
      <w:pPr>
        <w:widowControl/>
        <w:jc w:val="both"/>
        <w:rPr>
          <w:sz w:val="28"/>
          <w:szCs w:val="28"/>
        </w:rPr>
      </w:pPr>
      <w:r w:rsidRPr="004C29DE">
        <w:rPr>
          <w:sz w:val="28"/>
          <w:szCs w:val="28"/>
        </w:rPr>
        <w:t>1.</w:t>
      </w:r>
      <w:r>
        <w:rPr>
          <w:sz w:val="28"/>
          <w:szCs w:val="28"/>
        </w:rPr>
        <w:t>9</w:t>
      </w:r>
      <w:r w:rsidRPr="004C29DE">
        <w:rPr>
          <w:sz w:val="28"/>
          <w:szCs w:val="28"/>
        </w:rPr>
        <w:t xml:space="preserve">. </w:t>
      </w:r>
      <w:r>
        <w:rPr>
          <w:sz w:val="28"/>
          <w:szCs w:val="28"/>
        </w:rPr>
        <w:t>Школа</w:t>
      </w:r>
      <w:r w:rsidRPr="004C29DE">
        <w:rPr>
          <w:sz w:val="28"/>
          <w:szCs w:val="28"/>
        </w:rPr>
        <w:t xml:space="preserve"> является некоммерческой организацией, созданной Учредителем для оказания муниципальных услуг, выполнения работ и (или) исполнения функций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образования, финансовое обеспечение деятельности которой осуществляется за счет средств бюджета Республики Татарстан</w:t>
      </w:r>
      <w:r w:rsidR="00AF0B81">
        <w:rPr>
          <w:sz w:val="28"/>
          <w:szCs w:val="28"/>
        </w:rPr>
        <w:t xml:space="preserve"> </w:t>
      </w:r>
      <w:r w:rsidRPr="004C29DE">
        <w:rPr>
          <w:sz w:val="28"/>
          <w:szCs w:val="28"/>
        </w:rPr>
        <w:t>и бюджета  муниципального образования Пестречинского муниципальн</w:t>
      </w:r>
      <w:r w:rsidR="00AF0B81">
        <w:rPr>
          <w:sz w:val="28"/>
          <w:szCs w:val="28"/>
        </w:rPr>
        <w:t>ого района Республики Татарстан</w:t>
      </w:r>
      <w:r w:rsidRPr="004C29DE">
        <w:rPr>
          <w:sz w:val="28"/>
          <w:szCs w:val="28"/>
        </w:rPr>
        <w:t>а также иных источников, не запрещенных законодательством Российской Федерации и Республики Татарстан.</w:t>
      </w:r>
    </w:p>
    <w:p w:rsidR="00AA435F" w:rsidRPr="004C29DE" w:rsidRDefault="00AA435F" w:rsidP="00C40CE7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1.10</w:t>
      </w:r>
      <w:r w:rsidRPr="004C29DE">
        <w:rPr>
          <w:sz w:val="28"/>
          <w:szCs w:val="28"/>
        </w:rPr>
        <w:t xml:space="preserve">. </w:t>
      </w:r>
      <w:r>
        <w:rPr>
          <w:sz w:val="28"/>
          <w:szCs w:val="28"/>
        </w:rPr>
        <w:t>Школа</w:t>
      </w:r>
      <w:r w:rsidRPr="004C29DE">
        <w:rPr>
          <w:sz w:val="28"/>
          <w:szCs w:val="28"/>
        </w:rPr>
        <w:t xml:space="preserve"> в обязательном порядке получает от Учредителя задание на оказание услуг (выполнение работ). </w:t>
      </w:r>
      <w:r>
        <w:rPr>
          <w:sz w:val="28"/>
          <w:szCs w:val="28"/>
        </w:rPr>
        <w:t>Школа</w:t>
      </w:r>
      <w:r w:rsidRPr="004C29DE">
        <w:rPr>
          <w:sz w:val="28"/>
          <w:szCs w:val="28"/>
        </w:rPr>
        <w:t xml:space="preserve"> не вправе отказаться от выполнения задания.</w:t>
      </w:r>
    </w:p>
    <w:p w:rsidR="00AA435F" w:rsidRPr="004C29DE" w:rsidRDefault="00AA435F" w:rsidP="00042B74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4C29DE">
        <w:rPr>
          <w:sz w:val="28"/>
          <w:szCs w:val="28"/>
        </w:rPr>
        <w:t>1.1</w:t>
      </w:r>
      <w:r>
        <w:rPr>
          <w:sz w:val="28"/>
          <w:szCs w:val="28"/>
        </w:rPr>
        <w:t>1</w:t>
      </w:r>
      <w:r w:rsidRPr="004C29DE">
        <w:rPr>
          <w:sz w:val="28"/>
          <w:szCs w:val="28"/>
        </w:rPr>
        <w:t xml:space="preserve">. </w:t>
      </w:r>
      <w:r>
        <w:rPr>
          <w:sz w:val="28"/>
          <w:szCs w:val="28"/>
        </w:rPr>
        <w:t>Школа</w:t>
      </w:r>
      <w:r w:rsidRPr="004C29DE">
        <w:rPr>
          <w:sz w:val="28"/>
          <w:szCs w:val="28"/>
        </w:rPr>
        <w:t xml:space="preserve"> является юридическим лицом, имеет обособленное имущество на праве оперативного управления, самостоятельный баланс, расчетный и другие счета в территориальном органе Федерального казначейства, счет по учету средств, полученных от приносящей доход деятельности, печать установленного образца, штамп, официальные бланки со своим наименованием, может от своего имени приобретать и осуществлять имущественные и личные неимущественные права, нести обязанности, быть истцом и ответчиком в суде.</w:t>
      </w:r>
    </w:p>
    <w:p w:rsidR="00AA435F" w:rsidRPr="004C29DE" w:rsidRDefault="00AA435F" w:rsidP="00042B74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4C29DE">
        <w:rPr>
          <w:sz w:val="28"/>
          <w:szCs w:val="28"/>
        </w:rPr>
        <w:t>1.1</w:t>
      </w:r>
      <w:r>
        <w:rPr>
          <w:sz w:val="28"/>
          <w:szCs w:val="28"/>
        </w:rPr>
        <w:t>2</w:t>
      </w:r>
      <w:r w:rsidRPr="004C29DE">
        <w:rPr>
          <w:sz w:val="28"/>
          <w:szCs w:val="28"/>
        </w:rPr>
        <w:t xml:space="preserve">. Права юридического лица в части ведения уставной финансово-хозяйственной деятельности возникают у </w:t>
      </w:r>
      <w:r>
        <w:rPr>
          <w:sz w:val="28"/>
          <w:szCs w:val="28"/>
        </w:rPr>
        <w:t>Школы</w:t>
      </w:r>
      <w:r w:rsidRPr="004C29DE">
        <w:rPr>
          <w:sz w:val="28"/>
          <w:szCs w:val="28"/>
        </w:rPr>
        <w:t xml:space="preserve"> с момента его государственной регистрации, а право на образовательную деятельность и получение льгот, предусмотренных законодательством Российской Федерации, с момента выдачи ему лицензии. </w:t>
      </w:r>
      <w:r>
        <w:rPr>
          <w:sz w:val="28"/>
          <w:szCs w:val="28"/>
        </w:rPr>
        <w:t>Школа</w:t>
      </w:r>
      <w:r w:rsidRPr="004C29DE">
        <w:rPr>
          <w:sz w:val="28"/>
          <w:szCs w:val="28"/>
        </w:rPr>
        <w:t xml:space="preserve"> на основании выданной лицензии имеет право на образовательную деятельность и льготы, предоставляемые законодательством Российской Федерации.</w:t>
      </w:r>
    </w:p>
    <w:p w:rsidR="00AA435F" w:rsidRPr="004C29DE" w:rsidRDefault="00AA435F" w:rsidP="00042B74">
      <w:pPr>
        <w:widowControl/>
        <w:jc w:val="both"/>
        <w:rPr>
          <w:sz w:val="28"/>
          <w:szCs w:val="28"/>
        </w:rPr>
      </w:pPr>
      <w:r w:rsidRPr="004C29DE">
        <w:rPr>
          <w:sz w:val="28"/>
          <w:szCs w:val="28"/>
        </w:rPr>
        <w:t>1.1</w:t>
      </w:r>
      <w:r>
        <w:rPr>
          <w:sz w:val="28"/>
          <w:szCs w:val="28"/>
        </w:rPr>
        <w:t>3</w:t>
      </w:r>
      <w:r w:rsidRPr="004C29DE">
        <w:rPr>
          <w:sz w:val="28"/>
          <w:szCs w:val="28"/>
        </w:rPr>
        <w:t xml:space="preserve">. </w:t>
      </w:r>
      <w:r>
        <w:rPr>
          <w:sz w:val="28"/>
          <w:szCs w:val="28"/>
        </w:rPr>
        <w:t>Школа</w:t>
      </w:r>
      <w:r w:rsidRPr="004C29DE">
        <w:rPr>
          <w:sz w:val="28"/>
          <w:szCs w:val="28"/>
        </w:rPr>
        <w:t xml:space="preserve"> самостоятельно выбирает формы, средства и методы обучения и воспитания в соответствии с Федеральным Законом</w:t>
      </w:r>
      <w:r>
        <w:rPr>
          <w:sz w:val="28"/>
          <w:szCs w:val="28"/>
        </w:rPr>
        <w:t xml:space="preserve"> от 29.12.2012года №273-ФЗ </w:t>
      </w:r>
      <w:r w:rsidRPr="004C29DE">
        <w:rPr>
          <w:sz w:val="28"/>
          <w:szCs w:val="28"/>
        </w:rPr>
        <w:t>«Об образовании в Российской Федерации", Законом Республики Татарстан от 22 июля 2013 г. № 68-ЗРТ «Об образовании»</w:t>
      </w:r>
      <w:r w:rsidR="00680532">
        <w:rPr>
          <w:sz w:val="28"/>
          <w:szCs w:val="28"/>
        </w:rPr>
        <w:t xml:space="preserve"> </w:t>
      </w:r>
      <w:r w:rsidRPr="004C29DE">
        <w:rPr>
          <w:sz w:val="28"/>
          <w:szCs w:val="28"/>
        </w:rPr>
        <w:t xml:space="preserve">и Уставом </w:t>
      </w:r>
      <w:r>
        <w:rPr>
          <w:sz w:val="28"/>
          <w:szCs w:val="28"/>
        </w:rPr>
        <w:t>школы</w:t>
      </w:r>
      <w:r w:rsidRPr="004C29DE">
        <w:rPr>
          <w:sz w:val="28"/>
          <w:szCs w:val="28"/>
        </w:rPr>
        <w:t xml:space="preserve">.   </w:t>
      </w:r>
      <w:r>
        <w:rPr>
          <w:sz w:val="28"/>
          <w:szCs w:val="28"/>
        </w:rPr>
        <w:t>Школа</w:t>
      </w:r>
      <w:r w:rsidRPr="004C29DE">
        <w:rPr>
          <w:sz w:val="28"/>
          <w:szCs w:val="28"/>
        </w:rPr>
        <w:t xml:space="preserve"> самостоятельно в осуществлении образовательного процесса, подборе и расстановке кадров, научной, финансовой, хозяйственной и иной деятельности в пределах, установленных законод</w:t>
      </w:r>
      <w:r>
        <w:rPr>
          <w:sz w:val="28"/>
          <w:szCs w:val="28"/>
        </w:rPr>
        <w:t xml:space="preserve">ательством Российской Федерации, законодательством Республики Татарстан, муниципальными нормативными правовыми актами </w:t>
      </w:r>
      <w:r w:rsidRPr="004C29DE">
        <w:rPr>
          <w:sz w:val="28"/>
          <w:szCs w:val="28"/>
        </w:rPr>
        <w:t xml:space="preserve">и настоящим Уставом. </w:t>
      </w:r>
    </w:p>
    <w:p w:rsidR="00AA435F" w:rsidRPr="004C29DE" w:rsidRDefault="00AA435F" w:rsidP="00C40CE7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4C29DE">
        <w:rPr>
          <w:sz w:val="28"/>
          <w:szCs w:val="28"/>
        </w:rPr>
        <w:t>1.1</w:t>
      </w:r>
      <w:r>
        <w:rPr>
          <w:sz w:val="28"/>
          <w:szCs w:val="28"/>
        </w:rPr>
        <w:t>4</w:t>
      </w:r>
      <w:r w:rsidRPr="004C29DE">
        <w:rPr>
          <w:sz w:val="28"/>
          <w:szCs w:val="28"/>
        </w:rPr>
        <w:t xml:space="preserve">.  </w:t>
      </w:r>
      <w:r>
        <w:rPr>
          <w:sz w:val="28"/>
          <w:szCs w:val="28"/>
        </w:rPr>
        <w:t>Школа</w:t>
      </w:r>
      <w:r w:rsidRPr="004C29DE">
        <w:rPr>
          <w:sz w:val="28"/>
          <w:szCs w:val="28"/>
        </w:rPr>
        <w:t xml:space="preserve"> отвечает по своим обязательствам всем находящимся у него на праве оперативного управления имуществом, как закрепленным за </w:t>
      </w:r>
      <w:r>
        <w:rPr>
          <w:sz w:val="28"/>
          <w:szCs w:val="28"/>
        </w:rPr>
        <w:t>школой</w:t>
      </w:r>
      <w:r w:rsidRPr="004C29DE">
        <w:rPr>
          <w:sz w:val="28"/>
          <w:szCs w:val="28"/>
        </w:rPr>
        <w:t xml:space="preserve">, </w:t>
      </w:r>
      <w:r w:rsidRPr="004C29DE">
        <w:rPr>
          <w:sz w:val="28"/>
          <w:szCs w:val="28"/>
        </w:rPr>
        <w:lastRenderedPageBreak/>
        <w:t xml:space="preserve">так и приобретенным за счет доходов, полученных от приносящей доход деятельности, за исключением особо ценного движимого имущества, закрепленного за </w:t>
      </w:r>
      <w:r>
        <w:rPr>
          <w:sz w:val="28"/>
          <w:szCs w:val="28"/>
        </w:rPr>
        <w:t>школой</w:t>
      </w:r>
      <w:r w:rsidRPr="004C29DE">
        <w:rPr>
          <w:sz w:val="28"/>
          <w:szCs w:val="28"/>
        </w:rPr>
        <w:t xml:space="preserve"> или приобретенного </w:t>
      </w:r>
      <w:r>
        <w:rPr>
          <w:sz w:val="28"/>
          <w:szCs w:val="28"/>
        </w:rPr>
        <w:t>школой</w:t>
      </w:r>
      <w:r w:rsidRPr="004C29DE">
        <w:rPr>
          <w:sz w:val="28"/>
          <w:szCs w:val="28"/>
        </w:rPr>
        <w:t xml:space="preserve"> за счет выделенных Учредителем средств, а также недвижимого имущества.</w:t>
      </w:r>
    </w:p>
    <w:p w:rsidR="00AA435F" w:rsidRPr="004C29DE" w:rsidRDefault="00AA435F" w:rsidP="00C40CE7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1.15</w:t>
      </w:r>
      <w:r w:rsidRPr="004C29DE">
        <w:rPr>
          <w:sz w:val="28"/>
          <w:szCs w:val="28"/>
        </w:rPr>
        <w:t xml:space="preserve">. Учредитель не несет ответственности по обязательствам </w:t>
      </w:r>
      <w:r>
        <w:rPr>
          <w:sz w:val="28"/>
          <w:szCs w:val="28"/>
        </w:rPr>
        <w:t>Школы</w:t>
      </w:r>
      <w:r w:rsidRPr="004C29DE">
        <w:rPr>
          <w:sz w:val="28"/>
          <w:szCs w:val="28"/>
        </w:rPr>
        <w:t xml:space="preserve">. </w:t>
      </w:r>
      <w:r>
        <w:rPr>
          <w:sz w:val="28"/>
          <w:szCs w:val="28"/>
        </w:rPr>
        <w:t>Школа</w:t>
      </w:r>
      <w:r w:rsidRPr="004C29DE">
        <w:rPr>
          <w:sz w:val="28"/>
          <w:szCs w:val="28"/>
        </w:rPr>
        <w:t xml:space="preserve"> не отвечает по обязательствам Учредителя. </w:t>
      </w:r>
    </w:p>
    <w:p w:rsidR="00AA435F" w:rsidRPr="004C29DE" w:rsidRDefault="00AA435F" w:rsidP="00C40CE7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1.16</w:t>
      </w:r>
      <w:r w:rsidRPr="004C29DE">
        <w:rPr>
          <w:sz w:val="28"/>
          <w:szCs w:val="28"/>
        </w:rPr>
        <w:t xml:space="preserve">. </w:t>
      </w:r>
      <w:r>
        <w:rPr>
          <w:sz w:val="28"/>
          <w:szCs w:val="28"/>
        </w:rPr>
        <w:t>Школа</w:t>
      </w:r>
      <w:r w:rsidRPr="004C29DE">
        <w:rPr>
          <w:sz w:val="28"/>
          <w:szCs w:val="28"/>
        </w:rPr>
        <w:t xml:space="preserve"> может реализовывать дополнительные образовательные программы при наличии соответствующей лицензии.</w:t>
      </w:r>
    </w:p>
    <w:p w:rsidR="00AA435F" w:rsidRPr="004C29DE" w:rsidRDefault="00AA435F" w:rsidP="00042B74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4C29DE">
        <w:rPr>
          <w:sz w:val="28"/>
          <w:szCs w:val="28"/>
        </w:rPr>
        <w:t>1.1</w:t>
      </w:r>
      <w:r>
        <w:rPr>
          <w:sz w:val="28"/>
          <w:szCs w:val="28"/>
        </w:rPr>
        <w:t>7</w:t>
      </w:r>
      <w:r w:rsidRPr="004C29DE">
        <w:rPr>
          <w:sz w:val="28"/>
          <w:szCs w:val="28"/>
        </w:rPr>
        <w:t xml:space="preserve">. </w:t>
      </w:r>
      <w:r>
        <w:rPr>
          <w:sz w:val="28"/>
          <w:szCs w:val="28"/>
        </w:rPr>
        <w:t>Школа</w:t>
      </w:r>
      <w:r w:rsidRPr="004C29DE">
        <w:rPr>
          <w:sz w:val="28"/>
          <w:szCs w:val="28"/>
        </w:rPr>
        <w:t xml:space="preserve"> осуществляет индивидуальный учет результатов освоения обучающимися образовательных программ, а также хранение в архивах данных об этих результатах на бумажных и (или) электронных носителях в порядке, утвержденном федеральным (центральным) государственным органом управления образованием.</w:t>
      </w:r>
    </w:p>
    <w:p w:rsidR="00AA435F" w:rsidRPr="004C29DE" w:rsidRDefault="00AA435F" w:rsidP="00042B74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4C29DE">
        <w:rPr>
          <w:sz w:val="28"/>
          <w:szCs w:val="28"/>
        </w:rPr>
        <w:t>1.1</w:t>
      </w:r>
      <w:r>
        <w:rPr>
          <w:sz w:val="28"/>
          <w:szCs w:val="28"/>
        </w:rPr>
        <w:t>8</w:t>
      </w:r>
      <w:r w:rsidRPr="004C29DE">
        <w:rPr>
          <w:bCs/>
          <w:sz w:val="28"/>
          <w:szCs w:val="28"/>
        </w:rPr>
        <w:t>.</w:t>
      </w:r>
      <w:r w:rsidRPr="004C29DE">
        <w:rPr>
          <w:sz w:val="28"/>
          <w:szCs w:val="28"/>
        </w:rPr>
        <w:t xml:space="preserve"> В </w:t>
      </w:r>
      <w:r>
        <w:rPr>
          <w:sz w:val="28"/>
          <w:szCs w:val="28"/>
        </w:rPr>
        <w:t>школе</w:t>
      </w:r>
      <w:r w:rsidRPr="004C29DE">
        <w:rPr>
          <w:sz w:val="28"/>
          <w:szCs w:val="28"/>
        </w:rPr>
        <w:t xml:space="preserve"> не допускается создание и деятельность организационных структур политических партий, общественно-политических и религиозных движений и организаций.</w:t>
      </w:r>
    </w:p>
    <w:p w:rsidR="00AA435F" w:rsidRPr="004C29DE" w:rsidRDefault="00AA435F" w:rsidP="00042B74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1.19</w:t>
      </w:r>
      <w:r w:rsidRPr="004C29DE">
        <w:rPr>
          <w:sz w:val="28"/>
          <w:szCs w:val="28"/>
        </w:rPr>
        <w:t xml:space="preserve">. </w:t>
      </w:r>
      <w:r>
        <w:rPr>
          <w:sz w:val="28"/>
          <w:szCs w:val="28"/>
        </w:rPr>
        <w:t>Школа вправе входить в состав образовательных объединений (ассоциаций и союзов), в том числе с участием учреждений, предприятий и общественных организаций  (объединений), которые создаются в целях развития и совершенствования образования и действуют  в соответствии со своими уставами.</w:t>
      </w:r>
    </w:p>
    <w:p w:rsidR="00AA435F" w:rsidRPr="004C29DE" w:rsidRDefault="00AA435F" w:rsidP="00042B74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1.20</w:t>
      </w:r>
      <w:r w:rsidRPr="004C29DE">
        <w:rPr>
          <w:sz w:val="28"/>
          <w:szCs w:val="28"/>
        </w:rPr>
        <w:t xml:space="preserve">. </w:t>
      </w:r>
      <w:r>
        <w:rPr>
          <w:sz w:val="28"/>
          <w:szCs w:val="28"/>
        </w:rPr>
        <w:t>Школа</w:t>
      </w:r>
      <w:r w:rsidRPr="004C29DE">
        <w:rPr>
          <w:sz w:val="28"/>
          <w:szCs w:val="28"/>
        </w:rPr>
        <w:t xml:space="preserve"> ведет учет и бронирование военнообязанных, решает другие вопросы мобилизационной готовности, выполняет мероприятия гражданской обороны по защите и обучению своих работников и обучающихся.</w:t>
      </w:r>
    </w:p>
    <w:p w:rsidR="00AA435F" w:rsidRPr="004C29DE" w:rsidRDefault="00AA435F" w:rsidP="00042B74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1.21</w:t>
      </w:r>
      <w:r w:rsidRPr="004C29DE">
        <w:rPr>
          <w:sz w:val="28"/>
          <w:szCs w:val="28"/>
        </w:rPr>
        <w:t xml:space="preserve">.  </w:t>
      </w:r>
      <w:r>
        <w:rPr>
          <w:sz w:val="28"/>
          <w:szCs w:val="28"/>
        </w:rPr>
        <w:t>Школа</w:t>
      </w:r>
      <w:r w:rsidRPr="004C29DE">
        <w:rPr>
          <w:sz w:val="28"/>
          <w:szCs w:val="28"/>
        </w:rPr>
        <w:t xml:space="preserve"> обеспечивает учет и сохранность документов по личному составу, а также своевременность передачи их на государственное хранение в установленном порядке при реорганизации и ликвидации.</w:t>
      </w:r>
    </w:p>
    <w:p w:rsidR="00AA435F" w:rsidRDefault="00AA435F" w:rsidP="00042B74">
      <w:pPr>
        <w:shd w:val="clear" w:color="auto" w:fill="FFFFFF"/>
        <w:spacing w:before="600"/>
        <w:ind w:left="24" w:right="538"/>
        <w:jc w:val="center"/>
      </w:pPr>
      <w:r>
        <w:rPr>
          <w:b/>
          <w:bCs/>
          <w:spacing w:val="-2"/>
          <w:sz w:val="28"/>
          <w:szCs w:val="28"/>
        </w:rPr>
        <w:t xml:space="preserve">2. ПРЕДМЕТ ДЕЯТЕЛЬНОСТИ, ОСНОВНЫЕ ЦЕЛИ И ЗАДАЧИ </w:t>
      </w:r>
      <w:r>
        <w:rPr>
          <w:b/>
          <w:bCs/>
          <w:sz w:val="28"/>
          <w:szCs w:val="28"/>
        </w:rPr>
        <w:t>ШКОЛЫ</w:t>
      </w:r>
    </w:p>
    <w:p w:rsidR="00AA435F" w:rsidRPr="00DB4261" w:rsidRDefault="00AA435F" w:rsidP="007B5630">
      <w:pPr>
        <w:shd w:val="clear" w:color="auto" w:fill="FFFFFF"/>
        <w:tabs>
          <w:tab w:val="left" w:pos="851"/>
        </w:tabs>
        <w:ind w:right="14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 2.1.Основным предметом деятельности Школы является реализация образовательных программ</w:t>
      </w:r>
      <w:r w:rsidR="004449ED">
        <w:rPr>
          <w:sz w:val="28"/>
          <w:szCs w:val="28"/>
        </w:rPr>
        <w:t xml:space="preserve"> дошкольного,</w:t>
      </w:r>
      <w:r>
        <w:rPr>
          <w:sz w:val="28"/>
          <w:szCs w:val="28"/>
        </w:rPr>
        <w:t xml:space="preserve"> начального общего, основного общего образования</w:t>
      </w:r>
      <w:r w:rsidRPr="00ED7F96">
        <w:rPr>
          <w:sz w:val="28"/>
          <w:szCs w:val="28"/>
        </w:rPr>
        <w:t>.</w:t>
      </w:r>
    </w:p>
    <w:p w:rsidR="00AA435F" w:rsidRDefault="00AA435F" w:rsidP="007B5630">
      <w:pPr>
        <w:shd w:val="clear" w:color="auto" w:fill="FFFFFF"/>
        <w:tabs>
          <w:tab w:val="left" w:pos="851"/>
        </w:tabs>
        <w:ind w:right="14"/>
        <w:jc w:val="both"/>
        <w:rPr>
          <w:spacing w:val="-6"/>
          <w:sz w:val="28"/>
          <w:szCs w:val="28"/>
        </w:rPr>
      </w:pPr>
      <w:r w:rsidRPr="00DB4261">
        <w:rPr>
          <w:spacing w:val="-6"/>
          <w:sz w:val="28"/>
          <w:szCs w:val="28"/>
        </w:rPr>
        <w:t xml:space="preserve">2.2. Для достижения целей, указанных в пункте 2.1 настоящего Устава, </w:t>
      </w:r>
      <w:r>
        <w:rPr>
          <w:spacing w:val="-6"/>
          <w:sz w:val="28"/>
          <w:szCs w:val="28"/>
        </w:rPr>
        <w:t xml:space="preserve">Школа </w:t>
      </w:r>
      <w:r w:rsidRPr="00DB4261">
        <w:rPr>
          <w:spacing w:val="-6"/>
          <w:sz w:val="28"/>
          <w:szCs w:val="28"/>
        </w:rPr>
        <w:t xml:space="preserve"> осуществляет основные виды деятельности: </w:t>
      </w:r>
    </w:p>
    <w:p w:rsidR="001B2166" w:rsidRPr="00DB4261" w:rsidRDefault="00AF0B81" w:rsidP="00AD3BDB">
      <w:pPr>
        <w:shd w:val="clear" w:color="auto" w:fill="FFFFFF"/>
        <w:tabs>
          <w:tab w:val="left" w:pos="1301"/>
        </w:tabs>
        <w:ind w:right="14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Д</w:t>
      </w:r>
      <w:r w:rsidR="00AA116F">
        <w:rPr>
          <w:sz w:val="28"/>
          <w:szCs w:val="28"/>
        </w:rPr>
        <w:t>ошкольное</w:t>
      </w:r>
      <w:r>
        <w:rPr>
          <w:sz w:val="28"/>
          <w:szCs w:val="28"/>
        </w:rPr>
        <w:t xml:space="preserve"> </w:t>
      </w:r>
      <w:r w:rsidR="001B2166" w:rsidRPr="00DB4261">
        <w:rPr>
          <w:spacing w:val="-6"/>
          <w:sz w:val="28"/>
          <w:szCs w:val="28"/>
        </w:rPr>
        <w:t>образование;</w:t>
      </w:r>
    </w:p>
    <w:p w:rsidR="00AA435F" w:rsidRPr="00DB4261" w:rsidRDefault="00AA435F" w:rsidP="004449ED">
      <w:pPr>
        <w:shd w:val="clear" w:color="auto" w:fill="FFFFFF"/>
        <w:tabs>
          <w:tab w:val="left" w:pos="1301"/>
        </w:tabs>
        <w:ind w:right="14"/>
        <w:jc w:val="both"/>
        <w:rPr>
          <w:spacing w:val="-6"/>
          <w:sz w:val="28"/>
          <w:szCs w:val="28"/>
        </w:rPr>
      </w:pPr>
      <w:r w:rsidRPr="00DB4261">
        <w:rPr>
          <w:spacing w:val="-6"/>
          <w:sz w:val="28"/>
          <w:szCs w:val="28"/>
        </w:rPr>
        <w:t>начальное общее образование;</w:t>
      </w:r>
    </w:p>
    <w:p w:rsidR="00AA435F" w:rsidRPr="00C6473C" w:rsidRDefault="00AA435F" w:rsidP="004449ED">
      <w:pPr>
        <w:shd w:val="clear" w:color="auto" w:fill="FFFFFF"/>
        <w:tabs>
          <w:tab w:val="left" w:pos="1301"/>
        </w:tabs>
        <w:ind w:right="14"/>
        <w:jc w:val="both"/>
        <w:rPr>
          <w:spacing w:val="-6"/>
          <w:sz w:val="28"/>
          <w:szCs w:val="28"/>
        </w:rPr>
      </w:pPr>
      <w:r w:rsidRPr="00DB4261">
        <w:rPr>
          <w:spacing w:val="-6"/>
          <w:sz w:val="28"/>
          <w:szCs w:val="28"/>
        </w:rPr>
        <w:t>основное общее</w:t>
      </w:r>
      <w:r w:rsidRPr="004626BE">
        <w:rPr>
          <w:spacing w:val="-6"/>
          <w:sz w:val="28"/>
          <w:szCs w:val="28"/>
        </w:rPr>
        <w:t xml:space="preserve"> образование;</w:t>
      </w:r>
    </w:p>
    <w:p w:rsidR="00AA435F" w:rsidRPr="004626BE" w:rsidRDefault="00AA435F" w:rsidP="007B5630">
      <w:pPr>
        <w:shd w:val="clear" w:color="auto" w:fill="FFFFFF"/>
        <w:tabs>
          <w:tab w:val="left" w:pos="1301"/>
        </w:tabs>
        <w:ind w:right="14"/>
        <w:jc w:val="both"/>
        <w:rPr>
          <w:spacing w:val="-6"/>
          <w:sz w:val="28"/>
          <w:szCs w:val="28"/>
        </w:rPr>
      </w:pPr>
      <w:r w:rsidRPr="004626BE">
        <w:rPr>
          <w:spacing w:val="-6"/>
          <w:sz w:val="28"/>
          <w:szCs w:val="28"/>
        </w:rPr>
        <w:t xml:space="preserve">2.3. Виды деятельности, подлежащие </w:t>
      </w:r>
      <w:r>
        <w:rPr>
          <w:spacing w:val="-6"/>
          <w:sz w:val="28"/>
          <w:szCs w:val="28"/>
        </w:rPr>
        <w:t>лицензированию, осуществляются Ш</w:t>
      </w:r>
      <w:r w:rsidRPr="004626BE">
        <w:rPr>
          <w:spacing w:val="-6"/>
          <w:sz w:val="28"/>
          <w:szCs w:val="28"/>
        </w:rPr>
        <w:t>колой  после получения лицензий в установленном федеральным законодательством порядке.</w:t>
      </w:r>
    </w:p>
    <w:p w:rsidR="00AA435F" w:rsidRDefault="00AA435F" w:rsidP="007B5630">
      <w:pPr>
        <w:shd w:val="clear" w:color="auto" w:fill="FFFFFF"/>
        <w:tabs>
          <w:tab w:val="left" w:pos="2126"/>
        </w:tabs>
        <w:jc w:val="both"/>
        <w:rPr>
          <w:sz w:val="28"/>
          <w:szCs w:val="28"/>
        </w:rPr>
      </w:pPr>
      <w:r w:rsidRPr="004626BE">
        <w:rPr>
          <w:spacing w:val="-6"/>
          <w:sz w:val="28"/>
          <w:szCs w:val="28"/>
        </w:rPr>
        <w:t>2.4.</w:t>
      </w:r>
      <w:r>
        <w:rPr>
          <w:sz w:val="28"/>
          <w:szCs w:val="28"/>
        </w:rPr>
        <w:t>Деятельность  Школы</w:t>
      </w:r>
      <w:r w:rsidRPr="004626BE">
        <w:rPr>
          <w:sz w:val="28"/>
          <w:szCs w:val="28"/>
        </w:rPr>
        <w:t xml:space="preserve"> осуществляется в</w:t>
      </w:r>
      <w:r w:rsidR="00AF0B81">
        <w:rPr>
          <w:sz w:val="28"/>
          <w:szCs w:val="28"/>
        </w:rPr>
        <w:t xml:space="preserve"> </w:t>
      </w:r>
      <w:r w:rsidRPr="004626BE">
        <w:rPr>
          <w:sz w:val="28"/>
          <w:szCs w:val="28"/>
        </w:rPr>
        <w:t>интересах личности, общества, государства и строится на принципах</w:t>
      </w:r>
      <w:r w:rsidR="00AF0B81">
        <w:rPr>
          <w:sz w:val="28"/>
          <w:szCs w:val="28"/>
        </w:rPr>
        <w:t xml:space="preserve"> </w:t>
      </w:r>
      <w:r w:rsidRPr="004626BE">
        <w:rPr>
          <w:sz w:val="28"/>
          <w:szCs w:val="28"/>
        </w:rPr>
        <w:t>демократии, гуманизма, приоритета общечеловеческих ценностей.</w:t>
      </w:r>
    </w:p>
    <w:p w:rsidR="004449ED" w:rsidRDefault="00AA435F" w:rsidP="004449ED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2.5. </w:t>
      </w:r>
      <w:r w:rsidRPr="00152A93">
        <w:rPr>
          <w:rFonts w:ascii="Times New Roman" w:hAnsi="Times New Roman" w:cs="Times New Roman"/>
          <w:sz w:val="28"/>
          <w:szCs w:val="28"/>
        </w:rPr>
        <w:t xml:space="preserve">Деятельность Школы регламентируется нормативными правовыми </w:t>
      </w:r>
      <w:r w:rsidRPr="00152A93">
        <w:rPr>
          <w:rFonts w:ascii="Times New Roman" w:hAnsi="Times New Roman" w:cs="Times New Roman"/>
          <w:sz w:val="28"/>
          <w:szCs w:val="28"/>
        </w:rPr>
        <w:lastRenderedPageBreak/>
        <w:t xml:space="preserve">актами, настоящим Уставом и принимаемыми в соответствии с ним иными локальными нормативными актами. </w:t>
      </w:r>
    </w:p>
    <w:p w:rsidR="00AA435F" w:rsidRPr="004449ED" w:rsidRDefault="00AA435F" w:rsidP="004449ED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 w:rsidRPr="004449ED">
        <w:rPr>
          <w:rFonts w:ascii="Times New Roman" w:hAnsi="Times New Roman" w:cs="Times New Roman"/>
          <w:spacing w:val="-6"/>
          <w:sz w:val="28"/>
          <w:szCs w:val="28"/>
        </w:rPr>
        <w:t xml:space="preserve">2.6. </w:t>
      </w:r>
      <w:r w:rsidRPr="004449ED">
        <w:rPr>
          <w:rFonts w:ascii="Times New Roman" w:hAnsi="Times New Roman" w:cs="Times New Roman"/>
          <w:sz w:val="28"/>
          <w:szCs w:val="28"/>
        </w:rPr>
        <w:t>Для реализации основных целей и задач Школа  имеет право:</w:t>
      </w:r>
    </w:p>
    <w:p w:rsidR="00AA435F" w:rsidRPr="004626BE" w:rsidRDefault="00C40CE7" w:rsidP="00C40CE7">
      <w:pPr>
        <w:shd w:val="clear" w:color="auto" w:fill="FFFFFF"/>
        <w:tabs>
          <w:tab w:val="left" w:pos="2126"/>
          <w:tab w:val="left" w:pos="4795"/>
          <w:tab w:val="left" w:pos="5683"/>
          <w:tab w:val="left" w:pos="7310"/>
        </w:tabs>
        <w:spacing w:before="115"/>
        <w:ind w:right="19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- </w:t>
      </w:r>
      <w:r w:rsidR="00AA435F" w:rsidRPr="004626BE">
        <w:rPr>
          <w:spacing w:val="-3"/>
          <w:sz w:val="28"/>
          <w:szCs w:val="28"/>
        </w:rPr>
        <w:t>самостоятельно, руководствуясь</w:t>
      </w:r>
      <w:r w:rsidR="00AF0B81">
        <w:rPr>
          <w:spacing w:val="-3"/>
          <w:sz w:val="28"/>
          <w:szCs w:val="28"/>
        </w:rPr>
        <w:t xml:space="preserve"> </w:t>
      </w:r>
      <w:r w:rsidR="00AA435F" w:rsidRPr="004626BE">
        <w:rPr>
          <w:sz w:val="28"/>
          <w:szCs w:val="28"/>
        </w:rPr>
        <w:t>федеральными</w:t>
      </w:r>
      <w:r w:rsidR="00AF0B81">
        <w:rPr>
          <w:sz w:val="28"/>
          <w:szCs w:val="28"/>
        </w:rPr>
        <w:t xml:space="preserve"> </w:t>
      </w:r>
      <w:r w:rsidR="00AA435F" w:rsidRPr="004626BE">
        <w:rPr>
          <w:spacing w:val="-3"/>
          <w:sz w:val="28"/>
          <w:szCs w:val="28"/>
        </w:rPr>
        <w:t xml:space="preserve">государственными </w:t>
      </w:r>
      <w:r w:rsidR="00AA435F" w:rsidRPr="004626BE">
        <w:rPr>
          <w:sz w:val="28"/>
          <w:szCs w:val="28"/>
        </w:rPr>
        <w:t>образовательными стандартами на основе примерной образовательной программы  разрабатывать, принимать и реализовывать образовательные программы</w:t>
      </w:r>
      <w:r w:rsidR="00AF0B81">
        <w:rPr>
          <w:sz w:val="28"/>
          <w:szCs w:val="28"/>
        </w:rPr>
        <w:t xml:space="preserve"> </w:t>
      </w:r>
      <w:r w:rsidR="004449ED">
        <w:rPr>
          <w:sz w:val="28"/>
          <w:szCs w:val="28"/>
        </w:rPr>
        <w:t>дошкольного,</w:t>
      </w:r>
      <w:r w:rsidR="00AF0B81">
        <w:rPr>
          <w:sz w:val="28"/>
          <w:szCs w:val="28"/>
        </w:rPr>
        <w:t xml:space="preserve"> </w:t>
      </w:r>
      <w:r w:rsidR="00AA435F" w:rsidRPr="004626BE">
        <w:rPr>
          <w:sz w:val="28"/>
          <w:szCs w:val="28"/>
        </w:rPr>
        <w:t>начального об</w:t>
      </w:r>
      <w:r w:rsidR="00AA435F">
        <w:rPr>
          <w:sz w:val="28"/>
          <w:szCs w:val="28"/>
        </w:rPr>
        <w:t xml:space="preserve">щего, основного общего </w:t>
      </w:r>
      <w:r w:rsidR="00AA435F" w:rsidRPr="004626BE">
        <w:rPr>
          <w:sz w:val="28"/>
          <w:szCs w:val="28"/>
        </w:rPr>
        <w:t xml:space="preserve"> образования;</w:t>
      </w:r>
    </w:p>
    <w:p w:rsidR="00AA435F" w:rsidRPr="004626BE" w:rsidRDefault="00C40CE7" w:rsidP="00C40CE7">
      <w:pPr>
        <w:shd w:val="clear" w:color="auto" w:fill="FFFFFF"/>
        <w:tabs>
          <w:tab w:val="left" w:pos="2126"/>
        </w:tabs>
        <w:spacing w:before="110"/>
        <w:ind w:right="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A435F" w:rsidRPr="004626BE">
        <w:rPr>
          <w:sz w:val="28"/>
          <w:szCs w:val="28"/>
        </w:rPr>
        <w:t>разрабатывать и утверждать учебный план, годовой календарный учебный график</w:t>
      </w:r>
      <w:r w:rsidR="00AA435F">
        <w:rPr>
          <w:sz w:val="28"/>
          <w:szCs w:val="28"/>
        </w:rPr>
        <w:t>;</w:t>
      </w:r>
    </w:p>
    <w:p w:rsidR="00AA435F" w:rsidRPr="004626BE" w:rsidRDefault="00C40CE7" w:rsidP="00C40CE7">
      <w:pPr>
        <w:shd w:val="clear" w:color="auto" w:fill="FFFFFF"/>
        <w:tabs>
          <w:tab w:val="left" w:pos="2126"/>
        </w:tabs>
        <w:spacing w:before="1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A435F" w:rsidRPr="004626BE">
        <w:rPr>
          <w:sz w:val="28"/>
          <w:szCs w:val="28"/>
        </w:rPr>
        <w:t>составлять и утверждать расписание занятий;</w:t>
      </w:r>
    </w:p>
    <w:p w:rsidR="00AA435F" w:rsidRPr="004626BE" w:rsidRDefault="00C40CE7" w:rsidP="00C40CE7">
      <w:pPr>
        <w:shd w:val="clear" w:color="auto" w:fill="FFFFFF"/>
        <w:tabs>
          <w:tab w:val="left" w:pos="2141"/>
        </w:tabs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- </w:t>
      </w:r>
      <w:r w:rsidR="00AA435F" w:rsidRPr="004626BE">
        <w:rPr>
          <w:spacing w:val="-1"/>
          <w:sz w:val="28"/>
          <w:szCs w:val="28"/>
        </w:rPr>
        <w:t xml:space="preserve">выбирать формы, средства и методы обучения и воспитания в пределах, определённых законодательством Российской Федерации и </w:t>
      </w:r>
      <w:r w:rsidR="00AA435F" w:rsidRPr="004626BE">
        <w:rPr>
          <w:sz w:val="28"/>
          <w:szCs w:val="28"/>
        </w:rPr>
        <w:t>Республики Татарстан;</w:t>
      </w:r>
    </w:p>
    <w:p w:rsidR="00AA435F" w:rsidRPr="004626BE" w:rsidRDefault="00C40CE7" w:rsidP="00C40CE7">
      <w:pPr>
        <w:shd w:val="clear" w:color="auto" w:fill="FFFFFF"/>
        <w:tabs>
          <w:tab w:val="left" w:pos="2141"/>
        </w:tabs>
        <w:spacing w:before="1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A435F" w:rsidRPr="004626BE">
        <w:rPr>
          <w:sz w:val="28"/>
          <w:szCs w:val="28"/>
        </w:rPr>
        <w:t>самостоятельно выбирать систему оценок, формы, порядок и периодичность промежуточной аттестации обучающихся;</w:t>
      </w:r>
    </w:p>
    <w:p w:rsidR="00AA435F" w:rsidRPr="004626BE" w:rsidRDefault="00C40CE7" w:rsidP="00C40CE7">
      <w:pPr>
        <w:shd w:val="clear" w:color="auto" w:fill="FFFFFF"/>
        <w:tabs>
          <w:tab w:val="left" w:pos="2141"/>
          <w:tab w:val="left" w:pos="4661"/>
          <w:tab w:val="left" w:pos="7382"/>
        </w:tabs>
        <w:spacing w:before="120"/>
        <w:ind w:right="5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- </w:t>
      </w:r>
      <w:r w:rsidR="00AA435F" w:rsidRPr="004626BE">
        <w:rPr>
          <w:spacing w:val="-3"/>
          <w:sz w:val="28"/>
          <w:szCs w:val="28"/>
        </w:rPr>
        <w:t>реализовывать</w:t>
      </w:r>
      <w:r w:rsidR="00AA435F" w:rsidRPr="004626BE">
        <w:rPr>
          <w:rFonts w:ascii="Arial" w:hAnsi="Arial" w:cs="Arial"/>
          <w:sz w:val="28"/>
          <w:szCs w:val="28"/>
        </w:rPr>
        <w:tab/>
      </w:r>
      <w:r w:rsidR="00AA435F" w:rsidRPr="004626BE">
        <w:rPr>
          <w:spacing w:val="-3"/>
          <w:sz w:val="28"/>
          <w:szCs w:val="28"/>
        </w:rPr>
        <w:t>дополнительные</w:t>
      </w:r>
      <w:r w:rsidR="00AA435F" w:rsidRPr="004626BE">
        <w:rPr>
          <w:rFonts w:ascii="Arial" w:hAnsi="Arial" w:cs="Arial"/>
          <w:sz w:val="28"/>
          <w:szCs w:val="28"/>
        </w:rPr>
        <w:tab/>
      </w:r>
      <w:r w:rsidR="00AA435F" w:rsidRPr="004626BE">
        <w:rPr>
          <w:spacing w:val="-4"/>
          <w:sz w:val="28"/>
          <w:szCs w:val="28"/>
        </w:rPr>
        <w:t xml:space="preserve">образовательные </w:t>
      </w:r>
      <w:r w:rsidR="00AA435F" w:rsidRPr="004626BE">
        <w:rPr>
          <w:sz w:val="28"/>
          <w:szCs w:val="28"/>
        </w:rPr>
        <w:t>программы и оказывать дополнительные образовательные услуги, в том числе платные, за пределами основных общеобразовательных</w:t>
      </w:r>
      <w:r w:rsidR="00AA435F">
        <w:rPr>
          <w:sz w:val="28"/>
          <w:szCs w:val="28"/>
        </w:rPr>
        <w:t xml:space="preserve"> программ, определяющих статус Ш</w:t>
      </w:r>
      <w:r w:rsidR="00AA435F" w:rsidRPr="004626BE">
        <w:rPr>
          <w:sz w:val="28"/>
          <w:szCs w:val="28"/>
        </w:rPr>
        <w:t>колы;</w:t>
      </w:r>
    </w:p>
    <w:p w:rsidR="00AA435F" w:rsidRPr="004626BE" w:rsidRDefault="00C40CE7" w:rsidP="00042B74">
      <w:pPr>
        <w:shd w:val="clear" w:color="auto" w:fill="FFFFFF"/>
        <w:tabs>
          <w:tab w:val="left" w:pos="845"/>
        </w:tabs>
        <w:spacing w:before="110"/>
        <w:jc w:val="both"/>
      </w:pPr>
      <w:r>
        <w:rPr>
          <w:sz w:val="28"/>
          <w:szCs w:val="28"/>
        </w:rPr>
        <w:t xml:space="preserve">- </w:t>
      </w:r>
      <w:r w:rsidR="00AA435F" w:rsidRPr="004626BE">
        <w:rPr>
          <w:spacing w:val="-1"/>
          <w:sz w:val="28"/>
          <w:szCs w:val="28"/>
        </w:rPr>
        <w:t>самостоятельно подбирать и распределять кадры;</w:t>
      </w:r>
    </w:p>
    <w:p w:rsidR="00AA435F" w:rsidRPr="004626BE" w:rsidRDefault="00C40CE7" w:rsidP="00C40CE7">
      <w:pPr>
        <w:shd w:val="clear" w:color="auto" w:fill="FFFFFF"/>
        <w:tabs>
          <w:tab w:val="left" w:pos="2141"/>
        </w:tabs>
        <w:spacing w:before="115"/>
        <w:ind w:right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A435F" w:rsidRPr="004626BE">
        <w:rPr>
          <w:sz w:val="28"/>
          <w:szCs w:val="28"/>
        </w:rPr>
        <w:t>вступать в состав общеобразовательных объединений (ассоциаций и союзов);</w:t>
      </w:r>
    </w:p>
    <w:p w:rsidR="00AA435F" w:rsidRPr="004626BE" w:rsidRDefault="00C40CE7" w:rsidP="00C40CE7">
      <w:pPr>
        <w:shd w:val="clear" w:color="auto" w:fill="FFFFFF"/>
        <w:tabs>
          <w:tab w:val="left" w:pos="2141"/>
        </w:tabs>
        <w:spacing w:before="120"/>
        <w:ind w:right="1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A435F" w:rsidRPr="004626BE">
        <w:rPr>
          <w:sz w:val="28"/>
          <w:szCs w:val="28"/>
        </w:rPr>
        <w:t>участвовать в международных, региональных, городских, районных и других конкурсах на получение грантов в областях образования и культуры, защиты прав детства, здравоохранения, экологии, социальных проблем, а также распоряжаться ими в соответствии с условиями, установленными фондами, проводящими конкурсы;</w:t>
      </w:r>
    </w:p>
    <w:p w:rsidR="00AA435F" w:rsidRPr="004626BE" w:rsidRDefault="00C40CE7" w:rsidP="00C40CE7">
      <w:pPr>
        <w:shd w:val="clear" w:color="auto" w:fill="FFFFFF"/>
        <w:tabs>
          <w:tab w:val="left" w:pos="2141"/>
        </w:tabs>
        <w:spacing w:before="130"/>
        <w:ind w:right="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A435F" w:rsidRPr="004626BE">
        <w:rPr>
          <w:sz w:val="28"/>
          <w:szCs w:val="28"/>
        </w:rPr>
        <w:t>разрабатывать собственную концепцию, содержащую философское, педагогическое, культурологическое обоснование содержания образования, самостоятельно определять педагогические технологии, методики, формы и способы образовательного процесса;</w:t>
      </w:r>
    </w:p>
    <w:p w:rsidR="00AA435F" w:rsidRPr="004626BE" w:rsidRDefault="00C40CE7" w:rsidP="00C40CE7">
      <w:pPr>
        <w:shd w:val="clear" w:color="auto" w:fill="FFFFFF"/>
        <w:tabs>
          <w:tab w:val="left" w:pos="2141"/>
        </w:tabs>
        <w:spacing w:before="120"/>
        <w:ind w:right="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A435F" w:rsidRPr="004626BE">
        <w:rPr>
          <w:sz w:val="28"/>
          <w:szCs w:val="28"/>
        </w:rPr>
        <w:t>в случаях и порядке, установленных законодательством Российской Федерации и Республики Татарстан и другими законами, приобретать исключительное право на результаты интеллектуальной деятельности;</w:t>
      </w:r>
    </w:p>
    <w:p w:rsidR="00AA435F" w:rsidRPr="004626BE" w:rsidRDefault="00C40CE7" w:rsidP="00C40CE7">
      <w:pPr>
        <w:shd w:val="clear" w:color="auto" w:fill="FFFFFF"/>
        <w:tabs>
          <w:tab w:val="left" w:pos="2141"/>
        </w:tabs>
        <w:spacing w:before="115"/>
        <w:ind w:right="2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A435F" w:rsidRPr="004626BE">
        <w:rPr>
          <w:sz w:val="28"/>
          <w:szCs w:val="28"/>
        </w:rPr>
        <w:t xml:space="preserve">использовать авторские и авторизованные учебные </w:t>
      </w:r>
      <w:r w:rsidR="00AA435F" w:rsidRPr="004626BE">
        <w:rPr>
          <w:spacing w:val="-2"/>
          <w:sz w:val="28"/>
          <w:szCs w:val="28"/>
        </w:rPr>
        <w:t xml:space="preserve">программы, прошедшие экспертизу, а также программы регионального </w:t>
      </w:r>
      <w:r w:rsidR="00AA435F" w:rsidRPr="004626BE">
        <w:rPr>
          <w:sz w:val="28"/>
          <w:szCs w:val="28"/>
        </w:rPr>
        <w:t>образовательного стандарта по непрофильным дисциплинам;</w:t>
      </w:r>
    </w:p>
    <w:p w:rsidR="00AA435F" w:rsidRPr="004626BE" w:rsidRDefault="00C40CE7" w:rsidP="00C40CE7">
      <w:pPr>
        <w:shd w:val="clear" w:color="auto" w:fill="FFFFFF"/>
        <w:tabs>
          <w:tab w:val="left" w:pos="2141"/>
        </w:tabs>
        <w:spacing w:before="120"/>
        <w:ind w:right="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A435F" w:rsidRPr="004626BE">
        <w:rPr>
          <w:sz w:val="28"/>
          <w:szCs w:val="28"/>
        </w:rPr>
        <w:t>привлекать в порядке, установленном законодательством Российской Федерации,  дополнительные финансовые  средства за счет предоставления платных, дополнительных образовательных услуг, добровольных пожертвований, целевых взносов физических и (или) юридических лиц</w:t>
      </w:r>
      <w:r w:rsidR="00AA435F">
        <w:rPr>
          <w:sz w:val="28"/>
          <w:szCs w:val="28"/>
        </w:rPr>
        <w:t xml:space="preserve">, а </w:t>
      </w:r>
      <w:r w:rsidR="00AA435F">
        <w:rPr>
          <w:sz w:val="28"/>
          <w:szCs w:val="28"/>
        </w:rPr>
        <w:lastRenderedPageBreak/>
        <w:t xml:space="preserve">также </w:t>
      </w:r>
      <w:r w:rsidR="00AA435F" w:rsidRPr="004626BE">
        <w:rPr>
          <w:sz w:val="28"/>
          <w:szCs w:val="28"/>
        </w:rPr>
        <w:t>иной, приносящей доход деятельности, не запрещенной действующим законодательством Российской Федерации и Республики Татарстан;</w:t>
      </w:r>
    </w:p>
    <w:p w:rsidR="00AA435F" w:rsidRPr="004626BE" w:rsidRDefault="00AA435F" w:rsidP="00042B74">
      <w:pPr>
        <w:shd w:val="clear" w:color="auto" w:fill="FFFFFF"/>
        <w:spacing w:before="110"/>
        <w:jc w:val="both"/>
      </w:pPr>
      <w:r>
        <w:rPr>
          <w:spacing w:val="-1"/>
          <w:sz w:val="28"/>
          <w:szCs w:val="28"/>
        </w:rPr>
        <w:t xml:space="preserve">2.7. Школа </w:t>
      </w:r>
      <w:r w:rsidRPr="004626BE">
        <w:rPr>
          <w:spacing w:val="-1"/>
          <w:sz w:val="28"/>
          <w:szCs w:val="28"/>
        </w:rPr>
        <w:t xml:space="preserve"> несет в установленном законодательством </w:t>
      </w:r>
      <w:r w:rsidRPr="004626BE">
        <w:rPr>
          <w:sz w:val="28"/>
          <w:szCs w:val="28"/>
        </w:rPr>
        <w:t>Российской Федерации и Республики Татарстан порядке ответственность:</w:t>
      </w:r>
    </w:p>
    <w:p w:rsidR="00AA435F" w:rsidRPr="004626BE" w:rsidRDefault="00C40CE7" w:rsidP="00C40CE7">
      <w:pPr>
        <w:shd w:val="clear" w:color="auto" w:fill="FFFFFF"/>
        <w:tabs>
          <w:tab w:val="left" w:pos="2141"/>
        </w:tabs>
        <w:spacing w:before="110"/>
        <w:ind w:right="29"/>
        <w:jc w:val="both"/>
      </w:pPr>
      <w:r>
        <w:rPr>
          <w:sz w:val="28"/>
          <w:szCs w:val="28"/>
        </w:rPr>
        <w:t xml:space="preserve">- </w:t>
      </w:r>
      <w:r w:rsidR="00AA435F" w:rsidRPr="004626BE">
        <w:rPr>
          <w:sz w:val="28"/>
          <w:szCs w:val="28"/>
        </w:rPr>
        <w:t xml:space="preserve">за реализацию не в полном объеме образовательных  программ в </w:t>
      </w:r>
      <w:r w:rsidR="00AA435F" w:rsidRPr="004626BE">
        <w:rPr>
          <w:spacing w:val="-2"/>
          <w:sz w:val="28"/>
          <w:szCs w:val="28"/>
        </w:rPr>
        <w:t>с</w:t>
      </w:r>
      <w:r w:rsidR="00AA435F">
        <w:rPr>
          <w:spacing w:val="-2"/>
          <w:sz w:val="28"/>
          <w:szCs w:val="28"/>
        </w:rPr>
        <w:t>оответствии с учебными планами Школы</w:t>
      </w:r>
      <w:r w:rsidR="00AA435F" w:rsidRPr="004626BE">
        <w:rPr>
          <w:spacing w:val="-2"/>
          <w:sz w:val="28"/>
          <w:szCs w:val="28"/>
        </w:rPr>
        <w:t xml:space="preserve"> и графиком </w:t>
      </w:r>
      <w:r w:rsidR="00AA435F" w:rsidRPr="004626BE">
        <w:rPr>
          <w:sz w:val="28"/>
          <w:szCs w:val="28"/>
        </w:rPr>
        <w:t>учебного процесса;</w:t>
      </w:r>
    </w:p>
    <w:p w:rsidR="00AA435F" w:rsidRPr="004626BE" w:rsidRDefault="00C40CE7" w:rsidP="00C40CE7">
      <w:pPr>
        <w:shd w:val="clear" w:color="auto" w:fill="FFFFFF"/>
        <w:tabs>
          <w:tab w:val="left" w:pos="2122"/>
        </w:tabs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A435F" w:rsidRPr="004626BE">
        <w:rPr>
          <w:sz w:val="28"/>
          <w:szCs w:val="28"/>
        </w:rPr>
        <w:t>за качество общего образования и его соответствие федеральным государственным образовательным стандартам;</w:t>
      </w:r>
    </w:p>
    <w:p w:rsidR="00AA435F" w:rsidRPr="004626BE" w:rsidRDefault="00C40CE7" w:rsidP="00C40CE7">
      <w:pPr>
        <w:shd w:val="clear" w:color="auto" w:fill="FFFFFF"/>
        <w:tabs>
          <w:tab w:val="left" w:pos="2122"/>
        </w:tabs>
        <w:spacing w:before="1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A435F" w:rsidRPr="004626BE">
        <w:rPr>
          <w:sz w:val="28"/>
          <w:szCs w:val="28"/>
        </w:rPr>
        <w:t xml:space="preserve">за адекватность применяемых форм, методов и средств </w:t>
      </w:r>
      <w:r w:rsidR="00AA435F" w:rsidRPr="004626BE">
        <w:rPr>
          <w:spacing w:val="-1"/>
          <w:sz w:val="28"/>
          <w:szCs w:val="28"/>
        </w:rPr>
        <w:t>организации образовательного процесса возрастным, психофизическим особенностям, склонностям, способностям, интересам обучающихся;</w:t>
      </w:r>
    </w:p>
    <w:p w:rsidR="00AA435F" w:rsidRPr="004626BE" w:rsidRDefault="00C40CE7" w:rsidP="00C40CE7">
      <w:pPr>
        <w:shd w:val="clear" w:color="auto" w:fill="FFFFFF"/>
        <w:tabs>
          <w:tab w:val="left" w:pos="2122"/>
        </w:tabs>
        <w:spacing w:before="1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A435F" w:rsidRPr="004626BE">
        <w:rPr>
          <w:sz w:val="28"/>
          <w:szCs w:val="28"/>
        </w:rPr>
        <w:t>за жизнь и здо</w:t>
      </w:r>
      <w:r w:rsidR="00AA435F">
        <w:rPr>
          <w:sz w:val="28"/>
          <w:szCs w:val="28"/>
        </w:rPr>
        <w:t xml:space="preserve">ровье обучающихся и работников  Школы </w:t>
      </w:r>
      <w:r w:rsidR="00AA435F" w:rsidRPr="004626BE">
        <w:rPr>
          <w:sz w:val="28"/>
          <w:szCs w:val="28"/>
        </w:rPr>
        <w:t xml:space="preserve"> во время образовательного процесса;</w:t>
      </w:r>
    </w:p>
    <w:p w:rsidR="00AA435F" w:rsidRPr="004626BE" w:rsidRDefault="00C40CE7" w:rsidP="00C40CE7">
      <w:pPr>
        <w:shd w:val="clear" w:color="auto" w:fill="FFFFFF"/>
        <w:tabs>
          <w:tab w:val="left" w:pos="2122"/>
        </w:tabs>
        <w:spacing w:before="106"/>
        <w:ind w:right="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A435F" w:rsidRPr="004626BE">
        <w:rPr>
          <w:sz w:val="28"/>
          <w:szCs w:val="28"/>
        </w:rPr>
        <w:t>за нарушение прав и с</w:t>
      </w:r>
      <w:r w:rsidR="00AA435F">
        <w:rPr>
          <w:sz w:val="28"/>
          <w:szCs w:val="28"/>
        </w:rPr>
        <w:t>вобод обучающихся и работников Школы;</w:t>
      </w:r>
    </w:p>
    <w:p w:rsidR="00AA435F" w:rsidRPr="006E487D" w:rsidRDefault="00C40CE7" w:rsidP="00C40CE7">
      <w:pPr>
        <w:shd w:val="clear" w:color="auto" w:fill="FFFFFF"/>
        <w:tabs>
          <w:tab w:val="left" w:pos="2122"/>
        </w:tabs>
        <w:spacing w:before="110"/>
        <w:ind w:right="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A435F" w:rsidRPr="006E487D">
        <w:rPr>
          <w:sz w:val="28"/>
          <w:szCs w:val="28"/>
        </w:rPr>
        <w:t>за иные действия, предусмотренные законодательством Российской Федерации и Республики Татарстан.</w:t>
      </w:r>
    </w:p>
    <w:p w:rsidR="00AA435F" w:rsidRPr="006E487D" w:rsidRDefault="00AA435F" w:rsidP="00042B74">
      <w:pPr>
        <w:shd w:val="clear" w:color="auto" w:fill="FFFFFF"/>
        <w:spacing w:before="269"/>
        <w:ind w:left="5"/>
        <w:jc w:val="center"/>
        <w:rPr>
          <w:b/>
          <w:bCs/>
          <w:sz w:val="28"/>
          <w:szCs w:val="28"/>
        </w:rPr>
      </w:pPr>
      <w:r w:rsidRPr="006E487D">
        <w:rPr>
          <w:b/>
          <w:bCs/>
          <w:sz w:val="28"/>
          <w:szCs w:val="28"/>
        </w:rPr>
        <w:t>3. ОРГАНИЗАЦИЯ ОБРАЗОВАТЕЛЬНОГО ПРОЦЕССА</w:t>
      </w:r>
    </w:p>
    <w:p w:rsidR="006E487D" w:rsidRDefault="006E487D" w:rsidP="006E487D">
      <w:pPr>
        <w:widowControl/>
        <w:autoSpaceDE/>
        <w:autoSpaceDN/>
        <w:adjustRightInd/>
        <w:rPr>
          <w:sz w:val="28"/>
          <w:szCs w:val="28"/>
        </w:rPr>
      </w:pPr>
      <w:r w:rsidRPr="006E487D">
        <w:rPr>
          <w:sz w:val="28"/>
          <w:szCs w:val="28"/>
        </w:rPr>
        <w:t>3.</w:t>
      </w:r>
      <w:r w:rsidR="001A2175">
        <w:rPr>
          <w:sz w:val="28"/>
          <w:szCs w:val="28"/>
        </w:rPr>
        <w:t>1.</w:t>
      </w:r>
      <w:r>
        <w:rPr>
          <w:sz w:val="28"/>
          <w:szCs w:val="28"/>
        </w:rPr>
        <w:t>Учреждение обеспечи</w:t>
      </w:r>
      <w:r w:rsidRPr="006E487D">
        <w:rPr>
          <w:sz w:val="28"/>
          <w:szCs w:val="28"/>
        </w:rPr>
        <w:t>вает реализацию предоставленных государством</w:t>
      </w:r>
      <w:r>
        <w:rPr>
          <w:sz w:val="28"/>
          <w:szCs w:val="28"/>
        </w:rPr>
        <w:t xml:space="preserve"> гражданам прав на получение ос</w:t>
      </w:r>
      <w:r w:rsidRPr="006E487D">
        <w:rPr>
          <w:sz w:val="28"/>
          <w:szCs w:val="28"/>
        </w:rPr>
        <w:t>новного общего образования на родном языке, а также на выбор языка обучения</w:t>
      </w:r>
      <w:r w:rsidR="00AA116F">
        <w:rPr>
          <w:sz w:val="28"/>
          <w:szCs w:val="28"/>
        </w:rPr>
        <w:t xml:space="preserve"> и воспитание в пределах возможностей образовательной организации</w:t>
      </w:r>
      <w:r w:rsidRPr="006E487D">
        <w:rPr>
          <w:sz w:val="28"/>
          <w:szCs w:val="28"/>
        </w:rPr>
        <w:t>.</w:t>
      </w:r>
    </w:p>
    <w:p w:rsidR="006E487D" w:rsidRPr="006E487D" w:rsidRDefault="006E487D" w:rsidP="006E487D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t>3.2.</w:t>
      </w:r>
      <w:r w:rsidRPr="00282EB5">
        <w:rPr>
          <w:sz w:val="28"/>
          <w:szCs w:val="28"/>
        </w:rPr>
        <w:t>Содержание образования в Учреждении определяется реализуемыми образовательными программами.</w:t>
      </w:r>
    </w:p>
    <w:p w:rsidR="001A2175" w:rsidRDefault="006E487D" w:rsidP="006E487D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t>3.3</w:t>
      </w:r>
      <w:r w:rsidRPr="006E487D">
        <w:rPr>
          <w:sz w:val="28"/>
          <w:szCs w:val="28"/>
        </w:rPr>
        <w:t>. Дошкольное образование направлено на формирование общей культу-ры, развитие физических, интеллектуальных, н</w:t>
      </w:r>
      <w:r>
        <w:rPr>
          <w:sz w:val="28"/>
          <w:szCs w:val="28"/>
        </w:rPr>
        <w:t>равственных, эстетических и лич</w:t>
      </w:r>
      <w:r w:rsidRPr="006E487D">
        <w:rPr>
          <w:sz w:val="28"/>
          <w:szCs w:val="28"/>
        </w:rPr>
        <w:t>ностных качеств, формирование предпосылок учебной деятельности, сохранение и укрепление здоровья детей дошкольного возраста. Образовательные программы дошкольного образования направлены на раз-ностороннее</w:t>
      </w:r>
      <w:r w:rsidR="00AF0B81">
        <w:rPr>
          <w:sz w:val="28"/>
          <w:szCs w:val="28"/>
        </w:rPr>
        <w:t xml:space="preserve"> </w:t>
      </w:r>
      <w:r w:rsidRPr="006E487D">
        <w:rPr>
          <w:sz w:val="28"/>
          <w:szCs w:val="28"/>
        </w:rPr>
        <w:t>развитие детей дошкольного возраст</w:t>
      </w:r>
      <w:r>
        <w:rPr>
          <w:sz w:val="28"/>
          <w:szCs w:val="28"/>
        </w:rPr>
        <w:t>а с учетом их возрастных и инди</w:t>
      </w:r>
      <w:r w:rsidRPr="006E487D">
        <w:rPr>
          <w:sz w:val="28"/>
          <w:szCs w:val="28"/>
        </w:rPr>
        <w:t xml:space="preserve">видуальных особенностей, в том числе достижение детьми дошкольного возраста уровня развития, необходимого и достаточного </w:t>
      </w:r>
      <w:r>
        <w:rPr>
          <w:sz w:val="28"/>
          <w:szCs w:val="28"/>
        </w:rPr>
        <w:t>для успешного освоения ими обра</w:t>
      </w:r>
      <w:r w:rsidRPr="006E487D">
        <w:rPr>
          <w:sz w:val="28"/>
          <w:szCs w:val="28"/>
        </w:rPr>
        <w:t>зовательных программ начального общего образ</w:t>
      </w:r>
      <w:r>
        <w:rPr>
          <w:sz w:val="28"/>
          <w:szCs w:val="28"/>
        </w:rPr>
        <w:t>ования, на основе индивидуально</w:t>
      </w:r>
      <w:r w:rsidRPr="006E487D">
        <w:rPr>
          <w:sz w:val="28"/>
          <w:szCs w:val="28"/>
        </w:rPr>
        <w:t xml:space="preserve">го подхода к детям дошкольного возраста и специфичных для детей дошкольного возраста видов деятельности. </w:t>
      </w:r>
    </w:p>
    <w:p w:rsidR="006E487D" w:rsidRPr="006E487D" w:rsidRDefault="006E487D" w:rsidP="006E487D">
      <w:pPr>
        <w:widowControl/>
        <w:autoSpaceDE/>
        <w:autoSpaceDN/>
        <w:adjustRightInd/>
        <w:rPr>
          <w:sz w:val="28"/>
          <w:szCs w:val="28"/>
        </w:rPr>
      </w:pPr>
      <w:r w:rsidRPr="006E487D">
        <w:rPr>
          <w:sz w:val="28"/>
          <w:szCs w:val="28"/>
        </w:rPr>
        <w:t>Образовательная программа дошкольного образования реализуется в специ-ально организованных формах деятельности: гр</w:t>
      </w:r>
      <w:r>
        <w:rPr>
          <w:sz w:val="28"/>
          <w:szCs w:val="28"/>
        </w:rPr>
        <w:t>упповые, фронтальные, подгруппо</w:t>
      </w:r>
      <w:r w:rsidRPr="006E487D">
        <w:rPr>
          <w:sz w:val="28"/>
          <w:szCs w:val="28"/>
        </w:rPr>
        <w:t>вые, индивидуальные, дидактические игры, чтен</w:t>
      </w:r>
      <w:r w:rsidR="00AA116F">
        <w:rPr>
          <w:sz w:val="28"/>
          <w:szCs w:val="28"/>
        </w:rPr>
        <w:t>ие познавательной и художествен</w:t>
      </w:r>
      <w:r w:rsidRPr="006E487D">
        <w:rPr>
          <w:sz w:val="28"/>
          <w:szCs w:val="28"/>
        </w:rPr>
        <w:t>ной литературы, тематические экскурсии, наблюдения на прогулке, в группе</w:t>
      </w:r>
      <w:r>
        <w:rPr>
          <w:sz w:val="28"/>
          <w:szCs w:val="28"/>
        </w:rPr>
        <w:t xml:space="preserve"> в про</w:t>
      </w:r>
      <w:r w:rsidRPr="006E487D">
        <w:rPr>
          <w:sz w:val="28"/>
          <w:szCs w:val="28"/>
        </w:rPr>
        <w:t>цессе экспериментальной деятельности, провед</w:t>
      </w:r>
      <w:r>
        <w:rPr>
          <w:sz w:val="28"/>
          <w:szCs w:val="28"/>
        </w:rPr>
        <w:t xml:space="preserve">ение плановых развлечений, досугов, праздников. </w:t>
      </w:r>
      <w:r w:rsidRPr="006E487D">
        <w:rPr>
          <w:sz w:val="28"/>
          <w:szCs w:val="28"/>
        </w:rPr>
        <w:t>Освоение образовательных программ д</w:t>
      </w:r>
      <w:r>
        <w:rPr>
          <w:sz w:val="28"/>
          <w:szCs w:val="28"/>
        </w:rPr>
        <w:t>ошкольного образования не сопро</w:t>
      </w:r>
      <w:r w:rsidRPr="006E487D">
        <w:rPr>
          <w:sz w:val="28"/>
          <w:szCs w:val="28"/>
        </w:rPr>
        <w:t>вождается проведением промежуточных аттеста</w:t>
      </w:r>
      <w:r>
        <w:rPr>
          <w:sz w:val="28"/>
          <w:szCs w:val="28"/>
        </w:rPr>
        <w:t>ций и итоговой аттестации обуча</w:t>
      </w:r>
      <w:r w:rsidRPr="006E487D">
        <w:rPr>
          <w:sz w:val="28"/>
          <w:szCs w:val="28"/>
        </w:rPr>
        <w:t>ющихся. Такая оценка проводится педагогически</w:t>
      </w:r>
      <w:r>
        <w:rPr>
          <w:sz w:val="28"/>
          <w:szCs w:val="28"/>
        </w:rPr>
        <w:t>ми работниками Учреждения в рам</w:t>
      </w:r>
      <w:r w:rsidRPr="006E487D">
        <w:rPr>
          <w:sz w:val="28"/>
          <w:szCs w:val="28"/>
        </w:rPr>
        <w:t xml:space="preserve">ках </w:t>
      </w:r>
      <w:r w:rsidRPr="006E487D">
        <w:rPr>
          <w:sz w:val="28"/>
          <w:szCs w:val="28"/>
        </w:rPr>
        <w:lastRenderedPageBreak/>
        <w:t>педагогической диагностики (оценки индивидуального развития детей до-школьного возраста, связанной с оценкой эффективности педагогических действий и лежащей в основе их дальнейшего планирования).При необходимости используется психолог</w:t>
      </w:r>
      <w:r>
        <w:rPr>
          <w:sz w:val="28"/>
          <w:szCs w:val="28"/>
        </w:rPr>
        <w:t>ическая диагностика развития де</w:t>
      </w:r>
      <w:r w:rsidRPr="006E487D">
        <w:rPr>
          <w:sz w:val="28"/>
          <w:szCs w:val="28"/>
        </w:rPr>
        <w:t>тей (выявление и изучение индивидуально-психологических особенностей детей), которую проводят квалифицированные специал</w:t>
      </w:r>
      <w:r>
        <w:rPr>
          <w:sz w:val="28"/>
          <w:szCs w:val="28"/>
        </w:rPr>
        <w:t>исты (педагоги-психологи, психо</w:t>
      </w:r>
      <w:r w:rsidRPr="006E487D">
        <w:rPr>
          <w:sz w:val="28"/>
          <w:szCs w:val="28"/>
        </w:rPr>
        <w:t>логи).Участие ребенка в психологической диаг</w:t>
      </w:r>
      <w:r>
        <w:rPr>
          <w:sz w:val="28"/>
          <w:szCs w:val="28"/>
        </w:rPr>
        <w:t>ностике допускается только с сог</w:t>
      </w:r>
      <w:r w:rsidRPr="006E487D">
        <w:rPr>
          <w:sz w:val="28"/>
          <w:szCs w:val="28"/>
        </w:rPr>
        <w:t>ласия его родителей (законных представителей).Результаты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детей.</w:t>
      </w:r>
      <w:r w:rsidR="00AF0B81">
        <w:rPr>
          <w:sz w:val="28"/>
          <w:szCs w:val="28"/>
        </w:rPr>
        <w:t xml:space="preserve"> </w:t>
      </w:r>
      <w:r w:rsidRPr="006E487D">
        <w:rPr>
          <w:sz w:val="28"/>
          <w:szCs w:val="28"/>
        </w:rPr>
        <w:t>Учреждение обеспечивает воспитание, обучение и развитие, присмотр, уход и оздоровление детей дошкольного возраста в возрасте от 1 года 6 месяцев до 7 лет</w:t>
      </w:r>
    </w:p>
    <w:p w:rsidR="00AA435F" w:rsidRPr="004626BE" w:rsidRDefault="006E487D" w:rsidP="006E487D">
      <w:pPr>
        <w:shd w:val="clear" w:color="auto" w:fill="FFFFFF"/>
        <w:tabs>
          <w:tab w:val="left" w:pos="2122"/>
        </w:tabs>
        <w:spacing w:before="120"/>
        <w:ind w:right="10"/>
        <w:jc w:val="both"/>
        <w:rPr>
          <w:sz w:val="28"/>
          <w:szCs w:val="28"/>
        </w:rPr>
      </w:pPr>
      <w:r>
        <w:rPr>
          <w:sz w:val="28"/>
          <w:szCs w:val="28"/>
        </w:rPr>
        <w:t>3.4 Н</w:t>
      </w:r>
      <w:r w:rsidR="00AA435F" w:rsidRPr="004626BE">
        <w:rPr>
          <w:sz w:val="28"/>
          <w:szCs w:val="28"/>
        </w:rPr>
        <w:t>ачальное общее образование</w:t>
      </w:r>
      <w:r w:rsidR="00AA435F">
        <w:rPr>
          <w:sz w:val="28"/>
          <w:szCs w:val="28"/>
        </w:rPr>
        <w:t xml:space="preserve"> (нормативный срок освоения - </w:t>
      </w:r>
      <w:r w:rsidR="00AA435F" w:rsidRPr="004626BE">
        <w:rPr>
          <w:sz w:val="28"/>
          <w:szCs w:val="28"/>
        </w:rPr>
        <w:t>4 года</w:t>
      </w:r>
      <w:r w:rsidR="00AA435F">
        <w:rPr>
          <w:sz w:val="28"/>
          <w:szCs w:val="28"/>
        </w:rPr>
        <w:t>)</w:t>
      </w:r>
      <w:r w:rsidR="00AA435F" w:rsidRPr="004626BE">
        <w:rPr>
          <w:sz w:val="28"/>
          <w:szCs w:val="28"/>
        </w:rPr>
        <w:t xml:space="preserve"> обеспечивает развитие обучающихся, овладение ими чтением, письмом, счетом, основными умениями и навыками учебной деятельности, элементами теоретического мышления, простейшими навыками самоконтроля учебных действий, культурой поведения и речи, основами личной гигиены и здорового образа жизни. Начальное образование является базой для получения основного общего образования. </w:t>
      </w:r>
    </w:p>
    <w:p w:rsidR="00AA435F" w:rsidRDefault="006E487D" w:rsidP="006E487D">
      <w:pPr>
        <w:shd w:val="clear" w:color="auto" w:fill="FFFFFF"/>
        <w:tabs>
          <w:tab w:val="left" w:pos="2122"/>
        </w:tabs>
        <w:spacing w:before="120"/>
        <w:ind w:left="3" w:right="19"/>
        <w:jc w:val="both"/>
        <w:rPr>
          <w:sz w:val="28"/>
          <w:szCs w:val="28"/>
        </w:rPr>
      </w:pPr>
      <w:r>
        <w:rPr>
          <w:sz w:val="28"/>
          <w:szCs w:val="28"/>
        </w:rPr>
        <w:t>3.5.О</w:t>
      </w:r>
      <w:r w:rsidR="00AA435F" w:rsidRPr="007335C9">
        <w:rPr>
          <w:sz w:val="28"/>
          <w:szCs w:val="28"/>
        </w:rPr>
        <w:t>сновное общее образование (нормативный срок освоения – 5 лет) обеспечивает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самоопределению).Основное общее образование является базой для получения среднего общего образования.</w:t>
      </w:r>
    </w:p>
    <w:p w:rsidR="00AA435F" w:rsidRPr="007335C9" w:rsidRDefault="006E487D" w:rsidP="00C40CE7">
      <w:pPr>
        <w:shd w:val="clear" w:color="auto" w:fill="FFFFFF"/>
        <w:tabs>
          <w:tab w:val="left" w:pos="2122"/>
        </w:tabs>
        <w:spacing w:before="120"/>
        <w:ind w:right="19"/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 w:rsidR="00AA435F" w:rsidRPr="007335C9">
        <w:rPr>
          <w:sz w:val="28"/>
          <w:szCs w:val="28"/>
        </w:rPr>
        <w:t>Основное общее обра</w:t>
      </w:r>
      <w:r w:rsidR="00AA435F">
        <w:rPr>
          <w:sz w:val="28"/>
          <w:szCs w:val="28"/>
        </w:rPr>
        <w:t>зование и государственная итоговая</w:t>
      </w:r>
      <w:r w:rsidR="00AA435F" w:rsidRPr="007335C9">
        <w:rPr>
          <w:sz w:val="28"/>
          <w:szCs w:val="28"/>
        </w:rPr>
        <w:t xml:space="preserve"> аттестация по его завершению яв</w:t>
      </w:r>
      <w:r w:rsidR="00AA435F">
        <w:rPr>
          <w:sz w:val="28"/>
          <w:szCs w:val="28"/>
        </w:rPr>
        <w:t>ляются обязательными. Требование</w:t>
      </w:r>
      <w:r w:rsidR="00AA435F" w:rsidRPr="007335C9">
        <w:rPr>
          <w:sz w:val="28"/>
          <w:szCs w:val="28"/>
        </w:rPr>
        <w:t xml:space="preserve"> обязательности </w:t>
      </w:r>
      <w:r w:rsidR="00AA435F" w:rsidRPr="007335C9">
        <w:rPr>
          <w:spacing w:val="-1"/>
          <w:sz w:val="28"/>
          <w:szCs w:val="28"/>
        </w:rPr>
        <w:t xml:space="preserve">основного общего образования применительно к конкретному обучающемуся </w:t>
      </w:r>
      <w:r w:rsidR="00AA435F" w:rsidRPr="007335C9">
        <w:rPr>
          <w:sz w:val="28"/>
          <w:szCs w:val="28"/>
        </w:rPr>
        <w:t>сохраняет силу до достижения им восемнадцатилетнего  возраста, если соответствующее образование не было получено обучающимся ранее.</w:t>
      </w:r>
    </w:p>
    <w:p w:rsidR="00AA435F" w:rsidRPr="00663555" w:rsidRDefault="006E487D" w:rsidP="00C40CE7">
      <w:pPr>
        <w:shd w:val="clear" w:color="auto" w:fill="FFFFFF"/>
        <w:ind w:left="11" w:right="6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AA435F">
        <w:rPr>
          <w:sz w:val="28"/>
          <w:szCs w:val="28"/>
        </w:rPr>
        <w:t xml:space="preserve">. </w:t>
      </w:r>
      <w:r w:rsidR="00AA435F" w:rsidRPr="00663555">
        <w:rPr>
          <w:sz w:val="28"/>
          <w:szCs w:val="28"/>
        </w:rPr>
        <w:t>Дополнительное образование направлено на формирование и развитие творческих способностей обучающихся,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</w:t>
      </w:r>
    </w:p>
    <w:p w:rsidR="00AA435F" w:rsidRDefault="00AA435F" w:rsidP="000056E9">
      <w:pPr>
        <w:shd w:val="clear" w:color="auto" w:fill="FFFFFF"/>
        <w:ind w:left="11"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Школа вправе оказывать дополнительные образовательные услуги, в том числе платные, художественно-эстетической, социально-педагогической, физкультурно-спортивной, общеинтеллектуальной, общекультурной </w:t>
      </w:r>
      <w:r>
        <w:rPr>
          <w:sz w:val="28"/>
          <w:szCs w:val="28"/>
        </w:rPr>
        <w:lastRenderedPageBreak/>
        <w:t>направленности.</w:t>
      </w:r>
    </w:p>
    <w:p w:rsidR="00AA435F" w:rsidRPr="00850A43" w:rsidRDefault="00AA435F" w:rsidP="000056E9">
      <w:pPr>
        <w:shd w:val="clear" w:color="auto" w:fill="FFFFFF"/>
        <w:ind w:left="11" w:right="6" w:firstLine="709"/>
        <w:jc w:val="both"/>
        <w:rPr>
          <w:sz w:val="28"/>
          <w:szCs w:val="28"/>
        </w:rPr>
      </w:pPr>
      <w:r w:rsidRPr="00F532AE">
        <w:rPr>
          <w:sz w:val="28"/>
          <w:szCs w:val="28"/>
        </w:rPr>
        <w:t>Развитие творческих способностей обучающихся во внеурочное время осуществляется в объединениях</w:t>
      </w:r>
      <w:r>
        <w:rPr>
          <w:sz w:val="28"/>
          <w:szCs w:val="28"/>
        </w:rPr>
        <w:t xml:space="preserve"> дополнительного образования</w:t>
      </w:r>
      <w:r w:rsidRPr="00F532AE">
        <w:rPr>
          <w:sz w:val="28"/>
          <w:szCs w:val="28"/>
        </w:rPr>
        <w:t>,</w:t>
      </w:r>
      <w:r>
        <w:rPr>
          <w:sz w:val="28"/>
          <w:szCs w:val="28"/>
        </w:rPr>
        <w:t xml:space="preserve"> созданных в Школе</w:t>
      </w:r>
      <w:r w:rsidRPr="00F532AE">
        <w:rPr>
          <w:sz w:val="28"/>
          <w:szCs w:val="28"/>
        </w:rPr>
        <w:t>, а также в р</w:t>
      </w:r>
      <w:r>
        <w:rPr>
          <w:sz w:val="28"/>
          <w:szCs w:val="28"/>
        </w:rPr>
        <w:t>амках договоров сотрудничества с учреждениями</w:t>
      </w:r>
      <w:r w:rsidRPr="00F532AE">
        <w:rPr>
          <w:sz w:val="28"/>
          <w:szCs w:val="28"/>
        </w:rPr>
        <w:t xml:space="preserve"> дополнительного образования.</w:t>
      </w:r>
    </w:p>
    <w:p w:rsidR="00AA435F" w:rsidRPr="00E5680A" w:rsidRDefault="00AA435F" w:rsidP="000056E9">
      <w:pPr>
        <w:shd w:val="clear" w:color="auto" w:fill="FFFFFF"/>
        <w:ind w:left="11" w:right="6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E5680A">
        <w:rPr>
          <w:color w:val="000000"/>
          <w:sz w:val="28"/>
          <w:szCs w:val="28"/>
        </w:rPr>
        <w:t xml:space="preserve">ополнительное </w:t>
      </w:r>
      <w:r>
        <w:rPr>
          <w:color w:val="000000"/>
          <w:sz w:val="28"/>
          <w:szCs w:val="28"/>
        </w:rPr>
        <w:t>образование детей и взрослых Ш</w:t>
      </w:r>
      <w:r w:rsidRPr="00E5680A">
        <w:rPr>
          <w:color w:val="000000"/>
          <w:sz w:val="28"/>
          <w:szCs w:val="28"/>
        </w:rPr>
        <w:t>кола вправе проводить в форме коррекционных курсов, курсов по подготовке к экзаменам, обучения языкам, компьютерных курсов, тренингов и курсов для разных профессий, хобби и занятий для личного роста</w:t>
      </w:r>
      <w:r>
        <w:rPr>
          <w:color w:val="000000"/>
          <w:sz w:val="28"/>
          <w:szCs w:val="28"/>
        </w:rPr>
        <w:t>.</w:t>
      </w:r>
    </w:p>
    <w:p w:rsidR="00AA435F" w:rsidRDefault="00AD3BDB" w:rsidP="00C40CE7">
      <w:pPr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AA435F">
        <w:rPr>
          <w:sz w:val="28"/>
          <w:szCs w:val="28"/>
        </w:rPr>
        <w:t>. Школа</w:t>
      </w:r>
      <w:r w:rsidR="00AA435F" w:rsidRPr="00F00013">
        <w:rPr>
          <w:sz w:val="28"/>
          <w:szCs w:val="28"/>
        </w:rPr>
        <w:t xml:space="preserve"> вправе вести научную и творческую, консультационную, просветительскую деятельность, деятельность в сфере охраны здоровья граждан и иную не противоречащую целям создания </w:t>
      </w:r>
      <w:r w:rsidR="00AA435F">
        <w:rPr>
          <w:sz w:val="28"/>
          <w:szCs w:val="28"/>
        </w:rPr>
        <w:t>школы</w:t>
      </w:r>
      <w:r w:rsidR="00AA435F" w:rsidRPr="00F00013">
        <w:rPr>
          <w:sz w:val="28"/>
          <w:szCs w:val="28"/>
        </w:rPr>
        <w:t xml:space="preserve"> деятельность, в том числе осуществлять организацию отдыха и оздоровления обучающихся в каникулярное время (с круглосуточным или дневным пребыванием).</w:t>
      </w:r>
    </w:p>
    <w:p w:rsidR="00AA435F" w:rsidRPr="00282FB4" w:rsidRDefault="00AA435F" w:rsidP="00042B74">
      <w:pPr>
        <w:shd w:val="clear" w:color="auto" w:fill="FFFFFF"/>
        <w:spacing w:before="274"/>
        <w:ind w:left="5"/>
        <w:jc w:val="center"/>
      </w:pPr>
      <w:r w:rsidRPr="00282FB4">
        <w:rPr>
          <w:b/>
          <w:bCs/>
          <w:spacing w:val="-1"/>
          <w:sz w:val="28"/>
          <w:szCs w:val="28"/>
        </w:rPr>
        <w:t xml:space="preserve">4 </w:t>
      </w:r>
      <w:r w:rsidRPr="00282FB4">
        <w:rPr>
          <w:spacing w:val="-1"/>
          <w:sz w:val="28"/>
          <w:szCs w:val="28"/>
        </w:rPr>
        <w:t xml:space="preserve">. </w:t>
      </w:r>
      <w:r w:rsidRPr="00282FB4">
        <w:rPr>
          <w:b/>
          <w:bCs/>
          <w:spacing w:val="-1"/>
          <w:sz w:val="28"/>
          <w:szCs w:val="28"/>
        </w:rPr>
        <w:t>ПОРЯДОК КОМПЛЕКТОВАНИЯ ШКОЛЫ</w:t>
      </w:r>
    </w:p>
    <w:p w:rsidR="00AA435F" w:rsidRPr="00FC6F8E" w:rsidRDefault="00AA435F" w:rsidP="00C40CE7">
      <w:pPr>
        <w:shd w:val="clear" w:color="auto" w:fill="FFFFFF"/>
        <w:ind w:right="14"/>
        <w:jc w:val="both"/>
      </w:pPr>
      <w:r w:rsidRPr="00282FB4">
        <w:rPr>
          <w:sz w:val="28"/>
          <w:szCs w:val="28"/>
        </w:rPr>
        <w:t xml:space="preserve">4.1. </w:t>
      </w:r>
      <w:r>
        <w:rPr>
          <w:sz w:val="28"/>
          <w:szCs w:val="28"/>
        </w:rPr>
        <w:t xml:space="preserve">Основанием возникновения образовательных отношений является распорядительный акт (приказ) директора Школы о приеме лица на обучение или для прохождения промежуточной аттестации и  итоговой аттестации. В случае приема лица на обучение в школу в рамках оказания платной образовательной услуги, изданию приказа предшествует заключение договора. </w:t>
      </w:r>
    </w:p>
    <w:p w:rsidR="00AA435F" w:rsidRDefault="00AA435F" w:rsidP="00C40CE7">
      <w:pPr>
        <w:shd w:val="clear" w:color="auto" w:fill="FFFFFF"/>
        <w:jc w:val="both"/>
        <w:rPr>
          <w:i/>
          <w:iCs/>
          <w:sz w:val="28"/>
          <w:szCs w:val="28"/>
        </w:rPr>
      </w:pPr>
      <w:r w:rsidRPr="00282FB4">
        <w:rPr>
          <w:sz w:val="28"/>
          <w:szCs w:val="28"/>
        </w:rPr>
        <w:t>4.2</w:t>
      </w:r>
      <w:r w:rsidRPr="00282FB4">
        <w:rPr>
          <w:i/>
          <w:iCs/>
          <w:sz w:val="28"/>
          <w:szCs w:val="28"/>
        </w:rPr>
        <w:t xml:space="preserve">. </w:t>
      </w:r>
      <w:r>
        <w:rPr>
          <w:iCs/>
          <w:sz w:val="28"/>
          <w:szCs w:val="28"/>
        </w:rPr>
        <w:t>Порядок комплектования Ш</w:t>
      </w:r>
      <w:r w:rsidRPr="00282FB4">
        <w:rPr>
          <w:iCs/>
          <w:sz w:val="28"/>
          <w:szCs w:val="28"/>
        </w:rPr>
        <w:t>колы обучающимися  регламентир</w:t>
      </w:r>
      <w:r>
        <w:rPr>
          <w:iCs/>
          <w:sz w:val="28"/>
          <w:szCs w:val="28"/>
        </w:rPr>
        <w:t>уется соответствующим локальным актом</w:t>
      </w:r>
      <w:r w:rsidRPr="00282FB4">
        <w:rPr>
          <w:iCs/>
          <w:sz w:val="28"/>
          <w:szCs w:val="28"/>
        </w:rPr>
        <w:t>.</w:t>
      </w:r>
    </w:p>
    <w:p w:rsidR="004406F6" w:rsidRPr="004406F6" w:rsidRDefault="004406F6" w:rsidP="00C40CE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4.3.</w:t>
      </w:r>
      <w:r w:rsidRPr="004406F6">
        <w:rPr>
          <w:sz w:val="28"/>
          <w:szCs w:val="28"/>
        </w:rPr>
        <w:t>Комплектование дошкольных групп в Учреждении</w:t>
      </w:r>
      <w:r w:rsidR="00AF0B81">
        <w:rPr>
          <w:sz w:val="28"/>
          <w:szCs w:val="28"/>
        </w:rPr>
        <w:t xml:space="preserve"> </w:t>
      </w:r>
      <w:r w:rsidRPr="004406F6">
        <w:rPr>
          <w:sz w:val="28"/>
          <w:szCs w:val="28"/>
        </w:rPr>
        <w:t>осуществляется в соответствии</w:t>
      </w:r>
      <w:r w:rsidR="00AF0B81">
        <w:rPr>
          <w:sz w:val="28"/>
          <w:szCs w:val="28"/>
        </w:rPr>
        <w:t xml:space="preserve"> </w:t>
      </w:r>
      <w:r w:rsidRPr="004406F6">
        <w:rPr>
          <w:sz w:val="28"/>
          <w:szCs w:val="28"/>
        </w:rPr>
        <w:t>с</w:t>
      </w:r>
      <w:r>
        <w:rPr>
          <w:sz w:val="28"/>
          <w:szCs w:val="28"/>
        </w:rPr>
        <w:t xml:space="preserve"> а</w:t>
      </w:r>
      <w:r w:rsidRPr="004406F6">
        <w:rPr>
          <w:sz w:val="28"/>
          <w:szCs w:val="28"/>
        </w:rPr>
        <w:t>дминистративным регламентом</w:t>
      </w:r>
      <w:r w:rsidR="00AF0B81">
        <w:rPr>
          <w:sz w:val="28"/>
          <w:szCs w:val="28"/>
        </w:rPr>
        <w:t xml:space="preserve"> </w:t>
      </w:r>
      <w:r w:rsidRPr="004406F6">
        <w:rPr>
          <w:sz w:val="28"/>
          <w:szCs w:val="28"/>
        </w:rPr>
        <w:t xml:space="preserve">предоставления муниципальной услуги "Постановка на учет и зачисление детей в образовательные учреждения, реализующие основную общеобразовательную программу дошкольного образования </w:t>
      </w:r>
      <w:r>
        <w:rPr>
          <w:sz w:val="28"/>
          <w:szCs w:val="28"/>
        </w:rPr>
        <w:t>(детские сады)" в Пестречинском</w:t>
      </w:r>
      <w:r w:rsidRPr="004406F6">
        <w:rPr>
          <w:sz w:val="28"/>
          <w:szCs w:val="28"/>
        </w:rPr>
        <w:t xml:space="preserve"> муниципальном районе Республики Татарстан» (далее-административный регламент). При наличии свободных мест прием осуществляется в течение года. Прием детей осущ</w:t>
      </w:r>
      <w:r w:rsidR="00AF0B81">
        <w:rPr>
          <w:sz w:val="28"/>
          <w:szCs w:val="28"/>
        </w:rPr>
        <w:t>ествляется на основании медицин</w:t>
      </w:r>
      <w:r w:rsidRPr="004406F6">
        <w:rPr>
          <w:sz w:val="28"/>
          <w:szCs w:val="28"/>
        </w:rPr>
        <w:t>ского заключения, заявления и документов, удостоверяющих личность одного из родителей (законных представителей).В соответствии со статьей 54 Федерального закона при приеме детей в Учреждение с родителями (законными представителями) заключается договор об образовании по образовательным программам дошкольного образования.</w:t>
      </w:r>
    </w:p>
    <w:p w:rsidR="00AA435F" w:rsidRDefault="004406F6" w:rsidP="003110C9">
      <w:pPr>
        <w:shd w:val="clear" w:color="auto" w:fill="FFFFFF"/>
        <w:ind w:left="14" w:right="10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="00AA435F">
        <w:rPr>
          <w:sz w:val="28"/>
          <w:szCs w:val="28"/>
        </w:rPr>
        <w:t xml:space="preserve">. Школа является работодателем для работников Школы. Трудовые отношения работника и  Школой  регулируются трудовым договором, условия которого не могут противоречить законодательству Российской Федерации и Республики Татарстан о труде, Правилам внутреннего трудового распорядка в Школе,  коллективному договору. </w:t>
      </w:r>
    </w:p>
    <w:p w:rsidR="00AA435F" w:rsidRDefault="004406F6" w:rsidP="00C40CE7">
      <w:pPr>
        <w:shd w:val="clear" w:color="auto" w:fill="FFFFFF"/>
        <w:ind w:right="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4.5</w:t>
      </w:r>
      <w:r w:rsidR="00AA435F">
        <w:rPr>
          <w:sz w:val="28"/>
          <w:szCs w:val="28"/>
        </w:rPr>
        <w:t>. Порядок оказания платных образовательных услуг закреплен в соответствующем локальном акте.</w:t>
      </w:r>
    </w:p>
    <w:p w:rsidR="00AD3BDB" w:rsidRDefault="00AD3BDB" w:rsidP="00042B74">
      <w:pPr>
        <w:shd w:val="clear" w:color="auto" w:fill="FFFFFF"/>
        <w:spacing w:before="283"/>
        <w:ind w:right="5"/>
        <w:jc w:val="center"/>
        <w:rPr>
          <w:b/>
          <w:bCs/>
          <w:spacing w:val="-1"/>
          <w:sz w:val="28"/>
          <w:szCs w:val="28"/>
        </w:rPr>
      </w:pPr>
    </w:p>
    <w:p w:rsidR="00AA435F" w:rsidRDefault="00AA435F" w:rsidP="00042B74">
      <w:pPr>
        <w:shd w:val="clear" w:color="auto" w:fill="FFFFFF"/>
        <w:spacing w:before="283"/>
        <w:ind w:right="5"/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lastRenderedPageBreak/>
        <w:t>5.УПРАВЛЕНИЕ   ШКОЛОЙ.</w:t>
      </w:r>
    </w:p>
    <w:p w:rsidR="00AA435F" w:rsidRPr="001459D1" w:rsidRDefault="00AA435F" w:rsidP="00042B74">
      <w:pPr>
        <w:pStyle w:val="a6"/>
        <w:spacing w:before="5"/>
        <w:ind w:left="0" w:firstLine="0"/>
        <w:jc w:val="left"/>
        <w:rPr>
          <w:b/>
          <w:sz w:val="27"/>
          <w:lang w:val="ru-RU"/>
        </w:rPr>
      </w:pPr>
    </w:p>
    <w:p w:rsidR="00AA435F" w:rsidRPr="00B75B52" w:rsidRDefault="00AA435F" w:rsidP="00B75B52">
      <w:pPr>
        <w:jc w:val="both"/>
        <w:rPr>
          <w:sz w:val="28"/>
          <w:szCs w:val="28"/>
        </w:rPr>
      </w:pPr>
      <w:r w:rsidRPr="00B75B52">
        <w:rPr>
          <w:sz w:val="28"/>
          <w:szCs w:val="28"/>
        </w:rPr>
        <w:t xml:space="preserve">5.1.Управление Школой  строится на основе сочетания принципов </w:t>
      </w:r>
      <w:r w:rsidRPr="00B75B52">
        <w:rPr>
          <w:sz w:val="28"/>
          <w:szCs w:val="28"/>
        </w:rPr>
        <w:br/>
        <w:t>единоначалия и коллегиальности.</w:t>
      </w:r>
    </w:p>
    <w:p w:rsidR="00AA435F" w:rsidRPr="00B75B52" w:rsidRDefault="00AA435F" w:rsidP="00B75B52">
      <w:pPr>
        <w:jc w:val="both"/>
        <w:rPr>
          <w:sz w:val="28"/>
          <w:szCs w:val="28"/>
        </w:rPr>
      </w:pPr>
      <w:r w:rsidRPr="00B75B52">
        <w:rPr>
          <w:sz w:val="28"/>
          <w:szCs w:val="28"/>
        </w:rPr>
        <w:t>5.2.  Единоличным исполнительным органом Школы является директор, который осуществляет текущее руководство деятельностью Школы, назначаемый Учредителем, на основании трудового договора и прошедший соответствующую аттестацию. Директор действует на основе единоначалия, решает все касающиеся деятельности Школы вопросы, не входящие в компетенцию коллегиальных органов управления Школы и учредителя.</w:t>
      </w:r>
    </w:p>
    <w:p w:rsidR="00AA435F" w:rsidRPr="00152A93" w:rsidRDefault="00AA435F" w:rsidP="00AD3BDB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 w:rsidRPr="00152A93">
        <w:rPr>
          <w:rFonts w:ascii="Times New Roman" w:hAnsi="Times New Roman" w:cs="Times New Roman"/>
          <w:sz w:val="28"/>
          <w:szCs w:val="28"/>
        </w:rPr>
        <w:t>Директор Школы без доверенности:</w:t>
      </w:r>
    </w:p>
    <w:p w:rsidR="00AA435F" w:rsidRPr="00B75B52" w:rsidRDefault="00AD3BDB" w:rsidP="00AD3BDB">
      <w:pPr>
        <w:pStyle w:val="a6"/>
        <w:widowControl/>
        <w:tabs>
          <w:tab w:val="left" w:pos="1009"/>
        </w:tabs>
        <w:ind w:left="0" w:right="20" w:firstLine="0"/>
        <w:rPr>
          <w:lang w:val="ru-RU"/>
        </w:rPr>
      </w:pPr>
      <w:r>
        <w:rPr>
          <w:lang w:val="ru-RU"/>
        </w:rPr>
        <w:t>-</w:t>
      </w:r>
      <w:r w:rsidR="00AA435F" w:rsidRPr="00B75B52">
        <w:rPr>
          <w:lang w:val="ru-RU"/>
        </w:rPr>
        <w:t>действует от имени Школы, представляет её интересы во всех отечественных и зарубежных организациях, государственных и муниципальных органах, судах;</w:t>
      </w:r>
    </w:p>
    <w:p w:rsidR="00AA435F" w:rsidRPr="00B75B52" w:rsidRDefault="00AD3BDB" w:rsidP="00AD3BDB">
      <w:pPr>
        <w:pStyle w:val="a6"/>
        <w:widowControl/>
        <w:tabs>
          <w:tab w:val="left" w:pos="922"/>
        </w:tabs>
        <w:ind w:left="0" w:right="20" w:firstLine="0"/>
        <w:rPr>
          <w:lang w:val="ru-RU"/>
        </w:rPr>
      </w:pPr>
      <w:r>
        <w:rPr>
          <w:lang w:val="ru-RU"/>
        </w:rPr>
        <w:t>-</w:t>
      </w:r>
      <w:r w:rsidR="00AA435F" w:rsidRPr="00B75B52">
        <w:rPr>
          <w:lang w:val="ru-RU"/>
        </w:rPr>
        <w:t>утверждает по согласованию с Учредителем программу развития Школы;</w:t>
      </w:r>
    </w:p>
    <w:p w:rsidR="00AA435F" w:rsidRPr="00B75B52" w:rsidRDefault="00AD3BDB" w:rsidP="00AD3BDB">
      <w:pPr>
        <w:pStyle w:val="a6"/>
        <w:widowControl/>
        <w:tabs>
          <w:tab w:val="left" w:pos="984"/>
        </w:tabs>
        <w:ind w:left="0" w:right="20" w:firstLine="0"/>
        <w:rPr>
          <w:lang w:val="ru-RU"/>
        </w:rPr>
      </w:pPr>
      <w:r>
        <w:rPr>
          <w:lang w:val="ru-RU"/>
        </w:rPr>
        <w:t>-</w:t>
      </w:r>
      <w:r w:rsidR="00AA435F" w:rsidRPr="00B75B52">
        <w:rPr>
          <w:lang w:val="ru-RU"/>
        </w:rPr>
        <w:t>утверждает штатное расписание, учебный план, годовой план работы, графики работы, расписание занятий, график контрольных работ;</w:t>
      </w:r>
    </w:p>
    <w:p w:rsidR="00AA435F" w:rsidRPr="00B75B52" w:rsidRDefault="00AD3BDB" w:rsidP="00AD3BDB">
      <w:pPr>
        <w:pStyle w:val="a6"/>
        <w:widowControl/>
        <w:tabs>
          <w:tab w:val="left" w:pos="922"/>
        </w:tabs>
        <w:ind w:left="0" w:right="20" w:firstLine="0"/>
        <w:rPr>
          <w:lang w:val="ru-RU"/>
        </w:rPr>
      </w:pPr>
      <w:r>
        <w:rPr>
          <w:lang w:val="ru-RU"/>
        </w:rPr>
        <w:t>-</w:t>
      </w:r>
      <w:r w:rsidR="00AA435F" w:rsidRPr="00B75B52">
        <w:rPr>
          <w:lang w:val="ru-RU"/>
        </w:rPr>
        <w:t>осуществляет прием на работу работников, заключает с ними и расторгает трудовые договоры; распределяет должностные обязанности, создает условия и содействует повышению квалификации работников;</w:t>
      </w:r>
    </w:p>
    <w:p w:rsidR="00AA435F" w:rsidRPr="00B75B52" w:rsidRDefault="00AD3BDB" w:rsidP="00AD3BDB">
      <w:pPr>
        <w:pStyle w:val="a6"/>
        <w:widowControl/>
        <w:tabs>
          <w:tab w:val="left" w:pos="874"/>
        </w:tabs>
        <w:ind w:left="0" w:firstLine="0"/>
        <w:rPr>
          <w:lang w:val="ru-RU"/>
        </w:rPr>
      </w:pPr>
      <w:r>
        <w:rPr>
          <w:lang w:val="ru-RU"/>
        </w:rPr>
        <w:t xml:space="preserve">- </w:t>
      </w:r>
      <w:r w:rsidR="00AA435F" w:rsidRPr="00B75B52">
        <w:rPr>
          <w:lang w:val="ru-RU"/>
        </w:rPr>
        <w:t>утверждает учебную нагрузку педагогических работников;</w:t>
      </w:r>
    </w:p>
    <w:p w:rsidR="00AA435F" w:rsidRPr="00B75B52" w:rsidRDefault="00AD3BDB" w:rsidP="00AD3BDB">
      <w:pPr>
        <w:pStyle w:val="a6"/>
        <w:widowControl/>
        <w:tabs>
          <w:tab w:val="left" w:pos="1046"/>
        </w:tabs>
        <w:ind w:left="0" w:right="20" w:firstLine="0"/>
        <w:rPr>
          <w:lang w:val="ru-RU"/>
        </w:rPr>
      </w:pPr>
      <w:r>
        <w:rPr>
          <w:lang w:val="ru-RU"/>
        </w:rPr>
        <w:t xml:space="preserve">- </w:t>
      </w:r>
      <w:r w:rsidR="00AA435F" w:rsidRPr="00B75B52">
        <w:rPr>
          <w:lang w:val="ru-RU"/>
        </w:rPr>
        <w:t>издает приказы, обязательные для всех работников Школы и обучающихся;</w:t>
      </w:r>
    </w:p>
    <w:p w:rsidR="00AA435F" w:rsidRPr="00AD3BDB" w:rsidRDefault="00AD3BDB" w:rsidP="00AD3BDB">
      <w:pPr>
        <w:pStyle w:val="a6"/>
        <w:widowControl/>
        <w:tabs>
          <w:tab w:val="left" w:pos="874"/>
        </w:tabs>
        <w:ind w:left="0" w:firstLine="0"/>
        <w:rPr>
          <w:lang w:val="ru-RU"/>
        </w:rPr>
      </w:pPr>
      <w:r>
        <w:rPr>
          <w:lang w:val="ru-RU"/>
        </w:rPr>
        <w:t xml:space="preserve">- </w:t>
      </w:r>
      <w:r w:rsidR="00AA435F" w:rsidRPr="00AD3BDB">
        <w:rPr>
          <w:lang w:val="ru-RU"/>
        </w:rPr>
        <w:t>утверждает локальные акты Школы;</w:t>
      </w:r>
    </w:p>
    <w:p w:rsidR="00AA435F" w:rsidRPr="00B75B52" w:rsidRDefault="00AD3BDB" w:rsidP="00AD3BDB">
      <w:pPr>
        <w:pStyle w:val="a6"/>
        <w:widowControl/>
        <w:tabs>
          <w:tab w:val="left" w:pos="883"/>
        </w:tabs>
        <w:ind w:left="0" w:firstLine="0"/>
        <w:rPr>
          <w:lang w:val="ru-RU"/>
        </w:rPr>
      </w:pPr>
      <w:r>
        <w:rPr>
          <w:lang w:val="ru-RU"/>
        </w:rPr>
        <w:t xml:space="preserve">- </w:t>
      </w:r>
      <w:r w:rsidR="00AA435F" w:rsidRPr="00B75B52">
        <w:rPr>
          <w:lang w:val="ru-RU"/>
        </w:rPr>
        <w:t>заключает гражданско-правовые договоры, выдает доверенности;</w:t>
      </w:r>
    </w:p>
    <w:p w:rsidR="00AA435F" w:rsidRPr="00B75B52" w:rsidRDefault="00AD3BDB" w:rsidP="00AD3BDB">
      <w:pPr>
        <w:pStyle w:val="a6"/>
        <w:widowControl/>
        <w:tabs>
          <w:tab w:val="left" w:pos="883"/>
        </w:tabs>
        <w:ind w:left="0" w:firstLine="0"/>
        <w:rPr>
          <w:lang w:val="ru-RU"/>
        </w:rPr>
      </w:pPr>
      <w:r>
        <w:rPr>
          <w:lang w:val="ru-RU"/>
        </w:rPr>
        <w:t xml:space="preserve">- </w:t>
      </w:r>
      <w:r w:rsidR="00AA435F" w:rsidRPr="00B75B52">
        <w:rPr>
          <w:lang w:val="ru-RU"/>
        </w:rPr>
        <w:t>осуществляет прием обучающихся в Школу;</w:t>
      </w:r>
    </w:p>
    <w:p w:rsidR="00AA435F" w:rsidRPr="00B75B52" w:rsidRDefault="00AD3BDB" w:rsidP="00AD3BDB">
      <w:pPr>
        <w:pStyle w:val="a6"/>
        <w:widowControl/>
        <w:tabs>
          <w:tab w:val="left" w:pos="917"/>
        </w:tabs>
        <w:ind w:left="0" w:right="20" w:firstLine="0"/>
        <w:rPr>
          <w:lang w:val="ru-RU"/>
        </w:rPr>
      </w:pPr>
      <w:r>
        <w:rPr>
          <w:lang w:val="ru-RU"/>
        </w:rPr>
        <w:t xml:space="preserve">- </w:t>
      </w:r>
      <w:r w:rsidR="00AA435F" w:rsidRPr="00B75B52">
        <w:rPr>
          <w:lang w:val="ru-RU"/>
        </w:rPr>
        <w:t>пользуется правом распоряжения имуществом и средствами Школы в пределах, установленных законом и настоящим уставом;</w:t>
      </w:r>
    </w:p>
    <w:p w:rsidR="00AA435F" w:rsidRPr="00B75B52" w:rsidRDefault="00AD3BDB" w:rsidP="00AD3BDB">
      <w:pPr>
        <w:pStyle w:val="a6"/>
        <w:widowControl/>
        <w:tabs>
          <w:tab w:val="left" w:pos="1022"/>
        </w:tabs>
        <w:ind w:left="0" w:right="20" w:firstLine="0"/>
        <w:rPr>
          <w:lang w:val="ru-RU"/>
        </w:rPr>
      </w:pPr>
      <w:r>
        <w:rPr>
          <w:lang w:val="ru-RU"/>
        </w:rPr>
        <w:t xml:space="preserve">- </w:t>
      </w:r>
      <w:r w:rsidR="00AA435F" w:rsidRPr="00B75B52">
        <w:rPr>
          <w:lang w:val="ru-RU"/>
        </w:rPr>
        <w:t>несет ответственность за состояние учебно-воспитательного процесса, уровень квалификации работников, финансово-хозяйственной деятельности и охраны здоровья обучающихся;</w:t>
      </w:r>
    </w:p>
    <w:p w:rsidR="00AA435F" w:rsidRPr="00B75B52" w:rsidRDefault="00AD3BDB" w:rsidP="00AD3BDB">
      <w:pPr>
        <w:pStyle w:val="a6"/>
        <w:widowControl/>
        <w:tabs>
          <w:tab w:val="left" w:pos="893"/>
        </w:tabs>
        <w:ind w:left="0" w:right="20" w:firstLine="0"/>
        <w:rPr>
          <w:lang w:val="ru-RU"/>
        </w:rPr>
      </w:pPr>
      <w:r>
        <w:rPr>
          <w:lang w:val="ru-RU"/>
        </w:rPr>
        <w:t xml:space="preserve">- </w:t>
      </w:r>
      <w:r w:rsidR="00AA435F" w:rsidRPr="00B75B52">
        <w:rPr>
          <w:lang w:val="ru-RU"/>
        </w:rPr>
        <w:t>отвечает за выполнение договора о закреплении за Школой имущества на праве оперативного управления;</w:t>
      </w:r>
    </w:p>
    <w:p w:rsidR="00AA435F" w:rsidRPr="00B75B52" w:rsidRDefault="00AA435F" w:rsidP="00AD3BDB">
      <w:pPr>
        <w:pStyle w:val="a6"/>
        <w:tabs>
          <w:tab w:val="left" w:pos="1109"/>
        </w:tabs>
        <w:ind w:left="0" w:right="20" w:firstLine="0"/>
        <w:rPr>
          <w:lang w:val="ru-RU"/>
        </w:rPr>
      </w:pPr>
      <w:r w:rsidRPr="00B75B52">
        <w:rPr>
          <w:lang w:val="ru-RU"/>
        </w:rPr>
        <w:t xml:space="preserve">-осуществляет иные полномочия в соответствии с законодательством Российской Федерации, Республики Татарстан, должностной инструкцией и не относящиеся к компетенции коллегиальных органов управления </w:t>
      </w:r>
      <w:r>
        <w:rPr>
          <w:lang w:val="ru-RU"/>
        </w:rPr>
        <w:t>Школы</w:t>
      </w:r>
      <w:r w:rsidRPr="00B75B52">
        <w:rPr>
          <w:lang w:val="ru-RU"/>
        </w:rPr>
        <w:t xml:space="preserve"> и Учредителя.</w:t>
      </w:r>
    </w:p>
    <w:p w:rsidR="00AA435F" w:rsidRPr="0062525A" w:rsidRDefault="00AA435F" w:rsidP="00C40CE7">
      <w:pPr>
        <w:shd w:val="clear" w:color="auto" w:fill="FFFFFF"/>
        <w:ind w:right="77"/>
        <w:jc w:val="both"/>
        <w:rPr>
          <w:sz w:val="28"/>
          <w:szCs w:val="28"/>
        </w:rPr>
      </w:pPr>
      <w:r>
        <w:rPr>
          <w:sz w:val="28"/>
          <w:szCs w:val="28"/>
        </w:rPr>
        <w:t>5.3. В школе формируются следующие коллегиальные органы управления: педагогический совет и общее собрание работников Школы.</w:t>
      </w:r>
    </w:p>
    <w:p w:rsidR="00AA435F" w:rsidRPr="007E133A" w:rsidRDefault="00AA435F" w:rsidP="00F85846">
      <w:pPr>
        <w:tabs>
          <w:tab w:val="left" w:pos="0"/>
        </w:tabs>
        <w:jc w:val="both"/>
        <w:rPr>
          <w:sz w:val="28"/>
        </w:rPr>
      </w:pPr>
      <w:r>
        <w:rPr>
          <w:sz w:val="28"/>
          <w:szCs w:val="28"/>
        </w:rPr>
        <w:t xml:space="preserve">5.4. </w:t>
      </w:r>
      <w:r w:rsidRPr="007E133A">
        <w:rPr>
          <w:sz w:val="28"/>
        </w:rPr>
        <w:t xml:space="preserve">Общее собрание </w:t>
      </w:r>
      <w:r>
        <w:rPr>
          <w:sz w:val="28"/>
        </w:rPr>
        <w:t>работников Школы</w:t>
      </w:r>
      <w:r w:rsidRPr="007E133A">
        <w:rPr>
          <w:sz w:val="28"/>
        </w:rPr>
        <w:t xml:space="preserve"> (далее-Общее собрание)-постоянно действующий коллегиальный орган, объединяющий всех работников, включая совместителей. Общее собрание действует бессрочно. </w:t>
      </w:r>
    </w:p>
    <w:p w:rsidR="00AA435F" w:rsidRPr="007E133A" w:rsidRDefault="00AA435F" w:rsidP="00F85846">
      <w:pPr>
        <w:tabs>
          <w:tab w:val="left" w:pos="0"/>
        </w:tabs>
        <w:jc w:val="both"/>
        <w:rPr>
          <w:sz w:val="28"/>
        </w:rPr>
      </w:pPr>
      <w:r>
        <w:rPr>
          <w:sz w:val="28"/>
        </w:rPr>
        <w:t>5.4.1.  Компетенция Общего собрания</w:t>
      </w:r>
      <w:r w:rsidRPr="007E133A">
        <w:rPr>
          <w:sz w:val="28"/>
        </w:rPr>
        <w:t xml:space="preserve">: </w:t>
      </w:r>
    </w:p>
    <w:p w:rsidR="00AA435F" w:rsidRDefault="00AA435F" w:rsidP="00F85846">
      <w:pPr>
        <w:widowControl/>
        <w:tabs>
          <w:tab w:val="left" w:pos="0"/>
          <w:tab w:val="left" w:pos="360"/>
        </w:tabs>
        <w:autoSpaceDE/>
        <w:autoSpaceDN/>
        <w:adjustRightInd/>
        <w:jc w:val="both"/>
        <w:rPr>
          <w:sz w:val="28"/>
        </w:rPr>
      </w:pPr>
      <w:r>
        <w:rPr>
          <w:sz w:val="28"/>
        </w:rPr>
        <w:t>- разрабатывает и принимает проект устава в новой редакции, проект изменений и дополнений в устав Школы;</w:t>
      </w:r>
    </w:p>
    <w:p w:rsidR="00AA435F" w:rsidRDefault="00AA435F" w:rsidP="00F85846">
      <w:pPr>
        <w:widowControl/>
        <w:tabs>
          <w:tab w:val="left" w:pos="0"/>
          <w:tab w:val="left" w:pos="360"/>
        </w:tabs>
        <w:autoSpaceDE/>
        <w:autoSpaceDN/>
        <w:adjustRightInd/>
        <w:jc w:val="both"/>
        <w:rPr>
          <w:sz w:val="28"/>
        </w:rPr>
      </w:pPr>
      <w:r>
        <w:rPr>
          <w:sz w:val="28"/>
        </w:rPr>
        <w:lastRenderedPageBreak/>
        <w:tab/>
        <w:t>-разрабатывает и принимает правила внутреннего трудового распорядка, иные локальные нормативные акты, относящиеся ко всем работникам Школы;</w:t>
      </w:r>
    </w:p>
    <w:p w:rsidR="00AA435F" w:rsidRDefault="00AA435F" w:rsidP="00F85846">
      <w:pPr>
        <w:widowControl/>
        <w:tabs>
          <w:tab w:val="left" w:pos="0"/>
          <w:tab w:val="left" w:pos="360"/>
        </w:tabs>
        <w:autoSpaceDE/>
        <w:autoSpaceDN/>
        <w:adjustRightInd/>
        <w:jc w:val="both"/>
        <w:rPr>
          <w:sz w:val="28"/>
        </w:rPr>
      </w:pPr>
      <w:r>
        <w:rPr>
          <w:sz w:val="28"/>
        </w:rPr>
        <w:t>- определяет численность комиссии по трудовым спорам Школы и сроки ее полномочий, избирает ее членов;</w:t>
      </w:r>
    </w:p>
    <w:p w:rsidR="00AA435F" w:rsidRDefault="00AA435F" w:rsidP="00F85846">
      <w:pPr>
        <w:widowControl/>
        <w:tabs>
          <w:tab w:val="left" w:pos="0"/>
        </w:tabs>
        <w:autoSpaceDE/>
        <w:autoSpaceDN/>
        <w:adjustRightInd/>
        <w:jc w:val="both"/>
        <w:rPr>
          <w:sz w:val="28"/>
        </w:rPr>
      </w:pPr>
      <w:r>
        <w:rPr>
          <w:sz w:val="28"/>
        </w:rPr>
        <w:t>- выдвигает коллективные требования работников Школы и избирает полномочных представителей для участия в решении коллективного трудового спора;</w:t>
      </w:r>
    </w:p>
    <w:p w:rsidR="00AA435F" w:rsidRPr="00683554" w:rsidRDefault="00AA435F" w:rsidP="00C40C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5.4.2. </w:t>
      </w:r>
      <w:r w:rsidRPr="00683554">
        <w:rPr>
          <w:sz w:val="28"/>
          <w:szCs w:val="28"/>
        </w:rPr>
        <w:t xml:space="preserve">Общее собрание работников </w:t>
      </w:r>
      <w:r>
        <w:rPr>
          <w:sz w:val="28"/>
          <w:szCs w:val="28"/>
        </w:rPr>
        <w:t xml:space="preserve">Школы </w:t>
      </w:r>
      <w:r w:rsidRPr="00683554">
        <w:rPr>
          <w:sz w:val="28"/>
          <w:szCs w:val="28"/>
        </w:rPr>
        <w:t xml:space="preserve">выбирает из своего состава председателя и секретаря. Протоколы общих собраний работников </w:t>
      </w:r>
      <w:r>
        <w:rPr>
          <w:sz w:val="28"/>
          <w:szCs w:val="28"/>
        </w:rPr>
        <w:t xml:space="preserve">Школы </w:t>
      </w:r>
      <w:r w:rsidRPr="00683554">
        <w:rPr>
          <w:sz w:val="28"/>
          <w:szCs w:val="28"/>
        </w:rPr>
        <w:t xml:space="preserve"> подписываются председателем и секретарем.</w:t>
      </w:r>
    </w:p>
    <w:p w:rsidR="00AA435F" w:rsidRDefault="00AA435F" w:rsidP="00F85846">
      <w:pPr>
        <w:tabs>
          <w:tab w:val="left" w:pos="360"/>
        </w:tabs>
        <w:ind w:firstLine="720"/>
        <w:jc w:val="both"/>
        <w:rPr>
          <w:sz w:val="28"/>
        </w:rPr>
      </w:pPr>
      <w:r>
        <w:rPr>
          <w:sz w:val="28"/>
        </w:rPr>
        <w:t xml:space="preserve"> Общее собрание  проводится  по мере необходимости, но не реже двух раз в год. Внеочередные заседания Общего собрания проводятся по требованию председателя, профсоюзного комитета Школы или инициативной группой, состоящей не менее одной трети его состава. </w:t>
      </w:r>
    </w:p>
    <w:p w:rsidR="00AA435F" w:rsidRPr="00683554" w:rsidRDefault="00AA435F" w:rsidP="00F85846">
      <w:pPr>
        <w:ind w:firstLine="709"/>
        <w:jc w:val="both"/>
        <w:rPr>
          <w:sz w:val="28"/>
          <w:szCs w:val="28"/>
        </w:rPr>
      </w:pPr>
      <w:r w:rsidRPr="00683554">
        <w:rPr>
          <w:sz w:val="28"/>
          <w:szCs w:val="28"/>
        </w:rPr>
        <w:t>Решение общего собрания считается правомочным, если на его заседании присутствовало не менее двух третей его состава и за решение проголосовало более половины от числа присутствовавших. При равном количестве голосов решающим явл</w:t>
      </w:r>
      <w:r>
        <w:rPr>
          <w:sz w:val="28"/>
          <w:szCs w:val="28"/>
        </w:rPr>
        <w:t>яется голос председателя Общего собрания</w:t>
      </w:r>
      <w:r w:rsidRPr="00683554">
        <w:rPr>
          <w:sz w:val="28"/>
          <w:szCs w:val="28"/>
        </w:rPr>
        <w:t>. Процедура голосования определяется</w:t>
      </w:r>
      <w:r>
        <w:rPr>
          <w:sz w:val="28"/>
          <w:szCs w:val="28"/>
        </w:rPr>
        <w:t xml:space="preserve"> на заседании</w:t>
      </w:r>
      <w:r w:rsidR="00AF0B81">
        <w:rPr>
          <w:sz w:val="28"/>
          <w:szCs w:val="28"/>
        </w:rPr>
        <w:t xml:space="preserve"> </w:t>
      </w:r>
      <w:r>
        <w:rPr>
          <w:sz w:val="28"/>
          <w:szCs w:val="28"/>
        </w:rPr>
        <w:t>Общего собрания. Решения О</w:t>
      </w:r>
      <w:r w:rsidRPr="00683554">
        <w:rPr>
          <w:sz w:val="28"/>
          <w:szCs w:val="28"/>
        </w:rPr>
        <w:t xml:space="preserve">бщего собрания </w:t>
      </w:r>
      <w:r>
        <w:rPr>
          <w:sz w:val="28"/>
          <w:szCs w:val="28"/>
        </w:rPr>
        <w:t>реализуются</w:t>
      </w:r>
      <w:r w:rsidRPr="00683554">
        <w:rPr>
          <w:sz w:val="28"/>
          <w:szCs w:val="28"/>
        </w:rPr>
        <w:t xml:space="preserve"> приказами директора </w:t>
      </w:r>
      <w:r>
        <w:rPr>
          <w:sz w:val="28"/>
          <w:szCs w:val="28"/>
        </w:rPr>
        <w:t>Школы</w:t>
      </w:r>
      <w:r w:rsidRPr="00683554">
        <w:rPr>
          <w:sz w:val="28"/>
          <w:szCs w:val="28"/>
        </w:rPr>
        <w:t>.</w:t>
      </w:r>
    </w:p>
    <w:p w:rsidR="00AA435F" w:rsidRDefault="00AA435F" w:rsidP="00F85846">
      <w:pPr>
        <w:tabs>
          <w:tab w:val="left" w:pos="360"/>
        </w:tabs>
        <w:jc w:val="both"/>
        <w:rPr>
          <w:sz w:val="28"/>
        </w:rPr>
      </w:pPr>
      <w:r>
        <w:rPr>
          <w:sz w:val="28"/>
        </w:rPr>
        <w:t xml:space="preserve">5.5. В целях развития и совершенствования учебно-воспитательного процесса, повышения профессионального мастерства и творческого роста учителей и воспитателей в Школе действует </w:t>
      </w:r>
      <w:r w:rsidRPr="000907D8">
        <w:rPr>
          <w:sz w:val="28"/>
        </w:rPr>
        <w:t>педагогический совет –</w:t>
      </w:r>
      <w:r>
        <w:rPr>
          <w:sz w:val="28"/>
        </w:rPr>
        <w:t xml:space="preserve"> коллегиальный орган, объединяющий педагогических работников Школы, включая совместителей.</w:t>
      </w:r>
    </w:p>
    <w:p w:rsidR="00AA435F" w:rsidRPr="000907D8" w:rsidRDefault="00AA435F" w:rsidP="00C40CE7">
      <w:pPr>
        <w:tabs>
          <w:tab w:val="left" w:pos="360"/>
        </w:tabs>
        <w:jc w:val="both"/>
        <w:rPr>
          <w:sz w:val="28"/>
        </w:rPr>
      </w:pPr>
      <w:r>
        <w:rPr>
          <w:sz w:val="28"/>
        </w:rPr>
        <w:t>5.6.</w:t>
      </w:r>
      <w:r w:rsidRPr="000907D8">
        <w:rPr>
          <w:sz w:val="28"/>
        </w:rPr>
        <w:t xml:space="preserve"> Компетенция Педагогического совета:</w:t>
      </w:r>
    </w:p>
    <w:p w:rsidR="00AA435F" w:rsidRDefault="00AA435F" w:rsidP="00F85846">
      <w:pPr>
        <w:widowControl/>
        <w:tabs>
          <w:tab w:val="left" w:pos="0"/>
        </w:tabs>
        <w:autoSpaceDE/>
        <w:autoSpaceDN/>
        <w:adjustRightInd/>
        <w:jc w:val="both"/>
        <w:rPr>
          <w:sz w:val="28"/>
        </w:rPr>
      </w:pPr>
      <w:r>
        <w:rPr>
          <w:sz w:val="28"/>
        </w:rPr>
        <w:t>-принимает различные варианты содержания образования, форм, методов обучения и воспитания;</w:t>
      </w:r>
    </w:p>
    <w:p w:rsidR="00AA435F" w:rsidRDefault="00AA435F" w:rsidP="00F85846">
      <w:pPr>
        <w:widowControl/>
        <w:tabs>
          <w:tab w:val="left" w:pos="0"/>
        </w:tabs>
        <w:autoSpaceDE/>
        <w:autoSpaceDN/>
        <w:adjustRightInd/>
        <w:jc w:val="both"/>
        <w:rPr>
          <w:sz w:val="28"/>
        </w:rPr>
      </w:pPr>
      <w:r>
        <w:rPr>
          <w:sz w:val="28"/>
        </w:rPr>
        <w:t xml:space="preserve">-принимает решение о формах, периодичности и порядке текущего контроля  и промежуточной аттестации в данном календарном году; </w:t>
      </w:r>
    </w:p>
    <w:p w:rsidR="00AA435F" w:rsidRDefault="00AA435F" w:rsidP="00F85846">
      <w:pPr>
        <w:widowControl/>
        <w:tabs>
          <w:tab w:val="left" w:pos="0"/>
        </w:tabs>
        <w:autoSpaceDE/>
        <w:autoSpaceDN/>
        <w:adjustRightInd/>
        <w:jc w:val="both"/>
        <w:rPr>
          <w:sz w:val="28"/>
        </w:rPr>
      </w:pPr>
      <w:r>
        <w:rPr>
          <w:sz w:val="28"/>
        </w:rPr>
        <w:t>- принимает решение о допуске обучающихся к итоговой аттестации, об условном переводе  в следующий класс, выпуске из Школы;</w:t>
      </w:r>
    </w:p>
    <w:p w:rsidR="00AA435F" w:rsidRDefault="00AA435F" w:rsidP="00F85846">
      <w:pPr>
        <w:widowControl/>
        <w:tabs>
          <w:tab w:val="left" w:pos="0"/>
        </w:tabs>
        <w:autoSpaceDE/>
        <w:autoSpaceDN/>
        <w:adjustRightInd/>
        <w:jc w:val="both"/>
        <w:rPr>
          <w:sz w:val="28"/>
        </w:rPr>
      </w:pPr>
      <w:r>
        <w:rPr>
          <w:sz w:val="28"/>
        </w:rPr>
        <w:t>- принимает решение об исключении обучающегося или о переводе его в следующий класс, а также по согласованию с родителями (законными представителями) обучающегося об оставлении его на повторное обучение в том же классе или продолжения обучения в форме семейного воспитания;</w:t>
      </w:r>
    </w:p>
    <w:p w:rsidR="00AA435F" w:rsidRDefault="00AA435F" w:rsidP="00F85846">
      <w:pPr>
        <w:widowControl/>
        <w:tabs>
          <w:tab w:val="left" w:pos="360"/>
        </w:tabs>
        <w:autoSpaceDE/>
        <w:autoSpaceDN/>
        <w:adjustRightInd/>
        <w:jc w:val="both"/>
        <w:rPr>
          <w:sz w:val="28"/>
        </w:rPr>
      </w:pPr>
      <w:r>
        <w:rPr>
          <w:sz w:val="28"/>
        </w:rPr>
        <w:t>-принимает учебный план,  локальные акты по организации образовательного процесса;</w:t>
      </w:r>
    </w:p>
    <w:p w:rsidR="00AA435F" w:rsidRDefault="00AA435F" w:rsidP="00F85846">
      <w:pPr>
        <w:widowControl/>
        <w:tabs>
          <w:tab w:val="left" w:pos="360"/>
        </w:tabs>
        <w:autoSpaceDE/>
        <w:autoSpaceDN/>
        <w:adjustRightInd/>
        <w:jc w:val="both"/>
        <w:rPr>
          <w:sz w:val="28"/>
        </w:rPr>
      </w:pPr>
      <w:r>
        <w:rPr>
          <w:sz w:val="28"/>
        </w:rPr>
        <w:t>- иные вопросы, входящие в компетенцию педагогического совета, регламентированы в локальном нормативном акте Школы.</w:t>
      </w:r>
    </w:p>
    <w:p w:rsidR="00AA435F" w:rsidRDefault="00AA435F" w:rsidP="00AD3BDB">
      <w:pPr>
        <w:tabs>
          <w:tab w:val="left" w:pos="360"/>
        </w:tabs>
        <w:jc w:val="both"/>
        <w:rPr>
          <w:sz w:val="28"/>
        </w:rPr>
      </w:pPr>
      <w:r>
        <w:rPr>
          <w:sz w:val="28"/>
        </w:rPr>
        <w:t xml:space="preserve">Педагогический совет выбирает из своего состава председателя и секретаря. Протоколы педагогических советов подписываются председателем и секретарем. </w:t>
      </w:r>
    </w:p>
    <w:p w:rsidR="00AA435F" w:rsidRDefault="00AA435F" w:rsidP="00F85846">
      <w:pPr>
        <w:tabs>
          <w:tab w:val="left" w:pos="360"/>
        </w:tabs>
        <w:ind w:firstLine="720"/>
        <w:jc w:val="both"/>
        <w:rPr>
          <w:sz w:val="28"/>
        </w:rPr>
      </w:pPr>
      <w:r>
        <w:rPr>
          <w:sz w:val="28"/>
        </w:rPr>
        <w:t xml:space="preserve"> Педагогический совет Школы созывается председателем по мере </w:t>
      </w:r>
      <w:r>
        <w:rPr>
          <w:sz w:val="28"/>
        </w:rPr>
        <w:lastRenderedPageBreak/>
        <w:t>надобности, но не реже четырех раз в год. Внеочередные заседания педагогического совета проводятся по требованию не менее одной трети его состава.</w:t>
      </w:r>
    </w:p>
    <w:p w:rsidR="00AA435F" w:rsidRDefault="00AA435F" w:rsidP="00F85846">
      <w:pPr>
        <w:tabs>
          <w:tab w:val="left" w:pos="360"/>
        </w:tabs>
        <w:ind w:firstLine="720"/>
        <w:jc w:val="both"/>
        <w:rPr>
          <w:sz w:val="28"/>
        </w:rPr>
      </w:pPr>
      <w:r>
        <w:rPr>
          <w:sz w:val="28"/>
        </w:rPr>
        <w:t xml:space="preserve">Решение педагогического состава считается правомочным, если на его заседании присутствовало не менее двух третей его состава  и за решение проголосовало более половины от числа присутствовавших. При равном количестве голосов решающим является голос председателя педагогического совета Школы. </w:t>
      </w:r>
    </w:p>
    <w:p w:rsidR="00AA435F" w:rsidRDefault="00AA435F" w:rsidP="00F85846">
      <w:pPr>
        <w:tabs>
          <w:tab w:val="left" w:pos="360"/>
        </w:tabs>
        <w:ind w:firstLine="720"/>
        <w:jc w:val="both"/>
        <w:rPr>
          <w:sz w:val="28"/>
        </w:rPr>
      </w:pPr>
      <w:r>
        <w:rPr>
          <w:sz w:val="28"/>
        </w:rPr>
        <w:t>Процедура голосования определяется педагогическим советом Школы. Решения педагогического совета реализуются приказами директора Школы.</w:t>
      </w:r>
    </w:p>
    <w:p w:rsidR="00AA435F" w:rsidRDefault="00AA435F" w:rsidP="00F85846">
      <w:pPr>
        <w:tabs>
          <w:tab w:val="left" w:pos="360"/>
        </w:tabs>
        <w:ind w:firstLine="720"/>
        <w:jc w:val="both"/>
        <w:rPr>
          <w:sz w:val="28"/>
        </w:rPr>
      </w:pPr>
      <w:r w:rsidRPr="001F3594">
        <w:rPr>
          <w:sz w:val="28"/>
          <w:szCs w:val="28"/>
        </w:rPr>
        <w:t>Деятельность педагогического совета регламентируется положением о педагогическом совете, которое не может противоречить</w:t>
      </w:r>
      <w:r>
        <w:rPr>
          <w:sz w:val="28"/>
          <w:szCs w:val="28"/>
        </w:rPr>
        <w:t xml:space="preserve"> законодательству и настоящему У</w:t>
      </w:r>
      <w:r w:rsidRPr="001F3594">
        <w:rPr>
          <w:sz w:val="28"/>
          <w:szCs w:val="28"/>
        </w:rPr>
        <w:t>ставу</w:t>
      </w:r>
      <w:r>
        <w:rPr>
          <w:sz w:val="28"/>
          <w:szCs w:val="28"/>
        </w:rPr>
        <w:t>.</w:t>
      </w:r>
    </w:p>
    <w:p w:rsidR="00AA435F" w:rsidRDefault="00C40CE7" w:rsidP="00C40CE7">
      <w:pPr>
        <w:jc w:val="both"/>
        <w:rPr>
          <w:sz w:val="28"/>
        </w:rPr>
      </w:pPr>
      <w:r>
        <w:rPr>
          <w:color w:val="000000"/>
          <w:sz w:val="28"/>
        </w:rPr>
        <w:t xml:space="preserve"> 5.7. </w:t>
      </w:r>
      <w:r w:rsidR="00AA435F">
        <w:rPr>
          <w:sz w:val="28"/>
        </w:rPr>
        <w:t>Порядок участия обучающихся и в управлении Школой регламентируется локальным нормативным актом Школы.</w:t>
      </w:r>
    </w:p>
    <w:p w:rsidR="00AA435F" w:rsidRDefault="00AA435F" w:rsidP="00C40CE7">
      <w:pPr>
        <w:jc w:val="both"/>
        <w:rPr>
          <w:sz w:val="28"/>
        </w:rPr>
      </w:pPr>
      <w:r>
        <w:rPr>
          <w:sz w:val="28"/>
        </w:rPr>
        <w:t xml:space="preserve">5.8. Формой участия родителей в управлении Школы является Родительский комитет Школы. Структура, компетенция, порядок формирования, сроки полномочий Родительского комитета Школы определяются локальным нормативным актом Школы.   </w:t>
      </w:r>
    </w:p>
    <w:p w:rsidR="00AA435F" w:rsidRPr="00513DAC" w:rsidRDefault="00AA435F" w:rsidP="00F85846">
      <w:pPr>
        <w:jc w:val="both"/>
        <w:rPr>
          <w:sz w:val="28"/>
        </w:rPr>
      </w:pPr>
      <w:r>
        <w:rPr>
          <w:sz w:val="28"/>
        </w:rPr>
        <w:t xml:space="preserve">5.9. Кроме указанных коллегиальных органов управления в настоящем Уставе Школа вправе создавать иные коллегиальные органы управления. Структура и компетенции, сроки  полномочий и порядок их деятельности определяется локальным нормативным актом Школы.  </w:t>
      </w:r>
    </w:p>
    <w:p w:rsidR="00AA435F" w:rsidRDefault="00AA435F" w:rsidP="00042B74">
      <w:pPr>
        <w:shd w:val="clear" w:color="auto" w:fill="FFFFFF"/>
        <w:spacing w:before="278"/>
        <w:ind w:left="567" w:hanging="562"/>
        <w:jc w:val="center"/>
      </w:pPr>
      <w:r>
        <w:rPr>
          <w:b/>
          <w:bCs/>
          <w:sz w:val="28"/>
          <w:szCs w:val="28"/>
        </w:rPr>
        <w:t xml:space="preserve">   6. ПРАВА И ОБЯЗАННОСТИ УЧАСТНИКОВ ОБРАЗОВАТЕЛЬНОГО</w:t>
      </w:r>
    </w:p>
    <w:p w:rsidR="00AA435F" w:rsidRDefault="00AA435F" w:rsidP="00042B74">
      <w:pPr>
        <w:shd w:val="clear" w:color="auto" w:fill="FFFFFF"/>
        <w:ind w:left="567" w:right="14" w:hanging="562"/>
        <w:jc w:val="center"/>
      </w:pPr>
      <w:r>
        <w:rPr>
          <w:b/>
          <w:bCs/>
          <w:spacing w:val="-1"/>
          <w:sz w:val="28"/>
          <w:szCs w:val="28"/>
        </w:rPr>
        <w:t>ПРОЦЕССА</w:t>
      </w:r>
    </w:p>
    <w:p w:rsidR="00AA435F" w:rsidRDefault="00AA435F" w:rsidP="00042B74">
      <w:pPr>
        <w:numPr>
          <w:ilvl w:val="0"/>
          <w:numId w:val="5"/>
        </w:numPr>
        <w:shd w:val="clear" w:color="auto" w:fill="FFFFFF"/>
        <w:tabs>
          <w:tab w:val="left" w:pos="1219"/>
        </w:tabs>
        <w:spacing w:before="264"/>
        <w:ind w:right="24" w:firstLine="725"/>
        <w:jc w:val="both"/>
        <w:rPr>
          <w:spacing w:val="-7"/>
          <w:sz w:val="28"/>
          <w:szCs w:val="28"/>
        </w:rPr>
      </w:pPr>
      <w:r>
        <w:rPr>
          <w:sz w:val="28"/>
          <w:szCs w:val="28"/>
        </w:rPr>
        <w:t>Участниками образовательного процесса являются обучающиеся, их родители (законные представители), педагогические работники  Школы.</w:t>
      </w:r>
    </w:p>
    <w:p w:rsidR="00AA435F" w:rsidRPr="001C5EC8" w:rsidRDefault="00AA435F" w:rsidP="00042B74">
      <w:pPr>
        <w:numPr>
          <w:ilvl w:val="0"/>
          <w:numId w:val="5"/>
        </w:numPr>
        <w:shd w:val="clear" w:color="auto" w:fill="FFFFFF"/>
        <w:tabs>
          <w:tab w:val="left" w:pos="1219"/>
        </w:tabs>
        <w:spacing w:before="120"/>
        <w:ind w:right="24" w:firstLine="725"/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 xml:space="preserve">Права и обязанности участников образовательного процесса в школе определяются Федеральным законом от 29.12.2012 года №273-ФЗ «Об образовании в Российской Федерации» и Законом Республики Татарстан </w:t>
      </w:r>
      <w:r w:rsidRPr="004C29DE">
        <w:rPr>
          <w:sz w:val="28"/>
          <w:szCs w:val="28"/>
        </w:rPr>
        <w:t xml:space="preserve">от 22 июля 2013 г. № 68-ЗРТ </w:t>
      </w:r>
      <w:r>
        <w:rPr>
          <w:sz w:val="28"/>
          <w:szCs w:val="28"/>
        </w:rPr>
        <w:t>«Об образовании», настоящим Уставом и локальными актами школы.</w:t>
      </w:r>
    </w:p>
    <w:p w:rsidR="00AA435F" w:rsidRPr="00282EB5" w:rsidRDefault="00AA435F" w:rsidP="00042B74">
      <w:pPr>
        <w:numPr>
          <w:ilvl w:val="0"/>
          <w:numId w:val="5"/>
        </w:numPr>
        <w:shd w:val="clear" w:color="auto" w:fill="FFFFFF"/>
        <w:tabs>
          <w:tab w:val="left" w:pos="1219"/>
        </w:tabs>
        <w:spacing w:before="120"/>
        <w:ind w:right="24" w:firstLine="725"/>
        <w:jc w:val="both"/>
        <w:rPr>
          <w:spacing w:val="-8"/>
          <w:sz w:val="28"/>
          <w:szCs w:val="28"/>
        </w:rPr>
      </w:pPr>
      <w:r w:rsidRPr="001C5EC8">
        <w:rPr>
          <w:spacing w:val="-8"/>
          <w:sz w:val="28"/>
          <w:szCs w:val="28"/>
        </w:rPr>
        <w:t xml:space="preserve">Лица, указанные в п. 6.1. настоящего Устава, должны быть ознакомлены с Уставом </w:t>
      </w:r>
      <w:r>
        <w:rPr>
          <w:spacing w:val="-8"/>
          <w:sz w:val="28"/>
          <w:szCs w:val="28"/>
        </w:rPr>
        <w:t>школы</w:t>
      </w:r>
      <w:r w:rsidRPr="001C5EC8">
        <w:rPr>
          <w:spacing w:val="-8"/>
          <w:sz w:val="28"/>
          <w:szCs w:val="28"/>
        </w:rPr>
        <w:t xml:space="preserve">, лицензией на право ведения образовательной деятельности, свидетельством о государственной аккредитации, основными образовательными программами, реализуемыми </w:t>
      </w:r>
      <w:r>
        <w:rPr>
          <w:spacing w:val="-8"/>
          <w:sz w:val="28"/>
          <w:szCs w:val="28"/>
        </w:rPr>
        <w:t>школой</w:t>
      </w:r>
      <w:r w:rsidRPr="001C5EC8">
        <w:rPr>
          <w:spacing w:val="-8"/>
          <w:sz w:val="28"/>
          <w:szCs w:val="28"/>
        </w:rPr>
        <w:t xml:space="preserve">, правами и обязанностями участников образовательного процесса и другими документами, регламентирующими организацию образовательного процесса.    </w:t>
      </w:r>
    </w:p>
    <w:p w:rsidR="00B53471" w:rsidRDefault="00B53471" w:rsidP="00042B74">
      <w:pPr>
        <w:shd w:val="clear" w:color="auto" w:fill="FFFFFF"/>
        <w:spacing w:before="283"/>
        <w:ind w:left="115"/>
        <w:jc w:val="center"/>
        <w:rPr>
          <w:b/>
          <w:bCs/>
          <w:spacing w:val="-2"/>
          <w:sz w:val="28"/>
          <w:szCs w:val="28"/>
        </w:rPr>
      </w:pPr>
    </w:p>
    <w:p w:rsidR="00AD3BDB" w:rsidRDefault="00AD3BDB" w:rsidP="00B53471">
      <w:pPr>
        <w:pStyle w:val="ab"/>
        <w:jc w:val="center"/>
        <w:rPr>
          <w:b/>
          <w:bCs/>
          <w:spacing w:val="-2"/>
          <w:sz w:val="28"/>
          <w:szCs w:val="28"/>
        </w:rPr>
      </w:pPr>
    </w:p>
    <w:p w:rsidR="00B53471" w:rsidRPr="009517AF" w:rsidRDefault="00AA435F" w:rsidP="00B53471">
      <w:pPr>
        <w:pStyle w:val="ab"/>
        <w:jc w:val="center"/>
        <w:rPr>
          <w:b/>
          <w:sz w:val="28"/>
          <w:szCs w:val="28"/>
        </w:rPr>
      </w:pPr>
      <w:r w:rsidRPr="002C5DD6">
        <w:rPr>
          <w:b/>
          <w:bCs/>
          <w:spacing w:val="-2"/>
          <w:sz w:val="28"/>
          <w:szCs w:val="28"/>
        </w:rPr>
        <w:lastRenderedPageBreak/>
        <w:t>7.</w:t>
      </w:r>
      <w:r w:rsidR="00B53471">
        <w:rPr>
          <w:b/>
          <w:sz w:val="28"/>
          <w:szCs w:val="28"/>
        </w:rPr>
        <w:t>ПРЕДОТВРАЩЕНИЕ И УРЕГУЛИРОВАНИЕ КОНФЛИКТОВ   ИНТЕРЕСОВ</w:t>
      </w:r>
    </w:p>
    <w:p w:rsidR="00B53471" w:rsidRPr="009517AF" w:rsidRDefault="00B53471" w:rsidP="00B53471">
      <w:pPr>
        <w:pStyle w:val="ab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9517AF">
        <w:rPr>
          <w:sz w:val="28"/>
          <w:szCs w:val="28"/>
        </w:rPr>
        <w:t xml:space="preserve">.1. Под конфликтом интересов понимается ситуация,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учреждения, работником которой он является, способное привести к причинению вреда имуществу и (или) деловой репутации учреждения. </w:t>
      </w:r>
    </w:p>
    <w:p w:rsidR="00B53471" w:rsidRPr="009517AF" w:rsidRDefault="00B53471" w:rsidP="00B53471">
      <w:pPr>
        <w:pStyle w:val="ab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9517AF">
        <w:rPr>
          <w:sz w:val="28"/>
          <w:szCs w:val="28"/>
        </w:rPr>
        <w:t xml:space="preserve">.2. Под личной заинтересованностью работника учреждения, которая влияет или может повлиять на надлежащее исполнение им трудовых обязанностей, понимается возможность получения работником учреждения в связи с исполнением трудовых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лиц. </w:t>
      </w:r>
    </w:p>
    <w:p w:rsidR="00B53471" w:rsidRPr="009517AF" w:rsidRDefault="00B53471" w:rsidP="00B53471">
      <w:pPr>
        <w:pStyle w:val="ab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9517AF">
        <w:rPr>
          <w:sz w:val="28"/>
          <w:szCs w:val="28"/>
        </w:rPr>
        <w:t xml:space="preserve">.3. Руководитель учреждения обязан уведомлять учредителя о возникновении личной заинтересованности при исполнении должностных обязанностей, которая приводит или может привести к конфликту интересов. </w:t>
      </w:r>
    </w:p>
    <w:p w:rsidR="00B53471" w:rsidRPr="009517AF" w:rsidRDefault="00B53471" w:rsidP="00B53471">
      <w:pPr>
        <w:pStyle w:val="ab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7</w:t>
      </w:r>
      <w:r w:rsidRPr="009517AF">
        <w:rPr>
          <w:sz w:val="28"/>
          <w:szCs w:val="28"/>
        </w:rPr>
        <w:t>.4. Работник учреждения обязан уведомлять руководителя организации учреждения о возникновении личной заинтересованности при исполнении должностных обязанностей, которая приводит или может привести к конфликту интересов. Порядок уведомления руководителя учреждения, перечень сведений, содержащихся в уведомлениях, организация проверки этих сведений и порядок регистрации уведомлений определяются руководителем учреждения».</w:t>
      </w:r>
    </w:p>
    <w:p w:rsidR="00AA435F" w:rsidRPr="002C5DD6" w:rsidRDefault="00B53471" w:rsidP="00AD3BDB">
      <w:pPr>
        <w:shd w:val="clear" w:color="auto" w:fill="FFFFFF"/>
        <w:spacing w:before="283"/>
      </w:pPr>
      <w:r>
        <w:rPr>
          <w:b/>
          <w:bCs/>
          <w:spacing w:val="-2"/>
          <w:sz w:val="28"/>
          <w:szCs w:val="28"/>
        </w:rPr>
        <w:t>8.</w:t>
      </w:r>
      <w:r w:rsidR="00AA435F" w:rsidRPr="002C5DD6">
        <w:rPr>
          <w:b/>
          <w:bCs/>
          <w:spacing w:val="-2"/>
          <w:sz w:val="28"/>
          <w:szCs w:val="28"/>
        </w:rPr>
        <w:t>СТРУКТУРА ФИНАНСОВО-ХОЗЯЙСТВЕННОЙ ДЕЯТЕЛЬНОСТИ</w:t>
      </w:r>
    </w:p>
    <w:p w:rsidR="00AA435F" w:rsidRPr="002C5DD6" w:rsidRDefault="00B53471" w:rsidP="001A2175">
      <w:pPr>
        <w:shd w:val="clear" w:color="auto" w:fill="FFFFFF"/>
        <w:tabs>
          <w:tab w:val="left" w:pos="1469"/>
        </w:tabs>
        <w:spacing w:before="269"/>
        <w:ind w:left="10" w:right="274"/>
        <w:jc w:val="both"/>
      </w:pPr>
      <w:r>
        <w:rPr>
          <w:spacing w:val="-8"/>
          <w:sz w:val="28"/>
          <w:szCs w:val="28"/>
        </w:rPr>
        <w:t>8</w:t>
      </w:r>
      <w:r w:rsidR="00AA435F" w:rsidRPr="002C5DD6">
        <w:rPr>
          <w:spacing w:val="-8"/>
          <w:sz w:val="28"/>
          <w:szCs w:val="28"/>
        </w:rPr>
        <w:t>.1.</w:t>
      </w:r>
      <w:r w:rsidR="00AA435F">
        <w:rPr>
          <w:sz w:val="28"/>
          <w:szCs w:val="28"/>
        </w:rPr>
        <w:t xml:space="preserve">Финансирование Школы </w:t>
      </w:r>
      <w:r w:rsidR="00AA435F" w:rsidRPr="002C5DD6">
        <w:rPr>
          <w:sz w:val="28"/>
          <w:szCs w:val="28"/>
        </w:rPr>
        <w:t>осуществляется</w:t>
      </w:r>
      <w:r w:rsidR="00AF0B81">
        <w:rPr>
          <w:sz w:val="28"/>
          <w:szCs w:val="28"/>
        </w:rPr>
        <w:t xml:space="preserve"> </w:t>
      </w:r>
      <w:r w:rsidR="00AA435F" w:rsidRPr="002C5DD6">
        <w:rPr>
          <w:spacing w:val="-1"/>
          <w:sz w:val="28"/>
          <w:szCs w:val="28"/>
        </w:rPr>
        <w:t>Учредителем в соответствии с государственными и местными нормативами</w:t>
      </w:r>
      <w:r w:rsidR="00AF0B81">
        <w:rPr>
          <w:spacing w:val="-1"/>
          <w:sz w:val="28"/>
          <w:szCs w:val="28"/>
        </w:rPr>
        <w:t xml:space="preserve"> </w:t>
      </w:r>
      <w:r w:rsidR="00AA435F" w:rsidRPr="002C5DD6">
        <w:rPr>
          <w:sz w:val="28"/>
          <w:szCs w:val="28"/>
        </w:rPr>
        <w:t>финансирования, определяемыми в расчете на одного обучающегося.</w:t>
      </w:r>
    </w:p>
    <w:p w:rsidR="00AA435F" w:rsidRPr="002C5DD6" w:rsidRDefault="00B53471" w:rsidP="001A2175">
      <w:pPr>
        <w:shd w:val="clear" w:color="auto" w:fill="FFFFFF"/>
        <w:tabs>
          <w:tab w:val="left" w:pos="1243"/>
        </w:tabs>
        <w:spacing w:before="115"/>
        <w:ind w:right="274"/>
        <w:jc w:val="both"/>
      </w:pPr>
      <w:r>
        <w:rPr>
          <w:spacing w:val="-8"/>
          <w:sz w:val="28"/>
          <w:szCs w:val="28"/>
        </w:rPr>
        <w:t>8</w:t>
      </w:r>
      <w:r w:rsidR="00AA435F" w:rsidRPr="002C5DD6">
        <w:rPr>
          <w:spacing w:val="-8"/>
          <w:sz w:val="28"/>
          <w:szCs w:val="28"/>
        </w:rPr>
        <w:t>.2.</w:t>
      </w:r>
      <w:r w:rsidR="00AA435F">
        <w:rPr>
          <w:spacing w:val="-2"/>
          <w:sz w:val="28"/>
          <w:szCs w:val="28"/>
        </w:rPr>
        <w:t>Учредитель</w:t>
      </w:r>
      <w:r w:rsidR="00AA435F" w:rsidRPr="002C5DD6">
        <w:rPr>
          <w:sz w:val="28"/>
          <w:szCs w:val="28"/>
        </w:rPr>
        <w:t xml:space="preserve"> закрепляет </w:t>
      </w:r>
      <w:r w:rsidR="00AA435F">
        <w:rPr>
          <w:sz w:val="28"/>
          <w:szCs w:val="28"/>
        </w:rPr>
        <w:t xml:space="preserve">в установленном порядке за  Школой </w:t>
      </w:r>
      <w:r w:rsidR="00AA435F" w:rsidRPr="002C5DD6">
        <w:rPr>
          <w:sz w:val="28"/>
          <w:szCs w:val="28"/>
        </w:rPr>
        <w:t xml:space="preserve"> имущество на праве оперативного управления. Школа</w:t>
      </w:r>
      <w:r w:rsidR="00AF0B81">
        <w:rPr>
          <w:sz w:val="28"/>
          <w:szCs w:val="28"/>
        </w:rPr>
        <w:t xml:space="preserve"> </w:t>
      </w:r>
      <w:r w:rsidR="00AA435F" w:rsidRPr="002C5DD6">
        <w:rPr>
          <w:sz w:val="28"/>
          <w:szCs w:val="28"/>
        </w:rPr>
        <w:t>владеет, пользуется и распоряжается закрепленным имуществом в пределах,</w:t>
      </w:r>
      <w:r w:rsidR="00AF0B81">
        <w:rPr>
          <w:sz w:val="28"/>
          <w:szCs w:val="28"/>
        </w:rPr>
        <w:t xml:space="preserve"> </w:t>
      </w:r>
      <w:r w:rsidR="00AA435F" w:rsidRPr="002C5DD6">
        <w:rPr>
          <w:sz w:val="28"/>
          <w:szCs w:val="28"/>
        </w:rPr>
        <w:t>установленных законом, в соответствии с уставными целями деятельности, заданиями Учредителя собственника, назначени</w:t>
      </w:r>
      <w:r w:rsidR="00AA435F">
        <w:rPr>
          <w:sz w:val="28"/>
          <w:szCs w:val="28"/>
        </w:rPr>
        <w:t>ем имущества и договором между Школой</w:t>
      </w:r>
      <w:r w:rsidR="00AA435F" w:rsidRPr="002C5DD6">
        <w:rPr>
          <w:sz w:val="28"/>
          <w:szCs w:val="28"/>
        </w:rPr>
        <w:t xml:space="preserve"> и Учредителем.</w:t>
      </w:r>
    </w:p>
    <w:p w:rsidR="00AA435F" w:rsidRPr="002C5DD6" w:rsidRDefault="00B53471" w:rsidP="00B53471">
      <w:pPr>
        <w:shd w:val="clear" w:color="auto" w:fill="FFFFFF"/>
        <w:tabs>
          <w:tab w:val="left" w:pos="1258"/>
        </w:tabs>
        <w:spacing w:before="101"/>
        <w:ind w:right="24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 8.3. </w:t>
      </w:r>
      <w:r w:rsidR="00AA435F" w:rsidRPr="002C5DD6">
        <w:rPr>
          <w:sz w:val="28"/>
          <w:szCs w:val="28"/>
        </w:rPr>
        <w:t xml:space="preserve">Школа не вправе заключать сделки, возможными последствиями </w:t>
      </w:r>
      <w:r w:rsidR="00AA435F" w:rsidRPr="002C5DD6">
        <w:rPr>
          <w:spacing w:val="-1"/>
          <w:sz w:val="28"/>
          <w:szCs w:val="28"/>
        </w:rPr>
        <w:t xml:space="preserve">которых является отчуждение или обременение имущества, закрепленного за школой или имущества, приобретенного за счет средств, выделенных школе </w:t>
      </w:r>
      <w:r w:rsidR="00AA435F" w:rsidRPr="002C5DD6">
        <w:rPr>
          <w:sz w:val="28"/>
          <w:szCs w:val="28"/>
        </w:rPr>
        <w:t>Учредителем.</w:t>
      </w:r>
    </w:p>
    <w:p w:rsidR="00AA435F" w:rsidRPr="002C5DD6" w:rsidRDefault="00B53471" w:rsidP="00B53471">
      <w:pPr>
        <w:shd w:val="clear" w:color="auto" w:fill="FFFFFF"/>
        <w:tabs>
          <w:tab w:val="left" w:pos="1258"/>
        </w:tabs>
        <w:spacing w:before="96"/>
        <w:ind w:right="19"/>
        <w:jc w:val="both"/>
        <w:rPr>
          <w:spacing w:val="-7"/>
          <w:sz w:val="28"/>
          <w:szCs w:val="28"/>
        </w:rPr>
      </w:pPr>
      <w:r>
        <w:rPr>
          <w:sz w:val="28"/>
          <w:szCs w:val="28"/>
        </w:rPr>
        <w:t xml:space="preserve">8.4. </w:t>
      </w:r>
      <w:r w:rsidR="00AA435F" w:rsidRPr="002C5DD6">
        <w:rPr>
          <w:sz w:val="28"/>
          <w:szCs w:val="28"/>
        </w:rPr>
        <w:t xml:space="preserve">При осуществлении оперативного управления имуществом школа </w:t>
      </w:r>
      <w:r w:rsidR="00AA435F" w:rsidRPr="002C5DD6">
        <w:rPr>
          <w:sz w:val="28"/>
          <w:szCs w:val="28"/>
        </w:rPr>
        <w:lastRenderedPageBreak/>
        <w:t xml:space="preserve">обязана эффективно, строго по целевому назначению его использовать, </w:t>
      </w:r>
      <w:r w:rsidR="00AA435F" w:rsidRPr="002C5DD6">
        <w:rPr>
          <w:spacing w:val="-1"/>
          <w:sz w:val="28"/>
          <w:szCs w:val="28"/>
        </w:rPr>
        <w:t xml:space="preserve">обеспечивать сохранность, не допускать ухудшения технического состояния, </w:t>
      </w:r>
      <w:r w:rsidR="00AA435F" w:rsidRPr="002C5DD6">
        <w:rPr>
          <w:sz w:val="28"/>
          <w:szCs w:val="28"/>
        </w:rPr>
        <w:t>если оно не связано с нормативным износом в процессе эксплуатации. Расходы на текущий и капитальный ремонт школы несет Учредитель в пределах утвержденных смет расходов.</w:t>
      </w:r>
    </w:p>
    <w:p w:rsidR="00AA435F" w:rsidRPr="002C5DD6" w:rsidRDefault="00B53471" w:rsidP="001A2175">
      <w:pPr>
        <w:shd w:val="clear" w:color="auto" w:fill="FFFFFF"/>
        <w:tabs>
          <w:tab w:val="left" w:pos="1416"/>
        </w:tabs>
        <w:spacing w:before="86"/>
        <w:ind w:left="19" w:right="24"/>
        <w:jc w:val="both"/>
      </w:pPr>
      <w:r>
        <w:rPr>
          <w:spacing w:val="-6"/>
          <w:sz w:val="28"/>
          <w:szCs w:val="28"/>
        </w:rPr>
        <w:t>8</w:t>
      </w:r>
      <w:r w:rsidR="001A2175">
        <w:rPr>
          <w:spacing w:val="-6"/>
          <w:sz w:val="28"/>
          <w:szCs w:val="28"/>
        </w:rPr>
        <w:t xml:space="preserve">.5 </w:t>
      </w:r>
      <w:r w:rsidR="00AA435F" w:rsidRPr="002C5DD6">
        <w:rPr>
          <w:sz w:val="28"/>
          <w:szCs w:val="28"/>
        </w:rPr>
        <w:t>Земельный участок закрепляется за школой в постоянное</w:t>
      </w:r>
      <w:r w:rsidR="00AA435F" w:rsidRPr="002C5DD6">
        <w:rPr>
          <w:sz w:val="28"/>
          <w:szCs w:val="28"/>
        </w:rPr>
        <w:br/>
        <w:t>(бессрочное) пользование.</w:t>
      </w:r>
    </w:p>
    <w:p w:rsidR="00AA435F" w:rsidRPr="002C5DD6" w:rsidRDefault="00B53471" w:rsidP="00AB52EF">
      <w:pPr>
        <w:widowControl/>
        <w:tabs>
          <w:tab w:val="left" w:pos="0"/>
        </w:tabs>
        <w:autoSpaceDE/>
        <w:autoSpaceDN/>
        <w:adjustRightInd/>
        <w:jc w:val="both"/>
      </w:pPr>
      <w:r>
        <w:rPr>
          <w:sz w:val="28"/>
        </w:rPr>
        <w:t>8</w:t>
      </w:r>
      <w:r w:rsidR="00AA435F" w:rsidRPr="002C5DD6">
        <w:rPr>
          <w:spacing w:val="-8"/>
          <w:sz w:val="28"/>
          <w:szCs w:val="28"/>
        </w:rPr>
        <w:t>.</w:t>
      </w:r>
      <w:r w:rsidR="00AA435F">
        <w:rPr>
          <w:spacing w:val="-8"/>
          <w:sz w:val="28"/>
          <w:szCs w:val="28"/>
        </w:rPr>
        <w:t>6</w:t>
      </w:r>
      <w:r w:rsidR="00AA435F" w:rsidRPr="002C5DD6">
        <w:rPr>
          <w:spacing w:val="-8"/>
          <w:sz w:val="28"/>
          <w:szCs w:val="28"/>
        </w:rPr>
        <w:t>.</w:t>
      </w:r>
      <w:r w:rsidR="00AA435F" w:rsidRPr="002C5DD6">
        <w:rPr>
          <w:sz w:val="28"/>
          <w:szCs w:val="28"/>
        </w:rPr>
        <w:tab/>
        <w:t>Источником формирования имущества и финансовых ресурсов</w:t>
      </w:r>
      <w:r w:rsidR="00AA435F" w:rsidRPr="002C5DD6">
        <w:rPr>
          <w:sz w:val="28"/>
          <w:szCs w:val="28"/>
        </w:rPr>
        <w:br/>
        <w:t>школы являются:</w:t>
      </w:r>
    </w:p>
    <w:p w:rsidR="00AA435F" w:rsidRPr="002C5DD6" w:rsidRDefault="001A2175" w:rsidP="001A2175">
      <w:pPr>
        <w:shd w:val="clear" w:color="auto" w:fill="FFFFFF"/>
        <w:tabs>
          <w:tab w:val="left" w:pos="2155"/>
        </w:tabs>
        <w:spacing w:before="106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- </w:t>
      </w:r>
      <w:r w:rsidR="00AA435F" w:rsidRPr="002C5DD6">
        <w:rPr>
          <w:spacing w:val="-1"/>
          <w:sz w:val="28"/>
          <w:szCs w:val="28"/>
        </w:rPr>
        <w:t>собственные средства Учредителя;</w:t>
      </w:r>
    </w:p>
    <w:p w:rsidR="00AA435F" w:rsidRPr="002C5DD6" w:rsidRDefault="001A2175" w:rsidP="001A2175">
      <w:pPr>
        <w:shd w:val="clear" w:color="auto" w:fill="FFFFFF"/>
        <w:tabs>
          <w:tab w:val="left" w:pos="2155"/>
        </w:tabs>
        <w:spacing w:before="101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- </w:t>
      </w:r>
      <w:r w:rsidR="00AA435F" w:rsidRPr="002C5DD6">
        <w:rPr>
          <w:spacing w:val="-1"/>
          <w:sz w:val="28"/>
          <w:szCs w:val="28"/>
        </w:rPr>
        <w:t xml:space="preserve">имущество,     переданное     школе     собственником     или </w:t>
      </w:r>
      <w:r w:rsidR="00AA435F" w:rsidRPr="002C5DD6">
        <w:rPr>
          <w:sz w:val="28"/>
          <w:szCs w:val="28"/>
        </w:rPr>
        <w:t>уполномоченным органом на праве оперативного управления;</w:t>
      </w:r>
    </w:p>
    <w:p w:rsidR="00AA435F" w:rsidRPr="002C5DD6" w:rsidRDefault="001A2175" w:rsidP="001A2175">
      <w:pPr>
        <w:shd w:val="clear" w:color="auto" w:fill="FFFFFF"/>
        <w:tabs>
          <w:tab w:val="left" w:pos="2155"/>
        </w:tabs>
        <w:spacing w:before="11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- </w:t>
      </w:r>
      <w:r w:rsidR="00AA435F" w:rsidRPr="002C5DD6">
        <w:rPr>
          <w:spacing w:val="-1"/>
          <w:sz w:val="28"/>
          <w:szCs w:val="28"/>
        </w:rPr>
        <w:t>бюджетные и внебюджетные средства, в том числе:</w:t>
      </w:r>
    </w:p>
    <w:p w:rsidR="00AA435F" w:rsidRPr="002C5DD6" w:rsidRDefault="00AA435F" w:rsidP="001A2175">
      <w:pPr>
        <w:shd w:val="clear" w:color="auto" w:fill="FFFFFF"/>
        <w:spacing w:before="91"/>
        <w:ind w:right="19"/>
        <w:jc w:val="both"/>
      </w:pPr>
      <w:r w:rsidRPr="002C5DD6">
        <w:rPr>
          <w:sz w:val="28"/>
          <w:szCs w:val="28"/>
        </w:rPr>
        <w:t xml:space="preserve">- средства, полученные за предоставление </w:t>
      </w:r>
      <w:r w:rsidRPr="002C5DD6">
        <w:rPr>
          <w:spacing w:val="-1"/>
          <w:sz w:val="28"/>
          <w:szCs w:val="28"/>
        </w:rPr>
        <w:t>дополнительных платных образовательных услуг</w:t>
      </w:r>
      <w:r w:rsidRPr="002C5DD6">
        <w:rPr>
          <w:sz w:val="28"/>
          <w:szCs w:val="28"/>
        </w:rPr>
        <w:t xml:space="preserve"> и иной, приносящей доход деятельности;</w:t>
      </w:r>
    </w:p>
    <w:p w:rsidR="00AA435F" w:rsidRPr="002C5DD6" w:rsidRDefault="00AA435F" w:rsidP="001A2175">
      <w:pPr>
        <w:shd w:val="clear" w:color="auto" w:fill="FFFFFF"/>
        <w:spacing w:before="96"/>
        <w:ind w:right="10"/>
        <w:jc w:val="both"/>
      </w:pPr>
      <w:r w:rsidRPr="002C5DD6">
        <w:rPr>
          <w:sz w:val="28"/>
          <w:szCs w:val="28"/>
        </w:rPr>
        <w:t>- добровольные пожертвования физических и (или) юридических лиц;</w:t>
      </w:r>
    </w:p>
    <w:p w:rsidR="00AA435F" w:rsidRPr="002C5DD6" w:rsidRDefault="00AA435F" w:rsidP="001A2175">
      <w:pPr>
        <w:shd w:val="clear" w:color="auto" w:fill="FFFFFF"/>
        <w:spacing w:before="96"/>
        <w:jc w:val="both"/>
      </w:pPr>
      <w:r w:rsidRPr="002C5DD6">
        <w:rPr>
          <w:sz w:val="28"/>
          <w:szCs w:val="28"/>
        </w:rPr>
        <w:t>-   гранты отечественных и (или) иностранных юридических лиц, переданные школе для реализации программ, утвержденных в установленном порядке;</w:t>
      </w:r>
    </w:p>
    <w:p w:rsidR="00AA435F" w:rsidRPr="002C5DD6" w:rsidRDefault="00AA435F" w:rsidP="001A2175">
      <w:pPr>
        <w:shd w:val="clear" w:color="auto" w:fill="FFFFFF"/>
        <w:spacing w:before="96"/>
        <w:jc w:val="both"/>
      </w:pPr>
      <w:r w:rsidRPr="002C5DD6">
        <w:rPr>
          <w:spacing w:val="-1"/>
          <w:sz w:val="28"/>
          <w:szCs w:val="28"/>
        </w:rPr>
        <w:t>-  другие источники, не запрещенные законом.</w:t>
      </w:r>
    </w:p>
    <w:p w:rsidR="00AA435F" w:rsidRPr="002C5DD6" w:rsidRDefault="00AA435F" w:rsidP="00042B74">
      <w:pPr>
        <w:shd w:val="clear" w:color="auto" w:fill="FFFFFF"/>
        <w:spacing w:before="101"/>
        <w:ind w:left="29" w:right="5" w:firstLine="710"/>
        <w:jc w:val="both"/>
      </w:pPr>
      <w:r w:rsidRPr="002C5DD6">
        <w:rPr>
          <w:sz w:val="28"/>
          <w:szCs w:val="28"/>
        </w:rPr>
        <w:t>Привлечение школой дополнительных средств не влечет за собой снижения нормативов и (или) абсолютных размеров ее финансирования из бюджета Учредителя.</w:t>
      </w:r>
    </w:p>
    <w:p w:rsidR="00AA435F" w:rsidRPr="002C5DD6" w:rsidRDefault="00AA435F" w:rsidP="00042B74">
      <w:pPr>
        <w:shd w:val="clear" w:color="auto" w:fill="FFFFFF"/>
        <w:spacing w:before="82"/>
        <w:ind w:left="29" w:right="5" w:firstLine="720"/>
        <w:jc w:val="both"/>
      </w:pPr>
      <w:r w:rsidRPr="002C5DD6">
        <w:rPr>
          <w:sz w:val="28"/>
          <w:szCs w:val="28"/>
        </w:rPr>
        <w:t>Школа самостоятельно распоряжается имуществом и финансовыми ресурсами, полученными за счет внебюджетных источников, учитывает его на отдельном балансе и использует в уставных целях.</w:t>
      </w:r>
    </w:p>
    <w:p w:rsidR="00AA435F" w:rsidRPr="002C5DD6" w:rsidRDefault="00B53471" w:rsidP="001A2175">
      <w:pPr>
        <w:shd w:val="clear" w:color="auto" w:fill="FFFFFF"/>
        <w:tabs>
          <w:tab w:val="left" w:pos="1363"/>
        </w:tabs>
        <w:spacing w:before="120"/>
        <w:ind w:right="264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>8</w:t>
      </w:r>
      <w:r w:rsidR="00AA435F">
        <w:rPr>
          <w:sz w:val="28"/>
          <w:szCs w:val="28"/>
        </w:rPr>
        <w:t>.7.</w:t>
      </w:r>
      <w:r w:rsidR="00AA435F" w:rsidRPr="002C5DD6">
        <w:rPr>
          <w:sz w:val="28"/>
          <w:szCs w:val="28"/>
        </w:rPr>
        <w:t xml:space="preserve">  Денежные средства и имущество, приобретенные школой в результате приносящей доход деятельности, используются в соответствии с Уставными целями.</w:t>
      </w:r>
    </w:p>
    <w:p w:rsidR="00AA435F" w:rsidRPr="002C5DD6" w:rsidRDefault="00B53471" w:rsidP="007B3614">
      <w:pPr>
        <w:shd w:val="clear" w:color="auto" w:fill="FFFFFF"/>
        <w:tabs>
          <w:tab w:val="left" w:pos="3178"/>
          <w:tab w:val="left" w:pos="6830"/>
          <w:tab w:val="left" w:pos="9250"/>
        </w:tabs>
        <w:spacing w:before="115"/>
        <w:ind w:right="264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>8</w:t>
      </w:r>
      <w:r w:rsidR="00AA435F">
        <w:rPr>
          <w:sz w:val="28"/>
          <w:szCs w:val="28"/>
        </w:rPr>
        <w:t>.8.</w:t>
      </w:r>
      <w:r w:rsidR="00AA435F" w:rsidRPr="002C5DD6">
        <w:rPr>
          <w:sz w:val="28"/>
          <w:szCs w:val="28"/>
        </w:rPr>
        <w:t xml:space="preserve">Школа может оказывать на договорной основе обучающимся, населению, предприятиям, учреждениям и организациям платные дополнительные образовательные услуги, не предусмотренные </w:t>
      </w:r>
      <w:r w:rsidR="00AA435F" w:rsidRPr="002C5DD6">
        <w:rPr>
          <w:spacing w:val="-3"/>
          <w:sz w:val="28"/>
          <w:szCs w:val="28"/>
        </w:rPr>
        <w:t>соответствующими</w:t>
      </w:r>
      <w:r w:rsidR="00AA435F" w:rsidRPr="002C5DD6">
        <w:rPr>
          <w:rFonts w:ascii="Arial" w:hAnsi="Arial" w:cs="Arial"/>
          <w:sz w:val="28"/>
          <w:szCs w:val="28"/>
        </w:rPr>
        <w:tab/>
      </w:r>
      <w:r w:rsidR="00AA435F" w:rsidRPr="002C5DD6">
        <w:rPr>
          <w:spacing w:val="-3"/>
          <w:sz w:val="28"/>
          <w:szCs w:val="28"/>
        </w:rPr>
        <w:t>общеобразовательными</w:t>
      </w:r>
      <w:r w:rsidR="00AA435F" w:rsidRPr="002C5DD6">
        <w:rPr>
          <w:rFonts w:ascii="Arial" w:hAnsi="Arial" w:cs="Arial"/>
          <w:sz w:val="28"/>
          <w:szCs w:val="28"/>
        </w:rPr>
        <w:tab/>
      </w:r>
      <w:r w:rsidR="00AA435F" w:rsidRPr="002C5DD6">
        <w:rPr>
          <w:spacing w:val="-3"/>
          <w:sz w:val="28"/>
          <w:szCs w:val="28"/>
        </w:rPr>
        <w:t>программами</w:t>
      </w:r>
      <w:r w:rsidR="00680532">
        <w:rPr>
          <w:spacing w:val="-3"/>
          <w:sz w:val="28"/>
          <w:szCs w:val="28"/>
        </w:rPr>
        <w:t xml:space="preserve"> </w:t>
      </w:r>
      <w:r w:rsidR="00AA435F" w:rsidRPr="002C5DD6">
        <w:rPr>
          <w:sz w:val="28"/>
          <w:szCs w:val="28"/>
        </w:rPr>
        <w:t>и федеральными государственными образовательными стандартами, в частности, Школа вправе:</w:t>
      </w:r>
    </w:p>
    <w:p w:rsidR="00AA435F" w:rsidRPr="002C5DD6" w:rsidRDefault="00AA435F" w:rsidP="00042B74">
      <w:pPr>
        <w:jc w:val="both"/>
        <w:rPr>
          <w:rFonts w:ascii="Arial" w:hAnsi="Arial"/>
          <w:sz w:val="2"/>
          <w:szCs w:val="2"/>
        </w:rPr>
      </w:pPr>
    </w:p>
    <w:p w:rsidR="00AA435F" w:rsidRPr="002C5DD6" w:rsidRDefault="001A2175" w:rsidP="001A2175">
      <w:pPr>
        <w:shd w:val="clear" w:color="auto" w:fill="FFFFFF"/>
        <w:tabs>
          <w:tab w:val="left" w:pos="2131"/>
        </w:tabs>
        <w:spacing w:before="125"/>
        <w:ind w:right="274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-</w:t>
      </w:r>
      <w:r w:rsidR="00AA435F" w:rsidRPr="002C5DD6">
        <w:rPr>
          <w:spacing w:val="-2"/>
          <w:sz w:val="28"/>
          <w:szCs w:val="28"/>
        </w:rPr>
        <w:t xml:space="preserve">проводить профессиональную подготовку обучающихся по </w:t>
      </w:r>
      <w:r w:rsidR="00AA435F" w:rsidRPr="002C5DD6">
        <w:rPr>
          <w:sz w:val="28"/>
          <w:szCs w:val="28"/>
        </w:rPr>
        <w:t>договорам и совместно с предприятиями, учреждениями и организациями в качестве дополнительных (в том числе платных) образовательных услуг при наличии соответствующей лицензии. Начальная профессиональная подготовка проводится только с согласия обучающихся и их родителей;</w:t>
      </w:r>
    </w:p>
    <w:p w:rsidR="00AA435F" w:rsidRPr="002C5DD6" w:rsidRDefault="001A2175" w:rsidP="001A2175">
      <w:pPr>
        <w:shd w:val="clear" w:color="auto" w:fill="FFFFFF"/>
        <w:tabs>
          <w:tab w:val="left" w:pos="2131"/>
        </w:tabs>
        <w:spacing w:before="115"/>
        <w:ind w:right="27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A435F" w:rsidRPr="002C5DD6">
        <w:rPr>
          <w:sz w:val="28"/>
          <w:szCs w:val="28"/>
        </w:rPr>
        <w:t xml:space="preserve">организовывать изучение специальных курсов, дополнительных предметов и циклов дисциплин сверх часов и сверх программ по данным </w:t>
      </w:r>
      <w:r w:rsidR="00AA435F" w:rsidRPr="002C5DD6">
        <w:rPr>
          <w:sz w:val="28"/>
          <w:szCs w:val="28"/>
        </w:rPr>
        <w:lastRenderedPageBreak/>
        <w:t>дисциплинам, предусмотренным учебным планом;</w:t>
      </w:r>
    </w:p>
    <w:p w:rsidR="00AA435F" w:rsidRPr="002C5DD6" w:rsidRDefault="001A2175" w:rsidP="001A2175">
      <w:pPr>
        <w:shd w:val="clear" w:color="auto" w:fill="FFFFFF"/>
        <w:tabs>
          <w:tab w:val="left" w:pos="2131"/>
        </w:tabs>
        <w:spacing w:before="110"/>
        <w:ind w:right="27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A435F" w:rsidRPr="002C5DD6">
        <w:rPr>
          <w:sz w:val="28"/>
          <w:szCs w:val="28"/>
        </w:rPr>
        <w:t>проводить репетиторство с обучающимися другого образовательного учреждения;</w:t>
      </w:r>
    </w:p>
    <w:p w:rsidR="00AA435F" w:rsidRPr="002C5DD6" w:rsidRDefault="001A2175" w:rsidP="001A2175">
      <w:pPr>
        <w:shd w:val="clear" w:color="auto" w:fill="FFFFFF"/>
        <w:tabs>
          <w:tab w:val="left" w:pos="2131"/>
        </w:tabs>
        <w:spacing w:before="101"/>
        <w:ind w:right="293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>-</w:t>
      </w:r>
      <w:r w:rsidR="00AA435F" w:rsidRPr="002C5DD6">
        <w:rPr>
          <w:spacing w:val="-3"/>
          <w:sz w:val="28"/>
          <w:szCs w:val="28"/>
        </w:rPr>
        <w:t>организовывать курсы по:</w:t>
      </w:r>
    </w:p>
    <w:p w:rsidR="00AA435F" w:rsidRPr="002C5DD6" w:rsidRDefault="00AA435F" w:rsidP="001A2175">
      <w:pPr>
        <w:shd w:val="clear" w:color="auto" w:fill="FFFFFF"/>
        <w:jc w:val="both"/>
      </w:pPr>
      <w:r w:rsidRPr="002C5DD6">
        <w:rPr>
          <w:sz w:val="28"/>
          <w:szCs w:val="28"/>
        </w:rPr>
        <w:t xml:space="preserve">- подготовке к поступлению в средние и высшие </w:t>
      </w:r>
      <w:r w:rsidRPr="002C5DD6">
        <w:rPr>
          <w:spacing w:val="-1"/>
          <w:sz w:val="28"/>
          <w:szCs w:val="28"/>
        </w:rPr>
        <w:t>профессиональные образовательные учреждения;</w:t>
      </w:r>
    </w:p>
    <w:p w:rsidR="001A2175" w:rsidRDefault="00AA435F" w:rsidP="00042B74">
      <w:pPr>
        <w:shd w:val="clear" w:color="auto" w:fill="FFFFFF"/>
        <w:spacing w:before="24"/>
        <w:jc w:val="both"/>
        <w:rPr>
          <w:spacing w:val="-2"/>
          <w:sz w:val="28"/>
          <w:szCs w:val="28"/>
        </w:rPr>
      </w:pPr>
      <w:r w:rsidRPr="002C5DD6">
        <w:rPr>
          <w:spacing w:val="-2"/>
          <w:sz w:val="28"/>
          <w:szCs w:val="28"/>
        </w:rPr>
        <w:t xml:space="preserve">-    </w:t>
      </w:r>
      <w:r w:rsidR="001A2175">
        <w:rPr>
          <w:spacing w:val="-2"/>
          <w:sz w:val="28"/>
          <w:szCs w:val="28"/>
        </w:rPr>
        <w:t xml:space="preserve">   изучению иностранных языков</w:t>
      </w:r>
    </w:p>
    <w:p w:rsidR="00AA435F" w:rsidRPr="001A2175" w:rsidRDefault="001A2175" w:rsidP="00042B74">
      <w:pPr>
        <w:shd w:val="clear" w:color="auto" w:fill="FFFFFF"/>
        <w:spacing w:before="24"/>
        <w:jc w:val="both"/>
        <w:rPr>
          <w:spacing w:val="-2"/>
          <w:sz w:val="28"/>
          <w:szCs w:val="28"/>
        </w:rPr>
      </w:pPr>
      <w:r>
        <w:rPr>
          <w:spacing w:val="-1"/>
          <w:sz w:val="28"/>
          <w:szCs w:val="28"/>
        </w:rPr>
        <w:t xml:space="preserve"> -     </w:t>
      </w:r>
      <w:r w:rsidR="00AA435F" w:rsidRPr="002C5DD6">
        <w:rPr>
          <w:spacing w:val="-1"/>
          <w:sz w:val="28"/>
          <w:szCs w:val="28"/>
        </w:rPr>
        <w:t>информатике и вычислительной технике;</w:t>
      </w:r>
    </w:p>
    <w:p w:rsidR="00AA435F" w:rsidRPr="002C5DD6" w:rsidRDefault="001A2175" w:rsidP="00042B74">
      <w:pPr>
        <w:shd w:val="clear" w:color="auto" w:fill="FFFFFF"/>
        <w:jc w:val="both"/>
      </w:pPr>
      <w:r>
        <w:rPr>
          <w:spacing w:val="-2"/>
          <w:sz w:val="28"/>
          <w:szCs w:val="28"/>
        </w:rPr>
        <w:t xml:space="preserve">- </w:t>
      </w:r>
      <w:r w:rsidR="00AA435F" w:rsidRPr="002C5DD6">
        <w:rPr>
          <w:spacing w:val="-2"/>
          <w:sz w:val="28"/>
          <w:szCs w:val="28"/>
        </w:rPr>
        <w:t>оказанию услуг психологической службы и логопеда;</w:t>
      </w:r>
    </w:p>
    <w:p w:rsidR="00AA435F" w:rsidRPr="002C5DD6" w:rsidRDefault="001A2175" w:rsidP="001A2175">
      <w:pPr>
        <w:shd w:val="clear" w:color="auto" w:fill="FFFFFF"/>
        <w:spacing w:before="86"/>
        <w:ind w:right="5"/>
        <w:jc w:val="both"/>
      </w:pPr>
      <w:r>
        <w:rPr>
          <w:sz w:val="28"/>
          <w:szCs w:val="28"/>
        </w:rPr>
        <w:t xml:space="preserve">-  </w:t>
      </w:r>
      <w:r w:rsidR="00AA435F" w:rsidRPr="002C5DD6">
        <w:rPr>
          <w:sz w:val="28"/>
          <w:szCs w:val="28"/>
        </w:rPr>
        <w:t xml:space="preserve"> переподготовке кадров с освоением новых специальностей;</w:t>
      </w:r>
    </w:p>
    <w:p w:rsidR="00AA435F" w:rsidRPr="002C5DD6" w:rsidRDefault="001A2175" w:rsidP="001A2175">
      <w:pPr>
        <w:shd w:val="clear" w:color="auto" w:fill="FFFFFF"/>
        <w:spacing w:before="19"/>
        <w:jc w:val="both"/>
      </w:pPr>
      <w:r>
        <w:rPr>
          <w:spacing w:val="-1"/>
          <w:sz w:val="28"/>
          <w:szCs w:val="28"/>
        </w:rPr>
        <w:t xml:space="preserve">- </w:t>
      </w:r>
      <w:r w:rsidR="00AA435F" w:rsidRPr="002C5DD6">
        <w:rPr>
          <w:spacing w:val="-1"/>
          <w:sz w:val="28"/>
          <w:szCs w:val="28"/>
        </w:rPr>
        <w:t>создавать объединения дополнительного образования  по обучению:</w:t>
      </w:r>
    </w:p>
    <w:p w:rsidR="00AA435F" w:rsidRPr="002C5DD6" w:rsidRDefault="001A2175" w:rsidP="001A2175">
      <w:pPr>
        <w:shd w:val="clear" w:color="auto" w:fill="FFFFFF"/>
        <w:jc w:val="both"/>
      </w:pPr>
      <w:r>
        <w:rPr>
          <w:spacing w:val="-2"/>
          <w:sz w:val="28"/>
          <w:szCs w:val="28"/>
        </w:rPr>
        <w:t xml:space="preserve">- </w:t>
      </w:r>
      <w:r w:rsidR="00AA435F" w:rsidRPr="002C5DD6">
        <w:rPr>
          <w:spacing w:val="-2"/>
          <w:sz w:val="28"/>
          <w:szCs w:val="28"/>
        </w:rPr>
        <w:t xml:space="preserve"> игре на музыкальных инструментах;</w:t>
      </w:r>
    </w:p>
    <w:p w:rsidR="00AA435F" w:rsidRPr="002C5DD6" w:rsidRDefault="001A2175" w:rsidP="00042B74">
      <w:pPr>
        <w:shd w:val="clear" w:color="auto" w:fill="FFFFFF"/>
        <w:jc w:val="both"/>
      </w:pPr>
      <w:r>
        <w:rPr>
          <w:spacing w:val="-1"/>
          <w:sz w:val="28"/>
          <w:szCs w:val="28"/>
        </w:rPr>
        <w:t xml:space="preserve">-  </w:t>
      </w:r>
      <w:r w:rsidR="00AA435F" w:rsidRPr="002C5DD6">
        <w:rPr>
          <w:spacing w:val="-1"/>
          <w:sz w:val="28"/>
          <w:szCs w:val="28"/>
        </w:rPr>
        <w:t>кройке и шитью, вязанию, домоводству;</w:t>
      </w:r>
    </w:p>
    <w:p w:rsidR="00AA435F" w:rsidRPr="002C5DD6" w:rsidRDefault="001A2175" w:rsidP="001A2175">
      <w:pPr>
        <w:shd w:val="clear" w:color="auto" w:fill="FFFFFF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-</w:t>
      </w:r>
      <w:r w:rsidR="00AA435F" w:rsidRPr="002C5DD6">
        <w:rPr>
          <w:spacing w:val="-4"/>
          <w:sz w:val="28"/>
          <w:szCs w:val="28"/>
        </w:rPr>
        <w:t xml:space="preserve"> танцам;</w:t>
      </w:r>
    </w:p>
    <w:p w:rsidR="00AA435F" w:rsidRPr="002C5DD6" w:rsidRDefault="001A2175" w:rsidP="001A2175">
      <w:pPr>
        <w:shd w:val="clear" w:color="auto" w:fill="FFFFFF"/>
        <w:jc w:val="both"/>
      </w:pPr>
      <w:r>
        <w:rPr>
          <w:spacing w:val="-4"/>
          <w:sz w:val="28"/>
          <w:szCs w:val="28"/>
        </w:rPr>
        <w:t xml:space="preserve">- </w:t>
      </w:r>
      <w:r w:rsidR="00AA435F" w:rsidRPr="002C5DD6">
        <w:rPr>
          <w:spacing w:val="-4"/>
          <w:sz w:val="28"/>
          <w:szCs w:val="28"/>
        </w:rPr>
        <w:t xml:space="preserve"> вокалу;</w:t>
      </w:r>
    </w:p>
    <w:p w:rsidR="001A2175" w:rsidRDefault="001A2175" w:rsidP="001A2175">
      <w:pPr>
        <w:shd w:val="clear" w:color="auto" w:fill="FFFFFF"/>
        <w:spacing w:before="91"/>
        <w:ind w:right="14"/>
        <w:jc w:val="both"/>
      </w:pPr>
      <w:r>
        <w:rPr>
          <w:sz w:val="28"/>
          <w:szCs w:val="28"/>
        </w:rPr>
        <w:t>-</w:t>
      </w:r>
      <w:r w:rsidR="00AA435F" w:rsidRPr="002C5DD6">
        <w:rPr>
          <w:sz w:val="28"/>
          <w:szCs w:val="28"/>
        </w:rPr>
        <w:t xml:space="preserve">  живописи, графике, скульптуре, народным промыслам;</w:t>
      </w:r>
    </w:p>
    <w:p w:rsidR="00AA435F" w:rsidRPr="002C5DD6" w:rsidRDefault="001A2175" w:rsidP="001A2175">
      <w:pPr>
        <w:shd w:val="clear" w:color="auto" w:fill="FFFFFF"/>
        <w:spacing w:before="91"/>
        <w:ind w:right="14"/>
        <w:jc w:val="both"/>
      </w:pPr>
      <w:r>
        <w:rPr>
          <w:spacing w:val="-1"/>
          <w:sz w:val="28"/>
          <w:szCs w:val="28"/>
        </w:rPr>
        <w:t xml:space="preserve">- </w:t>
      </w:r>
      <w:r w:rsidR="00AA435F" w:rsidRPr="002C5DD6">
        <w:rPr>
          <w:spacing w:val="-1"/>
          <w:sz w:val="28"/>
          <w:szCs w:val="28"/>
        </w:rPr>
        <w:t>фото-, кино-, видео-, радиоделу и другие;</w:t>
      </w:r>
    </w:p>
    <w:p w:rsidR="00AA435F" w:rsidRPr="002C5DD6" w:rsidRDefault="001A2175" w:rsidP="001A2175">
      <w:pPr>
        <w:shd w:val="clear" w:color="auto" w:fill="FFFFFF"/>
        <w:tabs>
          <w:tab w:val="left" w:pos="1411"/>
        </w:tabs>
        <w:spacing w:before="101"/>
        <w:ind w:right="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A435F" w:rsidRPr="002C5DD6">
        <w:rPr>
          <w:sz w:val="28"/>
          <w:szCs w:val="28"/>
        </w:rPr>
        <w:t>организовывать студии, группы, школы, клубы, работающие по программам дополнительного образования;</w:t>
      </w:r>
    </w:p>
    <w:p w:rsidR="00AA435F" w:rsidRPr="002C5DD6" w:rsidRDefault="001A2175" w:rsidP="001A2175">
      <w:pPr>
        <w:shd w:val="clear" w:color="auto" w:fill="FFFFFF"/>
        <w:tabs>
          <w:tab w:val="left" w:pos="1411"/>
        </w:tabs>
        <w:spacing w:before="106"/>
        <w:ind w:right="24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- </w:t>
      </w:r>
      <w:r w:rsidR="00AA435F" w:rsidRPr="002C5DD6">
        <w:rPr>
          <w:spacing w:val="-3"/>
          <w:sz w:val="28"/>
          <w:szCs w:val="28"/>
        </w:rPr>
        <w:t xml:space="preserve">создавать группы по адаптации детей к условиям школьной </w:t>
      </w:r>
      <w:r w:rsidR="00AA435F" w:rsidRPr="002C5DD6">
        <w:rPr>
          <w:sz w:val="28"/>
          <w:szCs w:val="28"/>
        </w:rPr>
        <w:t>жизни;</w:t>
      </w:r>
    </w:p>
    <w:p w:rsidR="00AA435F" w:rsidRPr="002C5DD6" w:rsidRDefault="001A2175" w:rsidP="001A2175">
      <w:pPr>
        <w:shd w:val="clear" w:color="auto" w:fill="FFFFFF"/>
        <w:tabs>
          <w:tab w:val="left" w:pos="1411"/>
        </w:tabs>
        <w:spacing w:before="120"/>
        <w:ind w:right="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A435F" w:rsidRPr="002C5DD6">
        <w:rPr>
          <w:sz w:val="28"/>
          <w:szCs w:val="28"/>
        </w:rPr>
        <w:t>создавать спортивные и физкультурно-оздоровительные секции и группы;</w:t>
      </w:r>
    </w:p>
    <w:p w:rsidR="00AA435F" w:rsidRPr="002C5DD6" w:rsidRDefault="001A2175" w:rsidP="001A2175">
      <w:pPr>
        <w:shd w:val="clear" w:color="auto" w:fill="FFFFFF"/>
        <w:tabs>
          <w:tab w:val="left" w:pos="1411"/>
        </w:tabs>
        <w:spacing w:before="134"/>
        <w:ind w:right="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A435F" w:rsidRPr="002C5DD6">
        <w:rPr>
          <w:sz w:val="28"/>
          <w:szCs w:val="28"/>
        </w:rPr>
        <w:t>оказывать сопутствующие услуги, связанные с учебно-воспитательным процессом (сверх услуг, финансируемых Учредителем):</w:t>
      </w:r>
    </w:p>
    <w:p w:rsidR="00AA435F" w:rsidRPr="002C5DD6" w:rsidRDefault="00AA435F" w:rsidP="001A2175">
      <w:pPr>
        <w:shd w:val="clear" w:color="auto" w:fill="FFFFFF"/>
        <w:spacing w:before="110"/>
        <w:jc w:val="both"/>
      </w:pPr>
      <w:r w:rsidRPr="002C5DD6">
        <w:rPr>
          <w:spacing w:val="-3"/>
          <w:sz w:val="28"/>
          <w:szCs w:val="28"/>
        </w:rPr>
        <w:t xml:space="preserve">- по    новым    информационным    услугам    для    всех </w:t>
      </w:r>
      <w:r w:rsidRPr="002C5DD6">
        <w:rPr>
          <w:sz w:val="28"/>
          <w:szCs w:val="28"/>
        </w:rPr>
        <w:t>участников образовательного процесса Школы;</w:t>
      </w:r>
    </w:p>
    <w:p w:rsidR="00AA435F" w:rsidRPr="002C5DD6" w:rsidRDefault="00AA435F" w:rsidP="001A2175">
      <w:pPr>
        <w:shd w:val="clear" w:color="auto" w:fill="FFFFFF"/>
        <w:spacing w:before="115"/>
        <w:ind w:right="29"/>
        <w:jc w:val="both"/>
      </w:pPr>
      <w:r w:rsidRPr="002C5DD6">
        <w:rPr>
          <w:sz w:val="28"/>
          <w:szCs w:val="28"/>
        </w:rPr>
        <w:t xml:space="preserve">- по организации работы в Интернете (навигация по </w:t>
      </w:r>
      <w:r w:rsidRPr="002C5DD6">
        <w:rPr>
          <w:spacing w:val="-1"/>
          <w:sz w:val="28"/>
          <w:szCs w:val="28"/>
        </w:rPr>
        <w:t xml:space="preserve">Интернету, поиск и получение информации с сайтов, услуги </w:t>
      </w:r>
      <w:r w:rsidRPr="002C5DD6">
        <w:rPr>
          <w:sz w:val="28"/>
          <w:szCs w:val="28"/>
        </w:rPr>
        <w:t>электронной почты, дистанционное образование);</w:t>
      </w:r>
    </w:p>
    <w:p w:rsidR="00AA435F" w:rsidRPr="002C5DD6" w:rsidRDefault="00AA435F" w:rsidP="001A2175">
      <w:pPr>
        <w:shd w:val="clear" w:color="auto" w:fill="FFFFFF"/>
        <w:spacing w:before="101"/>
        <w:ind w:right="34"/>
        <w:jc w:val="both"/>
      </w:pPr>
      <w:r w:rsidRPr="002C5DD6">
        <w:rPr>
          <w:sz w:val="28"/>
          <w:szCs w:val="28"/>
        </w:rPr>
        <w:t>- по оказанию консалтинговых услуг о состоянии рынка учебной литературы, услуг в сфере образования;</w:t>
      </w:r>
    </w:p>
    <w:p w:rsidR="00AA435F" w:rsidRPr="002C5DD6" w:rsidRDefault="00AA435F" w:rsidP="001A2175">
      <w:pPr>
        <w:shd w:val="clear" w:color="auto" w:fill="FFFFFF"/>
        <w:spacing w:before="115"/>
        <w:ind w:right="34"/>
        <w:jc w:val="both"/>
        <w:rPr>
          <w:sz w:val="28"/>
          <w:szCs w:val="28"/>
        </w:rPr>
      </w:pPr>
      <w:r w:rsidRPr="002C5DD6">
        <w:rPr>
          <w:sz w:val="28"/>
          <w:szCs w:val="28"/>
        </w:rPr>
        <w:t xml:space="preserve">- по организации досуга детей (дискотеки, клубы по </w:t>
      </w:r>
      <w:r w:rsidRPr="002C5DD6">
        <w:rPr>
          <w:spacing w:val="-2"/>
          <w:sz w:val="28"/>
          <w:szCs w:val="28"/>
        </w:rPr>
        <w:t xml:space="preserve">интересам, творческие мастерские, лектории, театры, концертная </w:t>
      </w:r>
      <w:r w:rsidRPr="002C5DD6">
        <w:rPr>
          <w:sz w:val="28"/>
          <w:szCs w:val="28"/>
        </w:rPr>
        <w:t>деятельность, организация экскурсий, туристических походов, спортивно-зрелищных мероприятий, выдача напрокат аудио-, видеоаппаратуры, культинвентаря и спортинвентаря);</w:t>
      </w:r>
    </w:p>
    <w:p w:rsidR="00AA435F" w:rsidRPr="002C5DD6" w:rsidRDefault="001A2175" w:rsidP="001A2175">
      <w:pPr>
        <w:shd w:val="clear" w:color="auto" w:fill="FFFFFF"/>
        <w:tabs>
          <w:tab w:val="left" w:pos="2126"/>
        </w:tabs>
        <w:spacing w:before="120"/>
        <w:ind w:right="2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A435F" w:rsidRPr="002C5DD6">
        <w:rPr>
          <w:sz w:val="28"/>
          <w:szCs w:val="28"/>
        </w:rPr>
        <w:t>другие услуги, не запрещенные действующим законодательством.</w:t>
      </w:r>
    </w:p>
    <w:p w:rsidR="00AA435F" w:rsidRPr="002C5DD6" w:rsidRDefault="00AA435F" w:rsidP="001A2175">
      <w:pPr>
        <w:shd w:val="clear" w:color="auto" w:fill="FFFFFF"/>
        <w:spacing w:before="115"/>
        <w:ind w:right="288"/>
        <w:jc w:val="both"/>
      </w:pPr>
      <w:r w:rsidRPr="002C5DD6">
        <w:rPr>
          <w:sz w:val="28"/>
          <w:szCs w:val="28"/>
        </w:rPr>
        <w:t>Средства, полученные от оказания платных услуг, используются на обеспечение и развитие образовательного процесса, в том числе на приобретение учебного оборудования, социальную и материальную поддержку работников школы.</w:t>
      </w:r>
    </w:p>
    <w:p w:rsidR="00AA435F" w:rsidRPr="002C5DD6" w:rsidRDefault="00B53471" w:rsidP="001A2175">
      <w:pPr>
        <w:shd w:val="clear" w:color="auto" w:fill="FFFFFF"/>
        <w:spacing w:before="110"/>
        <w:ind w:right="298"/>
        <w:jc w:val="both"/>
      </w:pPr>
      <w:r>
        <w:rPr>
          <w:sz w:val="28"/>
          <w:szCs w:val="28"/>
        </w:rPr>
        <w:lastRenderedPageBreak/>
        <w:t>8</w:t>
      </w:r>
      <w:r w:rsidR="00AA435F">
        <w:rPr>
          <w:sz w:val="28"/>
          <w:szCs w:val="28"/>
        </w:rPr>
        <w:t>.9</w:t>
      </w:r>
      <w:r w:rsidR="00AA435F" w:rsidRPr="002C5DD6">
        <w:rPr>
          <w:sz w:val="28"/>
          <w:szCs w:val="28"/>
        </w:rPr>
        <w:t>. Школа имеет право привлекать сторонние организации и фирмы для оказания платных дополнительных услуг при наличии у них соответствующей образовательной лицензии.</w:t>
      </w:r>
    </w:p>
    <w:p w:rsidR="00AA435F" w:rsidRPr="002C5DD6" w:rsidRDefault="00B53471" w:rsidP="001A2175">
      <w:pPr>
        <w:shd w:val="clear" w:color="auto" w:fill="FFFFFF"/>
        <w:tabs>
          <w:tab w:val="left" w:pos="1478"/>
        </w:tabs>
        <w:ind w:left="24" w:right="298"/>
        <w:jc w:val="both"/>
      </w:pPr>
      <w:r>
        <w:rPr>
          <w:spacing w:val="-7"/>
          <w:sz w:val="28"/>
          <w:szCs w:val="28"/>
        </w:rPr>
        <w:t>8</w:t>
      </w:r>
      <w:r w:rsidR="00AA435F">
        <w:rPr>
          <w:spacing w:val="-7"/>
          <w:sz w:val="28"/>
          <w:szCs w:val="28"/>
        </w:rPr>
        <w:t>.10</w:t>
      </w:r>
      <w:r w:rsidR="00AA435F" w:rsidRPr="002C5DD6">
        <w:rPr>
          <w:spacing w:val="-7"/>
          <w:sz w:val="28"/>
          <w:szCs w:val="28"/>
        </w:rPr>
        <w:t>.</w:t>
      </w:r>
      <w:r w:rsidR="00AA435F" w:rsidRPr="002C5DD6">
        <w:rPr>
          <w:sz w:val="28"/>
          <w:szCs w:val="28"/>
        </w:rPr>
        <w:t>Имущество, полученное школой от Учредителя, не подлежит</w:t>
      </w:r>
      <w:r w:rsidR="00AA435F" w:rsidRPr="002C5DD6">
        <w:rPr>
          <w:sz w:val="28"/>
          <w:szCs w:val="28"/>
        </w:rPr>
        <w:br/>
        <w:t>изъятию и (или) отчуждению в любой форме за исключением случаев,</w:t>
      </w:r>
      <w:r w:rsidR="00AA435F" w:rsidRPr="002C5DD6">
        <w:rPr>
          <w:sz w:val="28"/>
          <w:szCs w:val="28"/>
        </w:rPr>
        <w:br/>
        <w:t>предусмотренных законодательством Российской Федерации и Республики</w:t>
      </w:r>
      <w:r w:rsidR="00AA435F" w:rsidRPr="002C5DD6">
        <w:rPr>
          <w:sz w:val="28"/>
          <w:szCs w:val="28"/>
        </w:rPr>
        <w:br/>
        <w:t>Татарстан и правовыми актами органов местного самоуправления,</w:t>
      </w:r>
      <w:r w:rsidR="00AA435F" w:rsidRPr="002C5DD6">
        <w:rPr>
          <w:sz w:val="28"/>
          <w:szCs w:val="28"/>
        </w:rPr>
        <w:br/>
        <w:t>принятыми в пределах своих полномочий.</w:t>
      </w:r>
    </w:p>
    <w:p w:rsidR="00AA435F" w:rsidRPr="002C5DD6" w:rsidRDefault="00AA435F" w:rsidP="00C40C92">
      <w:pPr>
        <w:shd w:val="clear" w:color="auto" w:fill="FFFFFF"/>
        <w:ind w:left="19" w:right="302" w:firstLine="725"/>
        <w:jc w:val="both"/>
      </w:pPr>
      <w:r w:rsidRPr="002C5DD6">
        <w:rPr>
          <w:sz w:val="28"/>
          <w:szCs w:val="28"/>
        </w:rPr>
        <w:t>Имущество, приобретенное школой за счет доходов от самостоятельной деятельности, не подлежит изъятию и (или) отчуждению в любой форме за исключением случая ликвидации школы.</w:t>
      </w:r>
    </w:p>
    <w:p w:rsidR="00AA435F" w:rsidRPr="002C5DD6" w:rsidRDefault="00B53471" w:rsidP="001A2175">
      <w:pPr>
        <w:shd w:val="clear" w:color="auto" w:fill="FFFFFF"/>
        <w:tabs>
          <w:tab w:val="left" w:pos="1560"/>
          <w:tab w:val="left" w:pos="2635"/>
          <w:tab w:val="left" w:pos="5165"/>
          <w:tab w:val="left" w:pos="7742"/>
        </w:tabs>
        <w:ind w:left="19" w:right="312"/>
        <w:jc w:val="both"/>
      </w:pPr>
      <w:r>
        <w:rPr>
          <w:spacing w:val="-8"/>
          <w:sz w:val="28"/>
          <w:szCs w:val="28"/>
        </w:rPr>
        <w:t>8</w:t>
      </w:r>
      <w:r w:rsidR="00AA435F" w:rsidRPr="002C5DD6">
        <w:rPr>
          <w:spacing w:val="-8"/>
          <w:sz w:val="28"/>
          <w:szCs w:val="28"/>
        </w:rPr>
        <w:t>.11.</w:t>
      </w:r>
      <w:r w:rsidR="006B554E" w:rsidRPr="001165F0">
        <w:rPr>
          <w:rFonts w:eastAsia="Cambria"/>
          <w:sz w:val="28"/>
          <w:szCs w:val="28"/>
          <w:lang w:eastAsia="en-US"/>
        </w:rPr>
        <w:t>Школа по согласованию с Учредителем осуществляет международное сотрудничество в соответствии с законодательством Российской Федерации и международными договорами Российской Федерации</w:t>
      </w:r>
      <w:r w:rsidR="00AA435F" w:rsidRPr="002C5DD6">
        <w:rPr>
          <w:sz w:val="28"/>
          <w:szCs w:val="28"/>
        </w:rPr>
        <w:t>.</w:t>
      </w:r>
    </w:p>
    <w:p w:rsidR="00AA435F" w:rsidRPr="002C5DD6" w:rsidRDefault="00B53471" w:rsidP="00B53471">
      <w:pPr>
        <w:shd w:val="clear" w:color="auto" w:fill="FFFFFF"/>
        <w:tabs>
          <w:tab w:val="left" w:pos="1445"/>
        </w:tabs>
        <w:ind w:right="312"/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>8.12. Ш</w:t>
      </w:r>
      <w:r w:rsidR="00AA435F" w:rsidRPr="002C5DD6">
        <w:rPr>
          <w:sz w:val="28"/>
          <w:szCs w:val="28"/>
        </w:rPr>
        <w:t>кола отвечает по своим обязательствам находящимися в ее распоряжении денежными средствами. При их недостаточности субсидиарную ответственность по обязательствам школы несет собственник соответствующего имущества в соответствии с действующим законодательством.</w:t>
      </w:r>
    </w:p>
    <w:p w:rsidR="00AA435F" w:rsidRPr="003C3E2A" w:rsidRDefault="00B53471" w:rsidP="001A2175">
      <w:pPr>
        <w:shd w:val="clear" w:color="auto" w:fill="FFFFFF"/>
        <w:tabs>
          <w:tab w:val="left" w:pos="1618"/>
        </w:tabs>
        <w:ind w:left="5" w:right="322"/>
        <w:jc w:val="both"/>
      </w:pPr>
      <w:r>
        <w:rPr>
          <w:spacing w:val="-8"/>
          <w:sz w:val="28"/>
          <w:szCs w:val="28"/>
        </w:rPr>
        <w:t>8</w:t>
      </w:r>
      <w:r w:rsidR="00AA435F">
        <w:rPr>
          <w:spacing w:val="-8"/>
          <w:sz w:val="28"/>
          <w:szCs w:val="28"/>
        </w:rPr>
        <w:t>.13</w:t>
      </w:r>
      <w:r w:rsidR="00AA435F" w:rsidRPr="002C5DD6">
        <w:rPr>
          <w:spacing w:val="-8"/>
          <w:sz w:val="28"/>
          <w:szCs w:val="28"/>
        </w:rPr>
        <w:t>.</w:t>
      </w:r>
      <w:r w:rsidR="00AA435F" w:rsidRPr="002C5DD6">
        <w:rPr>
          <w:sz w:val="28"/>
          <w:szCs w:val="28"/>
        </w:rPr>
        <w:t>Школа предоставляет Учредителю ежегодный отчет о</w:t>
      </w:r>
      <w:r w:rsidR="00AA435F" w:rsidRPr="002C5DD6">
        <w:rPr>
          <w:sz w:val="28"/>
          <w:szCs w:val="28"/>
        </w:rPr>
        <w:br/>
        <w:t>поступлении и расходовании финансовых и материальных средств.</w:t>
      </w:r>
    </w:p>
    <w:p w:rsidR="00AA435F" w:rsidRDefault="00B53471" w:rsidP="007B3614">
      <w:pPr>
        <w:shd w:val="clear" w:color="auto" w:fill="FFFFFF"/>
        <w:tabs>
          <w:tab w:val="left" w:pos="1618"/>
        </w:tabs>
        <w:spacing w:before="120"/>
        <w:ind w:left="5" w:right="322" w:firstLine="734"/>
        <w:jc w:val="both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9</w:t>
      </w:r>
      <w:r w:rsidR="00AA435F" w:rsidRPr="003C3E2A">
        <w:rPr>
          <w:b/>
          <w:bCs/>
          <w:spacing w:val="-1"/>
          <w:sz w:val="28"/>
          <w:szCs w:val="28"/>
        </w:rPr>
        <w:t>.ПОРЯДОК ПРИНЯТИЯ  ЛОКАЛЬНЫХ АКТОВ ШКОЛЫ</w:t>
      </w:r>
    </w:p>
    <w:p w:rsidR="00AA435F" w:rsidRPr="0036348A" w:rsidRDefault="00AA435F" w:rsidP="00C40C92">
      <w:pPr>
        <w:widowControl/>
        <w:shd w:val="clear" w:color="auto" w:fill="FFFFFF"/>
        <w:autoSpaceDE/>
        <w:autoSpaceDN/>
        <w:adjustRightInd/>
        <w:spacing w:line="360" w:lineRule="atLeast"/>
        <w:ind w:firstLine="567"/>
        <w:jc w:val="both"/>
        <w:textAlignment w:val="baseline"/>
        <w:rPr>
          <w:sz w:val="28"/>
          <w:szCs w:val="28"/>
        </w:rPr>
      </w:pPr>
      <w:r w:rsidRPr="003C3E2A">
        <w:rPr>
          <w:sz w:val="28"/>
          <w:szCs w:val="28"/>
        </w:rPr>
        <w:t>В школе</w:t>
      </w:r>
      <w:r w:rsidRPr="0036348A">
        <w:rPr>
          <w:sz w:val="28"/>
          <w:szCs w:val="28"/>
        </w:rPr>
        <w:t xml:space="preserve"> устанавливается следующий порядок п</w:t>
      </w:r>
      <w:r w:rsidRPr="003C3E2A">
        <w:rPr>
          <w:sz w:val="28"/>
          <w:szCs w:val="28"/>
        </w:rPr>
        <w:t>ринятия</w:t>
      </w:r>
      <w:r w:rsidRPr="0036348A">
        <w:rPr>
          <w:sz w:val="28"/>
          <w:szCs w:val="28"/>
        </w:rPr>
        <w:t xml:space="preserve">  локальных актов:</w:t>
      </w:r>
    </w:p>
    <w:p w:rsidR="00AA435F" w:rsidRPr="0036348A" w:rsidRDefault="00B53471" w:rsidP="00C40C92">
      <w:pPr>
        <w:widowControl/>
        <w:shd w:val="clear" w:color="auto" w:fill="FFFFFF"/>
        <w:autoSpaceDE/>
        <w:autoSpaceDN/>
        <w:adjustRightInd/>
        <w:spacing w:line="360" w:lineRule="atLeast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9</w:t>
      </w:r>
      <w:r w:rsidR="00AA435F" w:rsidRPr="0036348A">
        <w:rPr>
          <w:sz w:val="28"/>
          <w:szCs w:val="28"/>
        </w:rPr>
        <w:t>.1. Инициатором подготовки локальных актов могут быть:</w:t>
      </w:r>
    </w:p>
    <w:p w:rsidR="00AA435F" w:rsidRPr="0036348A" w:rsidRDefault="001A2175" w:rsidP="001A2175">
      <w:pPr>
        <w:widowControl/>
        <w:shd w:val="clear" w:color="auto" w:fill="FFFFFF"/>
        <w:autoSpaceDE/>
        <w:autoSpaceDN/>
        <w:adjustRightInd/>
        <w:spacing w:line="300" w:lineRule="atLeast"/>
        <w:ind w:left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A435F" w:rsidRPr="0036348A">
        <w:rPr>
          <w:sz w:val="28"/>
          <w:szCs w:val="28"/>
        </w:rPr>
        <w:t>учредитель;</w:t>
      </w:r>
    </w:p>
    <w:p w:rsidR="00AA435F" w:rsidRPr="0036348A" w:rsidRDefault="001A2175" w:rsidP="001A2175">
      <w:pPr>
        <w:widowControl/>
        <w:shd w:val="clear" w:color="auto" w:fill="FFFFFF"/>
        <w:autoSpaceDE/>
        <w:autoSpaceDN/>
        <w:adjustRightInd/>
        <w:spacing w:line="300" w:lineRule="atLeast"/>
        <w:ind w:left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A435F" w:rsidRPr="0036348A">
        <w:rPr>
          <w:sz w:val="28"/>
          <w:szCs w:val="28"/>
        </w:rPr>
        <w:t>органы управления образованием;</w:t>
      </w:r>
    </w:p>
    <w:p w:rsidR="00AA435F" w:rsidRPr="0036348A" w:rsidRDefault="001A2175" w:rsidP="001A2175">
      <w:pPr>
        <w:widowControl/>
        <w:shd w:val="clear" w:color="auto" w:fill="FFFFFF"/>
        <w:autoSpaceDE/>
        <w:autoSpaceDN/>
        <w:adjustRightInd/>
        <w:spacing w:line="300" w:lineRule="atLeast"/>
        <w:ind w:left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A435F" w:rsidRPr="0036348A">
        <w:rPr>
          <w:sz w:val="28"/>
          <w:szCs w:val="28"/>
        </w:rPr>
        <w:t xml:space="preserve">администрация </w:t>
      </w:r>
      <w:r w:rsidR="00AA435F" w:rsidRPr="003C3E2A">
        <w:rPr>
          <w:sz w:val="28"/>
          <w:szCs w:val="28"/>
        </w:rPr>
        <w:t>школы</w:t>
      </w:r>
      <w:r w:rsidR="00AA435F" w:rsidRPr="0036348A">
        <w:rPr>
          <w:sz w:val="28"/>
          <w:szCs w:val="28"/>
        </w:rPr>
        <w:t xml:space="preserve"> в лице её руководителя, заместителей руководителя;</w:t>
      </w:r>
    </w:p>
    <w:p w:rsidR="00AA435F" w:rsidRPr="0036348A" w:rsidRDefault="001A2175" w:rsidP="001A2175">
      <w:pPr>
        <w:widowControl/>
        <w:shd w:val="clear" w:color="auto" w:fill="FFFFFF"/>
        <w:autoSpaceDE/>
        <w:autoSpaceDN/>
        <w:adjustRightInd/>
        <w:spacing w:line="300" w:lineRule="atLeast"/>
        <w:ind w:left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A435F" w:rsidRPr="0036348A">
        <w:rPr>
          <w:sz w:val="28"/>
          <w:szCs w:val="28"/>
        </w:rPr>
        <w:t>участники образовательных отношений.</w:t>
      </w:r>
    </w:p>
    <w:p w:rsidR="00AA435F" w:rsidRPr="0036348A" w:rsidRDefault="00AA435F" w:rsidP="00C40C92">
      <w:pPr>
        <w:widowControl/>
        <w:shd w:val="clear" w:color="auto" w:fill="FFFFFF"/>
        <w:autoSpaceDE/>
        <w:autoSpaceDN/>
        <w:adjustRightInd/>
        <w:spacing w:line="360" w:lineRule="atLeast"/>
        <w:ind w:firstLine="567"/>
        <w:jc w:val="both"/>
        <w:textAlignment w:val="baseline"/>
        <w:rPr>
          <w:sz w:val="28"/>
          <w:szCs w:val="28"/>
        </w:rPr>
      </w:pPr>
      <w:r w:rsidRPr="0036348A">
        <w:rPr>
          <w:sz w:val="28"/>
          <w:szCs w:val="28"/>
        </w:rPr>
        <w:t>Основанием для подготовки локального акта могут также являться изменения в законодательстве РФ (внесение изменений, издание новых нормативных правовых актов).</w:t>
      </w:r>
    </w:p>
    <w:p w:rsidR="00AA435F" w:rsidRPr="0036348A" w:rsidRDefault="00B53471" w:rsidP="00C40C92">
      <w:pPr>
        <w:widowControl/>
        <w:shd w:val="clear" w:color="auto" w:fill="FFFFFF"/>
        <w:autoSpaceDE/>
        <w:autoSpaceDN/>
        <w:adjustRightInd/>
        <w:spacing w:line="360" w:lineRule="atLeast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9</w:t>
      </w:r>
      <w:r w:rsidR="00AA435F" w:rsidRPr="0036348A">
        <w:rPr>
          <w:sz w:val="28"/>
          <w:szCs w:val="28"/>
        </w:rPr>
        <w:t xml:space="preserve">.2. Проект локального акта готовится отдельным работником или группой работников по поручению </w:t>
      </w:r>
      <w:r w:rsidR="00AA435F" w:rsidRPr="003C3E2A">
        <w:rPr>
          <w:sz w:val="28"/>
          <w:szCs w:val="28"/>
        </w:rPr>
        <w:t>директора школы</w:t>
      </w:r>
      <w:r w:rsidR="00AA435F" w:rsidRPr="0036348A">
        <w:rPr>
          <w:sz w:val="28"/>
          <w:szCs w:val="28"/>
        </w:rPr>
        <w:t xml:space="preserve">, а также органом самоуправления </w:t>
      </w:r>
      <w:r w:rsidR="00AA435F" w:rsidRPr="003C3E2A">
        <w:rPr>
          <w:sz w:val="28"/>
          <w:szCs w:val="28"/>
        </w:rPr>
        <w:t>школы</w:t>
      </w:r>
      <w:r w:rsidR="00AA435F" w:rsidRPr="0036348A">
        <w:rPr>
          <w:sz w:val="28"/>
          <w:szCs w:val="28"/>
        </w:rPr>
        <w:t>, который выступил с соответствующей инициативой.</w:t>
      </w:r>
    </w:p>
    <w:p w:rsidR="00AA435F" w:rsidRPr="003C3E2A" w:rsidRDefault="00B53471" w:rsidP="00C40C92">
      <w:pPr>
        <w:widowControl/>
        <w:shd w:val="clear" w:color="auto" w:fill="FFFFFF"/>
        <w:autoSpaceDE/>
        <w:autoSpaceDN/>
        <w:adjustRightInd/>
        <w:spacing w:line="360" w:lineRule="atLeast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9</w:t>
      </w:r>
      <w:r w:rsidR="00AA435F" w:rsidRPr="003C3E2A">
        <w:rPr>
          <w:sz w:val="28"/>
          <w:szCs w:val="28"/>
        </w:rPr>
        <w:t>.3.Проект локального акта, с целью учета мнения заинтересованных участников образовательного процесса, должен</w:t>
      </w:r>
      <w:r w:rsidR="00AA435F" w:rsidRPr="0036348A">
        <w:rPr>
          <w:sz w:val="28"/>
          <w:szCs w:val="28"/>
        </w:rPr>
        <w:t xml:space="preserve"> быть представлен на  </w:t>
      </w:r>
      <w:r w:rsidR="00AA435F">
        <w:rPr>
          <w:sz w:val="28"/>
          <w:szCs w:val="28"/>
        </w:rPr>
        <w:t xml:space="preserve">общественное </w:t>
      </w:r>
      <w:r w:rsidR="00AA435F" w:rsidRPr="0036348A">
        <w:rPr>
          <w:sz w:val="28"/>
          <w:szCs w:val="28"/>
        </w:rPr>
        <w:t>обсуждение. Формы представления для</w:t>
      </w:r>
      <w:r w:rsidR="00AA435F">
        <w:rPr>
          <w:sz w:val="28"/>
          <w:szCs w:val="28"/>
        </w:rPr>
        <w:t xml:space="preserve"> общественного </w:t>
      </w:r>
      <w:r w:rsidR="00AA435F" w:rsidRPr="0036348A">
        <w:rPr>
          <w:sz w:val="28"/>
          <w:szCs w:val="28"/>
        </w:rPr>
        <w:t xml:space="preserve"> обсуждения</w:t>
      </w:r>
      <w:r w:rsidR="00AA435F" w:rsidRPr="003C3E2A">
        <w:rPr>
          <w:sz w:val="28"/>
          <w:szCs w:val="28"/>
        </w:rPr>
        <w:t>:</w:t>
      </w:r>
      <w:r w:rsidR="00AA435F" w:rsidRPr="0036348A">
        <w:rPr>
          <w:sz w:val="28"/>
          <w:szCs w:val="28"/>
        </w:rPr>
        <w:t xml:space="preserve"> размещение проекта локального акта на инфо</w:t>
      </w:r>
      <w:r w:rsidR="00AA435F" w:rsidRPr="003C3E2A">
        <w:rPr>
          <w:sz w:val="28"/>
          <w:szCs w:val="28"/>
        </w:rPr>
        <w:t>рмационном стенде и на школьном сайте.</w:t>
      </w:r>
    </w:p>
    <w:p w:rsidR="00AA435F" w:rsidRPr="0036348A" w:rsidRDefault="00B53471" w:rsidP="00C40C92">
      <w:pPr>
        <w:widowControl/>
        <w:shd w:val="clear" w:color="auto" w:fill="FFFFFF"/>
        <w:autoSpaceDE/>
        <w:autoSpaceDN/>
        <w:adjustRightInd/>
        <w:spacing w:line="360" w:lineRule="atLeast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="00AA435F" w:rsidRPr="003C3E2A">
        <w:rPr>
          <w:sz w:val="28"/>
          <w:szCs w:val="28"/>
        </w:rPr>
        <w:t>.4</w:t>
      </w:r>
      <w:r w:rsidR="00AA435F" w:rsidRPr="0036348A">
        <w:rPr>
          <w:sz w:val="28"/>
          <w:szCs w:val="28"/>
        </w:rPr>
        <w:t>.</w:t>
      </w:r>
      <w:r w:rsidR="00AA435F" w:rsidRPr="003C3E2A">
        <w:rPr>
          <w:sz w:val="28"/>
          <w:szCs w:val="28"/>
        </w:rPr>
        <w:t xml:space="preserve">Проект локального акта, с целью учета мнения заинтересованных участников образовательного процесса, </w:t>
      </w:r>
      <w:r w:rsidR="00AA435F">
        <w:rPr>
          <w:sz w:val="28"/>
          <w:szCs w:val="28"/>
        </w:rPr>
        <w:t xml:space="preserve">также может проходить </w:t>
      </w:r>
      <w:r w:rsidR="00AA435F" w:rsidRPr="003C3E2A">
        <w:rPr>
          <w:sz w:val="28"/>
          <w:szCs w:val="28"/>
        </w:rPr>
        <w:t xml:space="preserve"> процедуру принятия в органах коллегиального управления</w:t>
      </w:r>
      <w:r w:rsidR="00AA435F" w:rsidRPr="0036348A">
        <w:rPr>
          <w:sz w:val="28"/>
          <w:szCs w:val="28"/>
        </w:rPr>
        <w:t>.</w:t>
      </w:r>
    </w:p>
    <w:p w:rsidR="00AA435F" w:rsidRPr="0036348A" w:rsidRDefault="00B53471" w:rsidP="00C40C92">
      <w:pPr>
        <w:widowControl/>
        <w:shd w:val="clear" w:color="auto" w:fill="FFFFFF"/>
        <w:autoSpaceDE/>
        <w:autoSpaceDN/>
        <w:adjustRightInd/>
        <w:spacing w:line="360" w:lineRule="atLeast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9</w:t>
      </w:r>
      <w:r w:rsidR="00AA435F" w:rsidRPr="003C3E2A">
        <w:rPr>
          <w:sz w:val="28"/>
          <w:szCs w:val="28"/>
        </w:rPr>
        <w:t>.5.</w:t>
      </w:r>
      <w:r w:rsidR="00AA435F" w:rsidRPr="0036348A">
        <w:rPr>
          <w:sz w:val="28"/>
          <w:szCs w:val="28"/>
        </w:rPr>
        <w:t>Сроки и порядок разработки проекта локального акта, порядок его</w:t>
      </w:r>
      <w:r w:rsidR="00AA435F" w:rsidRPr="003C3E2A">
        <w:rPr>
          <w:sz w:val="28"/>
          <w:szCs w:val="28"/>
        </w:rPr>
        <w:t xml:space="preserve"> общественного обсуждения, принятия,  утверждения и оформления  </w:t>
      </w:r>
      <w:r w:rsidR="00AA435F" w:rsidRPr="0036348A">
        <w:rPr>
          <w:sz w:val="28"/>
          <w:szCs w:val="28"/>
        </w:rPr>
        <w:t xml:space="preserve"> устанавливается</w:t>
      </w:r>
      <w:r w:rsidR="00AA435F" w:rsidRPr="003C3E2A">
        <w:rPr>
          <w:sz w:val="28"/>
          <w:szCs w:val="28"/>
        </w:rPr>
        <w:t xml:space="preserve"> положением о нормативном  локальном актешколы</w:t>
      </w:r>
      <w:r w:rsidR="00AA435F" w:rsidRPr="0036348A">
        <w:rPr>
          <w:sz w:val="28"/>
          <w:szCs w:val="28"/>
        </w:rPr>
        <w:t>.</w:t>
      </w:r>
    </w:p>
    <w:p w:rsidR="00AA435F" w:rsidRPr="003C3E2A" w:rsidRDefault="00B53471" w:rsidP="00C40C92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A435F" w:rsidRPr="003C3E2A">
        <w:rPr>
          <w:sz w:val="28"/>
          <w:szCs w:val="28"/>
        </w:rPr>
        <w:t>.6. Локальные акты не могут противоречить настоящему Уставу</w:t>
      </w:r>
      <w:r w:rsidR="00AA435F">
        <w:rPr>
          <w:sz w:val="28"/>
          <w:szCs w:val="28"/>
        </w:rPr>
        <w:t xml:space="preserve"> и действующему законодательству.</w:t>
      </w:r>
    </w:p>
    <w:p w:rsidR="00AA435F" w:rsidRDefault="00791C49" w:rsidP="00042B74">
      <w:pPr>
        <w:shd w:val="clear" w:color="auto" w:fill="FFFFFF"/>
        <w:tabs>
          <w:tab w:val="left" w:pos="1416"/>
        </w:tabs>
        <w:spacing w:before="125"/>
        <w:ind w:left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AA435F" w:rsidRPr="003C3E2A">
        <w:rPr>
          <w:b/>
          <w:sz w:val="28"/>
          <w:szCs w:val="28"/>
        </w:rPr>
        <w:t>. РЕОРГАНИЗАЦИЯ И ЛИКВИДАЦИЯ ШКОЛЫ</w:t>
      </w:r>
    </w:p>
    <w:p w:rsidR="00AA435F" w:rsidRDefault="00791C49" w:rsidP="00457F51">
      <w:pPr>
        <w:jc w:val="both"/>
        <w:rPr>
          <w:sz w:val="28"/>
        </w:rPr>
      </w:pPr>
      <w:r>
        <w:rPr>
          <w:sz w:val="28"/>
        </w:rPr>
        <w:t>10</w:t>
      </w:r>
      <w:r w:rsidR="00AA435F">
        <w:rPr>
          <w:sz w:val="28"/>
        </w:rPr>
        <w:t>.1. Деятельность Школы может быть прекращена путем реорганизации или ликвидации в соответствии с законодательством Российской Федерации и Республики Татарстан.</w:t>
      </w:r>
    </w:p>
    <w:p w:rsidR="00AA435F" w:rsidRDefault="00791C49" w:rsidP="00457F51">
      <w:pPr>
        <w:jc w:val="both"/>
        <w:rPr>
          <w:sz w:val="28"/>
        </w:rPr>
      </w:pPr>
      <w:r>
        <w:rPr>
          <w:sz w:val="28"/>
        </w:rPr>
        <w:t>10</w:t>
      </w:r>
      <w:r w:rsidR="00AA435F">
        <w:rPr>
          <w:sz w:val="28"/>
        </w:rPr>
        <w:t>.2. Школа может быть реорганизована в иную некоммерческую образовательную организацию в соответствии с законодательством Российской Федерации.</w:t>
      </w:r>
    </w:p>
    <w:p w:rsidR="00AA435F" w:rsidRDefault="00791C49" w:rsidP="00457F51">
      <w:pPr>
        <w:jc w:val="both"/>
        <w:rPr>
          <w:sz w:val="28"/>
        </w:rPr>
      </w:pPr>
      <w:r>
        <w:rPr>
          <w:sz w:val="28"/>
        </w:rPr>
        <w:t>10</w:t>
      </w:r>
      <w:r w:rsidR="00AA435F">
        <w:rPr>
          <w:sz w:val="28"/>
        </w:rPr>
        <w:t>.3.  Реорганизация осуществляется в порядке, установленном органом местного самоуправления.</w:t>
      </w:r>
    </w:p>
    <w:p w:rsidR="00AA435F" w:rsidRDefault="00791C49" w:rsidP="00457F51">
      <w:pPr>
        <w:jc w:val="both"/>
        <w:rPr>
          <w:sz w:val="28"/>
        </w:rPr>
      </w:pPr>
      <w:r>
        <w:rPr>
          <w:sz w:val="28"/>
        </w:rPr>
        <w:t>10</w:t>
      </w:r>
      <w:r w:rsidR="00AA435F">
        <w:rPr>
          <w:sz w:val="28"/>
        </w:rPr>
        <w:t>.4. При реорганизации (изменении организационно-правовой формы, статуса) Школы, ее Устав, лицензия и свидетельство о государственной аккредитации утрачивают силу.</w:t>
      </w:r>
    </w:p>
    <w:p w:rsidR="00AA435F" w:rsidRDefault="00791C49" w:rsidP="00457F51">
      <w:pPr>
        <w:jc w:val="both"/>
        <w:rPr>
          <w:sz w:val="28"/>
        </w:rPr>
      </w:pPr>
      <w:r>
        <w:rPr>
          <w:sz w:val="28"/>
        </w:rPr>
        <w:t>10</w:t>
      </w:r>
      <w:r w:rsidR="00AA435F">
        <w:rPr>
          <w:sz w:val="28"/>
        </w:rPr>
        <w:t>.5. Ликвидация Школы может быть осуществлена:</w:t>
      </w:r>
    </w:p>
    <w:p w:rsidR="00AA435F" w:rsidRDefault="001A2175" w:rsidP="001A2175">
      <w:pPr>
        <w:widowControl/>
        <w:tabs>
          <w:tab w:val="left" w:pos="0"/>
        </w:tabs>
        <w:autoSpaceDE/>
        <w:autoSpaceDN/>
        <w:adjustRightInd/>
        <w:ind w:left="709"/>
        <w:jc w:val="both"/>
        <w:rPr>
          <w:sz w:val="28"/>
        </w:rPr>
      </w:pPr>
      <w:r>
        <w:rPr>
          <w:sz w:val="28"/>
        </w:rPr>
        <w:t xml:space="preserve">- </w:t>
      </w:r>
      <w:r w:rsidR="00AA435F">
        <w:rPr>
          <w:sz w:val="28"/>
        </w:rPr>
        <w:t>по решению Учредителя;</w:t>
      </w:r>
    </w:p>
    <w:p w:rsidR="00AA435F" w:rsidRDefault="001A2175" w:rsidP="001A2175">
      <w:pPr>
        <w:widowControl/>
        <w:tabs>
          <w:tab w:val="left" w:pos="0"/>
        </w:tabs>
        <w:autoSpaceDE/>
        <w:autoSpaceDN/>
        <w:adjustRightInd/>
        <w:ind w:left="709"/>
        <w:jc w:val="both"/>
        <w:rPr>
          <w:sz w:val="28"/>
        </w:rPr>
      </w:pPr>
      <w:r>
        <w:rPr>
          <w:sz w:val="28"/>
        </w:rPr>
        <w:t xml:space="preserve">- </w:t>
      </w:r>
      <w:r w:rsidR="00AA435F">
        <w:rPr>
          <w:sz w:val="28"/>
        </w:rPr>
        <w:t>по решению судебных органов.</w:t>
      </w:r>
    </w:p>
    <w:p w:rsidR="00AA435F" w:rsidRDefault="00791C49" w:rsidP="00457F51">
      <w:pPr>
        <w:jc w:val="both"/>
        <w:rPr>
          <w:sz w:val="28"/>
        </w:rPr>
      </w:pPr>
      <w:r>
        <w:rPr>
          <w:sz w:val="28"/>
        </w:rPr>
        <w:t>10</w:t>
      </w:r>
      <w:r w:rsidR="00AA435F">
        <w:rPr>
          <w:sz w:val="28"/>
        </w:rPr>
        <w:t>.6. При ликвидации или реорганизации Школы, осуществляемых, как правило, по окончании учебного года Учредитель берет на себя ответственность за перевод воспитанников и обучающихся в другие общеобразовательные учреждения по согласованию с их родителями (законными представителями).</w:t>
      </w:r>
    </w:p>
    <w:p w:rsidR="00AA435F" w:rsidRDefault="00791C49" w:rsidP="00457F51">
      <w:pPr>
        <w:jc w:val="both"/>
        <w:rPr>
          <w:sz w:val="28"/>
        </w:rPr>
      </w:pPr>
      <w:r>
        <w:rPr>
          <w:sz w:val="28"/>
        </w:rPr>
        <w:t xml:space="preserve"> 10</w:t>
      </w:r>
      <w:r w:rsidR="00AA435F">
        <w:rPr>
          <w:sz w:val="28"/>
        </w:rPr>
        <w:t>.7. При ликвидации и реорганизации увольняемым работникам гарантируется соблюдение их прав в соответствии с законодательством Российской Федерации.</w:t>
      </w:r>
    </w:p>
    <w:p w:rsidR="00AD3BDB" w:rsidRDefault="00791C49" w:rsidP="00AD3BDB">
      <w:pPr>
        <w:jc w:val="both"/>
        <w:rPr>
          <w:sz w:val="28"/>
        </w:rPr>
      </w:pPr>
      <w:r>
        <w:rPr>
          <w:sz w:val="28"/>
        </w:rPr>
        <w:t xml:space="preserve"> 10</w:t>
      </w:r>
      <w:r w:rsidR="00AA435F">
        <w:rPr>
          <w:sz w:val="28"/>
        </w:rPr>
        <w:t>.8. Ликвидация считается завершенной, а Школа  прекратившим свое существование с момента внесения соответствующей записи в Единый государственный реестр юридических лиц.</w:t>
      </w:r>
    </w:p>
    <w:p w:rsidR="00AD3BDB" w:rsidRDefault="00AD3BDB" w:rsidP="00AD3BDB">
      <w:pPr>
        <w:jc w:val="both"/>
        <w:rPr>
          <w:b/>
        </w:rPr>
      </w:pPr>
    </w:p>
    <w:p w:rsidR="00AA435F" w:rsidRDefault="009517AF" w:rsidP="00AD3BD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 w:rsidR="00AA435F" w:rsidRPr="003C3E2A">
        <w:rPr>
          <w:b/>
          <w:sz w:val="28"/>
          <w:szCs w:val="28"/>
        </w:rPr>
        <w:t>. ПОРЯДОК ИЗМЕНЕНИЯ УСТАВА ШКОЛЫ</w:t>
      </w:r>
    </w:p>
    <w:p w:rsidR="00AA435F" w:rsidRDefault="009517AF" w:rsidP="00C40C92">
      <w:pPr>
        <w:shd w:val="clear" w:color="auto" w:fill="FFFFFF"/>
        <w:tabs>
          <w:tab w:val="left" w:pos="2126"/>
        </w:tabs>
        <w:spacing w:before="115"/>
        <w:jc w:val="both"/>
        <w:rPr>
          <w:color w:val="000000"/>
          <w:sz w:val="28"/>
        </w:rPr>
      </w:pPr>
      <w:r>
        <w:rPr>
          <w:color w:val="000000"/>
          <w:sz w:val="28"/>
        </w:rPr>
        <w:t>11</w:t>
      </w:r>
      <w:r w:rsidR="00AA435F">
        <w:rPr>
          <w:color w:val="000000"/>
          <w:sz w:val="28"/>
        </w:rPr>
        <w:t>.1. Устав Школы разрабатывается  Общим собранием работников Школы и утверждается Учредителем.</w:t>
      </w:r>
    </w:p>
    <w:p w:rsidR="00AA435F" w:rsidRDefault="009517AF" w:rsidP="001A2175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11</w:t>
      </w:r>
      <w:r w:rsidR="00AA435F">
        <w:rPr>
          <w:color w:val="000000"/>
          <w:sz w:val="28"/>
        </w:rPr>
        <w:t>.2. Изменения и дополнения в настоящий Устав разрабатываются  Общим собранием работников Школы и утверждаются Учредителем.</w:t>
      </w:r>
    </w:p>
    <w:p w:rsidR="00AA435F" w:rsidRDefault="009517AF" w:rsidP="001A2175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11</w:t>
      </w:r>
      <w:r w:rsidR="00AA435F">
        <w:rPr>
          <w:color w:val="000000"/>
          <w:sz w:val="28"/>
        </w:rPr>
        <w:t>.3. Устав Школы регистрируется органом, осуществляющим государственную регистрацию юридических лиц в порядке, установленном законодательством Российской Федерации.</w:t>
      </w:r>
    </w:p>
    <w:p w:rsidR="00AA435F" w:rsidRDefault="009517AF" w:rsidP="001A2175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11</w:t>
      </w:r>
      <w:r w:rsidR="00AA435F">
        <w:rPr>
          <w:color w:val="000000"/>
          <w:sz w:val="28"/>
        </w:rPr>
        <w:t>.4. Внесение изменений и дополнений в устав Школы осуществляется в порядке, предусмотренном для разработки и принятия устава Школы.</w:t>
      </w:r>
    </w:p>
    <w:p w:rsidR="00AA435F" w:rsidRDefault="009517AF" w:rsidP="001A2175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>11</w:t>
      </w:r>
      <w:r w:rsidR="00AA435F">
        <w:rPr>
          <w:color w:val="000000"/>
          <w:sz w:val="28"/>
        </w:rPr>
        <w:t xml:space="preserve">.5. В Школе должны быть созданы условия для ознакомления с настоящим Уставом всех работников, обучающихся, родителей (законных представителей) несовершеннолетних. </w:t>
      </w:r>
    </w:p>
    <w:p w:rsidR="00AA435F" w:rsidRDefault="00AA435F" w:rsidP="00457F51">
      <w:pPr>
        <w:jc w:val="both"/>
        <w:rPr>
          <w:i/>
          <w:sz w:val="28"/>
        </w:rPr>
      </w:pPr>
    </w:p>
    <w:p w:rsidR="005D4E1B" w:rsidRDefault="005D4E1B" w:rsidP="00457F51">
      <w:pPr>
        <w:jc w:val="both"/>
        <w:rPr>
          <w:i/>
          <w:sz w:val="28"/>
        </w:rPr>
      </w:pPr>
    </w:p>
    <w:p w:rsidR="005D4E1B" w:rsidRDefault="005D4E1B" w:rsidP="00457F51">
      <w:pPr>
        <w:jc w:val="both"/>
        <w:rPr>
          <w:i/>
          <w:sz w:val="28"/>
        </w:rPr>
      </w:pPr>
    </w:p>
    <w:p w:rsidR="005D4E1B" w:rsidRDefault="005D4E1B" w:rsidP="00457F51">
      <w:pPr>
        <w:jc w:val="both"/>
        <w:rPr>
          <w:i/>
          <w:sz w:val="28"/>
        </w:rPr>
      </w:pPr>
    </w:p>
    <w:p w:rsidR="005D4E1B" w:rsidRDefault="005D4E1B" w:rsidP="00457F51">
      <w:pPr>
        <w:jc w:val="both"/>
        <w:rPr>
          <w:i/>
          <w:sz w:val="28"/>
        </w:rPr>
      </w:pPr>
    </w:p>
    <w:p w:rsidR="005D4E1B" w:rsidRDefault="005D4E1B" w:rsidP="00457F51">
      <w:pPr>
        <w:jc w:val="both"/>
        <w:rPr>
          <w:i/>
          <w:sz w:val="28"/>
        </w:rPr>
      </w:pPr>
    </w:p>
    <w:p w:rsidR="005D4E1B" w:rsidRDefault="005D4E1B" w:rsidP="00457F51">
      <w:pPr>
        <w:jc w:val="both"/>
        <w:rPr>
          <w:i/>
          <w:sz w:val="28"/>
        </w:rPr>
      </w:pPr>
    </w:p>
    <w:p w:rsidR="005D4E1B" w:rsidRDefault="005D4E1B" w:rsidP="00457F51">
      <w:pPr>
        <w:jc w:val="both"/>
        <w:rPr>
          <w:i/>
          <w:sz w:val="28"/>
        </w:rPr>
      </w:pPr>
    </w:p>
    <w:p w:rsidR="005D4E1B" w:rsidRDefault="005D4E1B" w:rsidP="00457F51">
      <w:pPr>
        <w:jc w:val="both"/>
        <w:rPr>
          <w:i/>
          <w:sz w:val="28"/>
        </w:rPr>
      </w:pPr>
    </w:p>
    <w:p w:rsidR="005D4E1B" w:rsidRDefault="005D4E1B" w:rsidP="00457F51">
      <w:pPr>
        <w:jc w:val="both"/>
        <w:rPr>
          <w:i/>
          <w:sz w:val="28"/>
        </w:rPr>
      </w:pPr>
    </w:p>
    <w:p w:rsidR="005D4E1B" w:rsidRDefault="005D4E1B" w:rsidP="00457F51">
      <w:pPr>
        <w:jc w:val="both"/>
        <w:rPr>
          <w:i/>
          <w:sz w:val="28"/>
        </w:rPr>
      </w:pPr>
    </w:p>
    <w:p w:rsidR="005D4E1B" w:rsidRDefault="005D4E1B" w:rsidP="00457F51">
      <w:pPr>
        <w:jc w:val="both"/>
        <w:rPr>
          <w:i/>
          <w:sz w:val="28"/>
        </w:rPr>
      </w:pPr>
    </w:p>
    <w:p w:rsidR="005D4E1B" w:rsidRDefault="005D4E1B" w:rsidP="00457F51">
      <w:pPr>
        <w:jc w:val="both"/>
        <w:rPr>
          <w:i/>
          <w:sz w:val="28"/>
        </w:rPr>
      </w:pPr>
    </w:p>
    <w:p w:rsidR="005D4E1B" w:rsidRDefault="005D4E1B" w:rsidP="00457F51">
      <w:pPr>
        <w:jc w:val="both"/>
        <w:rPr>
          <w:i/>
          <w:sz w:val="28"/>
        </w:rPr>
      </w:pPr>
    </w:p>
    <w:p w:rsidR="005D4E1B" w:rsidRDefault="005D4E1B" w:rsidP="00457F51">
      <w:pPr>
        <w:jc w:val="both"/>
        <w:rPr>
          <w:i/>
          <w:sz w:val="28"/>
        </w:rPr>
      </w:pPr>
    </w:p>
    <w:p w:rsidR="005D4E1B" w:rsidRDefault="005D4E1B" w:rsidP="00457F51">
      <w:pPr>
        <w:jc w:val="both"/>
        <w:rPr>
          <w:i/>
          <w:sz w:val="28"/>
        </w:rPr>
      </w:pPr>
    </w:p>
    <w:p w:rsidR="005D4E1B" w:rsidRDefault="005D4E1B" w:rsidP="00457F51">
      <w:pPr>
        <w:jc w:val="both"/>
        <w:rPr>
          <w:i/>
          <w:sz w:val="28"/>
        </w:rPr>
      </w:pPr>
    </w:p>
    <w:p w:rsidR="005D4E1B" w:rsidRDefault="005D4E1B" w:rsidP="00457F51">
      <w:pPr>
        <w:jc w:val="both"/>
        <w:rPr>
          <w:i/>
          <w:sz w:val="28"/>
        </w:rPr>
      </w:pPr>
    </w:p>
    <w:p w:rsidR="005D4E1B" w:rsidRDefault="005D4E1B" w:rsidP="00457F51">
      <w:pPr>
        <w:jc w:val="both"/>
        <w:rPr>
          <w:i/>
          <w:sz w:val="28"/>
        </w:rPr>
      </w:pPr>
    </w:p>
    <w:p w:rsidR="005D4E1B" w:rsidRDefault="005D4E1B" w:rsidP="00457F51">
      <w:pPr>
        <w:jc w:val="both"/>
        <w:rPr>
          <w:i/>
          <w:sz w:val="28"/>
        </w:rPr>
      </w:pPr>
    </w:p>
    <w:p w:rsidR="005D4E1B" w:rsidRDefault="005D4E1B" w:rsidP="00457F51">
      <w:pPr>
        <w:jc w:val="both"/>
        <w:rPr>
          <w:i/>
          <w:sz w:val="28"/>
        </w:rPr>
      </w:pPr>
    </w:p>
    <w:p w:rsidR="005D4E1B" w:rsidRDefault="005D4E1B" w:rsidP="00457F51">
      <w:pPr>
        <w:jc w:val="both"/>
        <w:rPr>
          <w:i/>
          <w:sz w:val="28"/>
        </w:rPr>
      </w:pPr>
    </w:p>
    <w:p w:rsidR="005D4E1B" w:rsidRDefault="005D4E1B" w:rsidP="00457F51">
      <w:pPr>
        <w:jc w:val="both"/>
        <w:rPr>
          <w:i/>
          <w:sz w:val="28"/>
        </w:rPr>
      </w:pPr>
    </w:p>
    <w:p w:rsidR="005D4E1B" w:rsidRDefault="005D4E1B" w:rsidP="00457F51">
      <w:pPr>
        <w:jc w:val="both"/>
        <w:rPr>
          <w:i/>
          <w:sz w:val="28"/>
        </w:rPr>
      </w:pPr>
    </w:p>
    <w:p w:rsidR="005D4E1B" w:rsidRDefault="005D4E1B" w:rsidP="00457F51">
      <w:pPr>
        <w:jc w:val="both"/>
        <w:rPr>
          <w:i/>
          <w:sz w:val="28"/>
        </w:rPr>
      </w:pPr>
    </w:p>
    <w:p w:rsidR="005D4E1B" w:rsidRDefault="005D4E1B" w:rsidP="00457F51">
      <w:pPr>
        <w:jc w:val="both"/>
        <w:rPr>
          <w:i/>
          <w:sz w:val="28"/>
        </w:rPr>
      </w:pPr>
    </w:p>
    <w:p w:rsidR="005D4E1B" w:rsidRDefault="005D4E1B" w:rsidP="00457F51">
      <w:pPr>
        <w:jc w:val="both"/>
        <w:rPr>
          <w:i/>
          <w:sz w:val="28"/>
        </w:rPr>
      </w:pPr>
    </w:p>
    <w:p w:rsidR="005D4E1B" w:rsidRDefault="005D4E1B" w:rsidP="00457F51">
      <w:pPr>
        <w:jc w:val="both"/>
        <w:rPr>
          <w:i/>
          <w:sz w:val="28"/>
        </w:rPr>
      </w:pPr>
    </w:p>
    <w:p w:rsidR="005D4E1B" w:rsidRDefault="005D4E1B" w:rsidP="00457F51">
      <w:pPr>
        <w:jc w:val="both"/>
        <w:rPr>
          <w:i/>
          <w:sz w:val="28"/>
        </w:rPr>
      </w:pPr>
    </w:p>
    <w:p w:rsidR="005D4E1B" w:rsidRDefault="005D4E1B" w:rsidP="00457F51">
      <w:pPr>
        <w:jc w:val="both"/>
        <w:rPr>
          <w:i/>
          <w:sz w:val="28"/>
        </w:rPr>
      </w:pPr>
    </w:p>
    <w:p w:rsidR="005D4E1B" w:rsidRDefault="005D4E1B" w:rsidP="00457F51">
      <w:pPr>
        <w:jc w:val="both"/>
        <w:rPr>
          <w:i/>
          <w:sz w:val="28"/>
        </w:rPr>
      </w:pPr>
    </w:p>
    <w:p w:rsidR="005D4E1B" w:rsidRDefault="005D4E1B" w:rsidP="00457F51">
      <w:pPr>
        <w:jc w:val="both"/>
        <w:rPr>
          <w:i/>
          <w:sz w:val="28"/>
        </w:rPr>
      </w:pPr>
    </w:p>
    <w:p w:rsidR="005D4E1B" w:rsidRDefault="005D4E1B" w:rsidP="00457F51">
      <w:pPr>
        <w:jc w:val="both"/>
        <w:rPr>
          <w:i/>
          <w:sz w:val="28"/>
        </w:rPr>
      </w:pPr>
    </w:p>
    <w:p w:rsidR="005D4E1B" w:rsidRDefault="005D4E1B" w:rsidP="00457F51">
      <w:pPr>
        <w:jc w:val="both"/>
        <w:rPr>
          <w:i/>
          <w:sz w:val="28"/>
        </w:rPr>
      </w:pPr>
    </w:p>
    <w:p w:rsidR="005D4E1B" w:rsidRDefault="005D4E1B" w:rsidP="00457F51">
      <w:pPr>
        <w:jc w:val="both"/>
        <w:rPr>
          <w:i/>
          <w:sz w:val="28"/>
        </w:rPr>
      </w:pPr>
    </w:p>
    <w:p w:rsidR="005D4E1B" w:rsidRDefault="005D4E1B" w:rsidP="00457F51">
      <w:pPr>
        <w:jc w:val="both"/>
        <w:rPr>
          <w:i/>
          <w:sz w:val="28"/>
        </w:rPr>
      </w:pPr>
    </w:p>
    <w:p w:rsidR="005D4E1B" w:rsidRDefault="005D4E1B" w:rsidP="00457F51">
      <w:pPr>
        <w:jc w:val="both"/>
        <w:rPr>
          <w:i/>
          <w:sz w:val="28"/>
        </w:rPr>
      </w:pPr>
    </w:p>
    <w:p w:rsidR="005D4E1B" w:rsidRDefault="005D4E1B" w:rsidP="00457F51">
      <w:pPr>
        <w:jc w:val="both"/>
        <w:rPr>
          <w:i/>
          <w:sz w:val="28"/>
        </w:rPr>
      </w:pPr>
    </w:p>
    <w:p w:rsidR="005D4E1B" w:rsidRDefault="005D4E1B" w:rsidP="00457F51">
      <w:pPr>
        <w:jc w:val="both"/>
        <w:rPr>
          <w:i/>
          <w:sz w:val="28"/>
        </w:rPr>
      </w:pPr>
    </w:p>
    <w:p w:rsidR="005D4E1B" w:rsidRDefault="005D4E1B" w:rsidP="00457F51">
      <w:pPr>
        <w:jc w:val="both"/>
        <w:rPr>
          <w:i/>
          <w:sz w:val="28"/>
        </w:rPr>
      </w:pPr>
    </w:p>
    <w:p w:rsidR="005D4E1B" w:rsidRDefault="005D4E1B" w:rsidP="00457F51">
      <w:pPr>
        <w:jc w:val="both"/>
        <w:rPr>
          <w:i/>
          <w:sz w:val="28"/>
        </w:rPr>
      </w:pPr>
    </w:p>
    <w:p w:rsidR="005D4E1B" w:rsidRDefault="005D4E1B" w:rsidP="00457F51">
      <w:pPr>
        <w:jc w:val="both"/>
        <w:rPr>
          <w:i/>
          <w:sz w:val="28"/>
        </w:rPr>
      </w:pPr>
    </w:p>
    <w:p w:rsidR="005D4E1B" w:rsidRDefault="005D4E1B" w:rsidP="00457F51">
      <w:pPr>
        <w:jc w:val="both"/>
        <w:rPr>
          <w:i/>
          <w:sz w:val="28"/>
        </w:rPr>
      </w:pPr>
    </w:p>
    <w:p w:rsidR="005D4E1B" w:rsidRDefault="005D4E1B" w:rsidP="005D4E1B">
      <w:pPr>
        <w:ind w:left="-1701" w:right="-849"/>
        <w:jc w:val="both"/>
        <w:rPr>
          <w:i/>
          <w:sz w:val="28"/>
        </w:rPr>
      </w:pPr>
      <w:r>
        <w:rPr>
          <w:i/>
          <w:noProof/>
          <w:sz w:val="28"/>
        </w:rPr>
        <w:lastRenderedPageBreak/>
        <w:drawing>
          <wp:inline distT="0" distB="0" distL="0" distR="0">
            <wp:extent cx="7279549" cy="9704717"/>
            <wp:effectExtent l="19050" t="0" r="0" b="0"/>
            <wp:docPr id="2" name="Рисунок 2" descr="C:\Users\конь\Desktop\Шамсутдинов\сайт 2020\устав\IMG_20211007_091926_resized_20211007_092025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нь\Desktop\Шамсутдинов\сайт 2020\устав\IMG_20211007_091926_resized_20211007_09202565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1751" cy="9707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E1B" w:rsidRPr="006E758C" w:rsidRDefault="005D4E1B" w:rsidP="005D4E1B">
      <w:pPr>
        <w:ind w:left="-1701" w:right="-849"/>
        <w:jc w:val="both"/>
        <w:rPr>
          <w:i/>
          <w:sz w:val="28"/>
        </w:rPr>
      </w:pPr>
      <w:r>
        <w:rPr>
          <w:i/>
          <w:noProof/>
          <w:sz w:val="28"/>
        </w:rPr>
        <w:lastRenderedPageBreak/>
        <w:drawing>
          <wp:inline distT="0" distB="0" distL="0" distR="0">
            <wp:extent cx="7551318" cy="10067026"/>
            <wp:effectExtent l="19050" t="0" r="0" b="0"/>
            <wp:docPr id="3" name="Рисунок 3" descr="C:\Users\конь\Desktop\Шамсутдинов\сайт 2020\устав\IMG_20211007_091935_resized_20211007_092024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нь\Desktop\Шамсутдинов\сайт 2020\устав\IMG_20211007_091935_resized_20211007_09202492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603" cy="10070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4E1B" w:rsidRPr="006E758C" w:rsidSect="000F6AE3">
      <w:headerReference w:type="even" r:id="rId11"/>
      <w:headerReference w:type="default" r:id="rId12"/>
      <w:footerReference w:type="even" r:id="rId13"/>
      <w:footerReference w:type="default" r:id="rId14"/>
      <w:pgSz w:w="11909" w:h="16834"/>
      <w:pgMar w:top="0" w:right="851" w:bottom="0" w:left="1701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4FF2" w:rsidRDefault="00E94FF2" w:rsidP="00247582">
      <w:r>
        <w:separator/>
      </w:r>
    </w:p>
  </w:endnote>
  <w:endnote w:type="continuationSeparator" w:id="0">
    <w:p w:rsidR="00E94FF2" w:rsidRDefault="00E94FF2" w:rsidP="00247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35F" w:rsidRDefault="00274240" w:rsidP="0077360A">
    <w:pPr>
      <w:pStyle w:val="a9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A435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A435F" w:rsidRDefault="00AA435F" w:rsidP="00E65612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35F" w:rsidRDefault="00274240" w:rsidP="0077360A">
    <w:pPr>
      <w:pStyle w:val="a9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A435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9521C">
      <w:rPr>
        <w:rStyle w:val="a5"/>
        <w:noProof/>
      </w:rPr>
      <w:t>3</w:t>
    </w:r>
    <w:r>
      <w:rPr>
        <w:rStyle w:val="a5"/>
      </w:rPr>
      <w:fldChar w:fldCharType="end"/>
    </w:r>
  </w:p>
  <w:p w:rsidR="00AA435F" w:rsidRDefault="00AA435F" w:rsidP="00E65612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4FF2" w:rsidRDefault="00E94FF2" w:rsidP="00247582">
      <w:r>
        <w:separator/>
      </w:r>
    </w:p>
  </w:footnote>
  <w:footnote w:type="continuationSeparator" w:id="0">
    <w:p w:rsidR="00E94FF2" w:rsidRDefault="00E94FF2" w:rsidP="002475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35F" w:rsidRDefault="00274240" w:rsidP="007D4C2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A435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A435F" w:rsidRDefault="00AA435F" w:rsidP="002C3057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35F" w:rsidRDefault="00AA435F" w:rsidP="007D4C23">
    <w:pPr>
      <w:pStyle w:val="a3"/>
      <w:framePr w:wrap="around" w:vAnchor="text" w:hAnchor="margin" w:xAlign="right" w:y="1"/>
      <w:rPr>
        <w:rStyle w:val="a5"/>
      </w:rPr>
    </w:pPr>
  </w:p>
  <w:p w:rsidR="00AA435F" w:rsidRDefault="00AA435F" w:rsidP="002C3057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F00D840"/>
    <w:lvl w:ilvl="0">
      <w:numFmt w:val="bullet"/>
      <w:lvlText w:val="*"/>
      <w:lvlJc w:val="left"/>
    </w:lvl>
  </w:abstractNum>
  <w:abstractNum w:abstractNumId="1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2" w15:restartNumberingAfterBreak="0">
    <w:nsid w:val="05A64E32"/>
    <w:multiLevelType w:val="hybridMultilevel"/>
    <w:tmpl w:val="2940D7A0"/>
    <w:lvl w:ilvl="0" w:tplc="9B2C83F0">
      <w:numFmt w:val="bullet"/>
      <w:lvlText w:val="–"/>
      <w:lvlJc w:val="left"/>
      <w:pPr>
        <w:ind w:left="102" w:hanging="267"/>
      </w:pPr>
      <w:rPr>
        <w:rFonts w:ascii="Times New Roman" w:eastAsia="Times New Roman" w:hAnsi="Times New Roman" w:hint="default"/>
        <w:w w:val="100"/>
        <w:sz w:val="28"/>
      </w:rPr>
    </w:lvl>
    <w:lvl w:ilvl="1" w:tplc="15EA3888">
      <w:numFmt w:val="bullet"/>
      <w:lvlText w:val=""/>
      <w:lvlJc w:val="left"/>
      <w:pPr>
        <w:ind w:left="889" w:hanging="281"/>
      </w:pPr>
      <w:rPr>
        <w:w w:val="100"/>
      </w:rPr>
    </w:lvl>
    <w:lvl w:ilvl="2" w:tplc="01208A82">
      <w:numFmt w:val="bullet"/>
      <w:lvlText w:val="-"/>
      <w:lvlJc w:val="left"/>
      <w:pPr>
        <w:ind w:left="102" w:hanging="281"/>
      </w:pPr>
      <w:rPr>
        <w:rFonts w:ascii="Times New Roman" w:eastAsia="Times New Roman" w:hAnsi="Times New Roman" w:hint="default"/>
        <w:w w:val="100"/>
        <w:sz w:val="28"/>
      </w:rPr>
    </w:lvl>
    <w:lvl w:ilvl="3" w:tplc="171CCBBC">
      <w:numFmt w:val="bullet"/>
      <w:lvlText w:val="•"/>
      <w:lvlJc w:val="left"/>
      <w:pPr>
        <w:ind w:left="1965" w:hanging="281"/>
      </w:pPr>
    </w:lvl>
    <w:lvl w:ilvl="4" w:tplc="632292A4">
      <w:numFmt w:val="bullet"/>
      <w:lvlText w:val="•"/>
      <w:lvlJc w:val="left"/>
      <w:pPr>
        <w:ind w:left="3051" w:hanging="281"/>
      </w:pPr>
    </w:lvl>
    <w:lvl w:ilvl="5" w:tplc="01DA6D82">
      <w:numFmt w:val="bullet"/>
      <w:lvlText w:val="•"/>
      <w:lvlJc w:val="left"/>
      <w:pPr>
        <w:ind w:left="4137" w:hanging="281"/>
      </w:pPr>
    </w:lvl>
    <w:lvl w:ilvl="6" w:tplc="90C8EF00">
      <w:numFmt w:val="bullet"/>
      <w:lvlText w:val="•"/>
      <w:lvlJc w:val="left"/>
      <w:pPr>
        <w:ind w:left="5223" w:hanging="281"/>
      </w:pPr>
    </w:lvl>
    <w:lvl w:ilvl="7" w:tplc="978C6E70">
      <w:numFmt w:val="bullet"/>
      <w:lvlText w:val="•"/>
      <w:lvlJc w:val="left"/>
      <w:pPr>
        <w:ind w:left="6309" w:hanging="281"/>
      </w:pPr>
    </w:lvl>
    <w:lvl w:ilvl="8" w:tplc="50D8C108">
      <w:numFmt w:val="bullet"/>
      <w:lvlText w:val="•"/>
      <w:lvlJc w:val="left"/>
      <w:pPr>
        <w:ind w:left="7394" w:hanging="281"/>
      </w:pPr>
    </w:lvl>
  </w:abstractNum>
  <w:abstractNum w:abstractNumId="3" w15:restartNumberingAfterBreak="0">
    <w:nsid w:val="07127294"/>
    <w:multiLevelType w:val="hybridMultilevel"/>
    <w:tmpl w:val="BEA8BAB4"/>
    <w:lvl w:ilvl="0" w:tplc="1C8A3292">
      <w:numFmt w:val="bullet"/>
      <w:lvlText w:val="-"/>
      <w:lvlJc w:val="left"/>
      <w:pPr>
        <w:ind w:left="102" w:hanging="178"/>
      </w:pPr>
      <w:rPr>
        <w:rFonts w:ascii="Times New Roman" w:eastAsia="Times New Roman" w:hAnsi="Times New Roman" w:hint="default"/>
        <w:w w:val="100"/>
        <w:sz w:val="28"/>
      </w:rPr>
    </w:lvl>
    <w:lvl w:ilvl="1" w:tplc="78109D9E">
      <w:numFmt w:val="bullet"/>
      <w:lvlText w:val="•"/>
      <w:lvlJc w:val="left"/>
      <w:pPr>
        <w:ind w:left="1054" w:hanging="178"/>
      </w:pPr>
    </w:lvl>
    <w:lvl w:ilvl="2" w:tplc="2EB2DE58">
      <w:numFmt w:val="bullet"/>
      <w:lvlText w:val="•"/>
      <w:lvlJc w:val="left"/>
      <w:pPr>
        <w:ind w:left="2009" w:hanging="178"/>
      </w:pPr>
    </w:lvl>
    <w:lvl w:ilvl="3" w:tplc="9740F66A">
      <w:numFmt w:val="bullet"/>
      <w:lvlText w:val="•"/>
      <w:lvlJc w:val="left"/>
      <w:pPr>
        <w:ind w:left="2963" w:hanging="178"/>
      </w:pPr>
    </w:lvl>
    <w:lvl w:ilvl="4" w:tplc="CCEC24E6">
      <w:numFmt w:val="bullet"/>
      <w:lvlText w:val="•"/>
      <w:lvlJc w:val="left"/>
      <w:pPr>
        <w:ind w:left="3918" w:hanging="178"/>
      </w:pPr>
    </w:lvl>
    <w:lvl w:ilvl="5" w:tplc="FFB2F16C">
      <w:numFmt w:val="bullet"/>
      <w:lvlText w:val="•"/>
      <w:lvlJc w:val="left"/>
      <w:pPr>
        <w:ind w:left="4873" w:hanging="178"/>
      </w:pPr>
    </w:lvl>
    <w:lvl w:ilvl="6" w:tplc="4D6A3F8C">
      <w:numFmt w:val="bullet"/>
      <w:lvlText w:val="•"/>
      <w:lvlJc w:val="left"/>
      <w:pPr>
        <w:ind w:left="5827" w:hanging="178"/>
      </w:pPr>
    </w:lvl>
    <w:lvl w:ilvl="7" w:tplc="47D8A042">
      <w:numFmt w:val="bullet"/>
      <w:lvlText w:val="•"/>
      <w:lvlJc w:val="left"/>
      <w:pPr>
        <w:ind w:left="6782" w:hanging="178"/>
      </w:pPr>
    </w:lvl>
    <w:lvl w:ilvl="8" w:tplc="6F9AF69C">
      <w:numFmt w:val="bullet"/>
      <w:lvlText w:val="•"/>
      <w:lvlJc w:val="left"/>
      <w:pPr>
        <w:ind w:left="7737" w:hanging="178"/>
      </w:pPr>
    </w:lvl>
  </w:abstractNum>
  <w:abstractNum w:abstractNumId="4" w15:restartNumberingAfterBreak="0">
    <w:nsid w:val="08FE3335"/>
    <w:multiLevelType w:val="singleLevel"/>
    <w:tmpl w:val="5AE0B21C"/>
    <w:lvl w:ilvl="0">
      <w:start w:val="12"/>
      <w:numFmt w:val="decimal"/>
      <w:lvlText w:val="7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AB56C65"/>
    <w:multiLevelType w:val="multilevel"/>
    <w:tmpl w:val="7C1475BC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1538"/>
        </w:tabs>
        <w:ind w:left="153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356"/>
        </w:tabs>
        <w:ind w:left="23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34"/>
        </w:tabs>
        <w:ind w:left="353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352"/>
        </w:tabs>
        <w:ind w:left="4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530"/>
        </w:tabs>
        <w:ind w:left="553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348"/>
        </w:tabs>
        <w:ind w:left="63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26"/>
        </w:tabs>
        <w:ind w:left="752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4"/>
        </w:tabs>
        <w:ind w:left="8344" w:hanging="1800"/>
      </w:pPr>
      <w:rPr>
        <w:rFonts w:cs="Times New Roman" w:hint="default"/>
      </w:rPr>
    </w:lvl>
  </w:abstractNum>
  <w:abstractNum w:abstractNumId="6" w15:restartNumberingAfterBreak="0">
    <w:nsid w:val="0C251650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1A4927CA"/>
    <w:multiLevelType w:val="hybridMultilevel"/>
    <w:tmpl w:val="45204D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3A04F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32F80919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351822AE"/>
    <w:multiLevelType w:val="singleLevel"/>
    <w:tmpl w:val="2FE2768E"/>
    <w:lvl w:ilvl="0">
      <w:start w:val="3"/>
      <w:numFmt w:val="decimal"/>
      <w:lvlText w:val="9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BD81311"/>
    <w:multiLevelType w:val="singleLevel"/>
    <w:tmpl w:val="474A46A4"/>
    <w:lvl w:ilvl="0">
      <w:start w:val="8"/>
      <w:numFmt w:val="decimal"/>
      <w:lvlText w:val="7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E001167"/>
    <w:multiLevelType w:val="multilevel"/>
    <w:tmpl w:val="954065DA"/>
    <w:lvl w:ilvl="0">
      <w:start w:val="7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09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9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00" w:hanging="1800"/>
      </w:pPr>
      <w:rPr>
        <w:rFonts w:cs="Times New Roman" w:hint="default"/>
      </w:rPr>
    </w:lvl>
  </w:abstractNum>
  <w:abstractNum w:abstractNumId="13" w15:restartNumberingAfterBreak="0">
    <w:nsid w:val="59816BE9"/>
    <w:multiLevelType w:val="singleLevel"/>
    <w:tmpl w:val="2042EDA8"/>
    <w:lvl w:ilvl="0">
      <w:start w:val="1"/>
      <w:numFmt w:val="decimal"/>
      <w:lvlText w:val="6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5EA244EC"/>
    <w:multiLevelType w:val="multilevel"/>
    <w:tmpl w:val="C9240638"/>
    <w:lvl w:ilvl="0">
      <w:start w:val="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15" w15:restartNumberingAfterBreak="0">
    <w:nsid w:val="6A644683"/>
    <w:multiLevelType w:val="singleLevel"/>
    <w:tmpl w:val="C8FAAA18"/>
    <w:lvl w:ilvl="0">
      <w:start w:val="3"/>
      <w:numFmt w:val="decimal"/>
      <w:lvlText w:val="7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724C0B10"/>
    <w:multiLevelType w:val="multilevel"/>
    <w:tmpl w:val="4DE607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5D4516"/>
    <w:multiLevelType w:val="singleLevel"/>
    <w:tmpl w:val="327C330A"/>
    <w:lvl w:ilvl="0">
      <w:start w:val="1"/>
      <w:numFmt w:val="decimal"/>
      <w:lvlText w:val="3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7EBE2554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682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681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677"/>
        <w:lvlJc w:val="left"/>
        <w:rPr>
          <w:rFonts w:ascii="Times New Roman" w:hAnsi="Times New Roman" w:hint="default"/>
        </w:rPr>
      </w:lvl>
    </w:lvlOverride>
  </w:num>
  <w:num w:numId="4">
    <w:abstractNumId w:val="17"/>
  </w:num>
  <w:num w:numId="5">
    <w:abstractNumId w:val="13"/>
  </w:num>
  <w:num w:numId="6">
    <w:abstractNumId w:val="0"/>
    <w:lvlOverride w:ilvl="0">
      <w:lvl w:ilvl="0">
        <w:numFmt w:val="bullet"/>
        <w:lvlText w:val="•"/>
        <w:legacy w:legacy="1" w:legacySpace="0" w:legacyIndent="686"/>
        <w:lvlJc w:val="left"/>
        <w:rPr>
          <w:rFonts w:ascii="Times New Roman" w:hAnsi="Times New Roman" w:hint="default"/>
        </w:rPr>
      </w:lvl>
    </w:lvlOverride>
  </w:num>
  <w:num w:numId="7">
    <w:abstractNumId w:val="15"/>
  </w:num>
  <w:num w:numId="8">
    <w:abstractNumId w:val="11"/>
  </w:num>
  <w:num w:numId="9">
    <w:abstractNumId w:val="4"/>
  </w:num>
  <w:num w:numId="10">
    <w:abstractNumId w:val="10"/>
  </w:num>
  <w:num w:numId="11">
    <w:abstractNumId w:val="7"/>
  </w:num>
  <w:num w:numId="12">
    <w:abstractNumId w:val="12"/>
  </w:num>
  <w:num w:numId="13">
    <w:abstractNumId w:val="16"/>
  </w:num>
  <w:num w:numId="14">
    <w:abstractNumId w:val="2"/>
  </w:num>
  <w:num w:numId="15">
    <w:abstractNumId w:val="3"/>
  </w:num>
  <w:num w:numId="16">
    <w:abstractNumId w:val="1"/>
  </w:num>
  <w:num w:numId="17">
    <w:abstractNumId w:val="18"/>
  </w:num>
  <w:num w:numId="18">
    <w:abstractNumId w:val="8"/>
  </w:num>
  <w:num w:numId="19">
    <w:abstractNumId w:val="9"/>
  </w:num>
  <w:num w:numId="20">
    <w:abstractNumId w:val="14"/>
  </w:num>
  <w:num w:numId="21">
    <w:abstractNumId w:val="5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2B74"/>
    <w:rsid w:val="00001532"/>
    <w:rsid w:val="000019D7"/>
    <w:rsid w:val="00001BB6"/>
    <w:rsid w:val="00001EFA"/>
    <w:rsid w:val="0000215C"/>
    <w:rsid w:val="00002218"/>
    <w:rsid w:val="000027E4"/>
    <w:rsid w:val="00003069"/>
    <w:rsid w:val="00003074"/>
    <w:rsid w:val="00003387"/>
    <w:rsid w:val="00003896"/>
    <w:rsid w:val="00003997"/>
    <w:rsid w:val="00003D0D"/>
    <w:rsid w:val="00003E14"/>
    <w:rsid w:val="000042F8"/>
    <w:rsid w:val="00004441"/>
    <w:rsid w:val="0000457E"/>
    <w:rsid w:val="000056E9"/>
    <w:rsid w:val="00005B6E"/>
    <w:rsid w:val="00005BB1"/>
    <w:rsid w:val="00005C79"/>
    <w:rsid w:val="00005F8C"/>
    <w:rsid w:val="000064C5"/>
    <w:rsid w:val="00007604"/>
    <w:rsid w:val="0000793F"/>
    <w:rsid w:val="0000794C"/>
    <w:rsid w:val="00007B78"/>
    <w:rsid w:val="00010146"/>
    <w:rsid w:val="00010C37"/>
    <w:rsid w:val="00010ED6"/>
    <w:rsid w:val="00011534"/>
    <w:rsid w:val="000118BE"/>
    <w:rsid w:val="00011EF6"/>
    <w:rsid w:val="00012AC7"/>
    <w:rsid w:val="00012D13"/>
    <w:rsid w:val="00013727"/>
    <w:rsid w:val="000137C8"/>
    <w:rsid w:val="00013A88"/>
    <w:rsid w:val="00013DC5"/>
    <w:rsid w:val="0001486A"/>
    <w:rsid w:val="00015365"/>
    <w:rsid w:val="00016E6B"/>
    <w:rsid w:val="00016F8A"/>
    <w:rsid w:val="000170B6"/>
    <w:rsid w:val="00017809"/>
    <w:rsid w:val="000205D3"/>
    <w:rsid w:val="000207A6"/>
    <w:rsid w:val="00020BED"/>
    <w:rsid w:val="00020E3E"/>
    <w:rsid w:val="00021451"/>
    <w:rsid w:val="000216CE"/>
    <w:rsid w:val="000217C3"/>
    <w:rsid w:val="00021AD1"/>
    <w:rsid w:val="00021E07"/>
    <w:rsid w:val="00021EEA"/>
    <w:rsid w:val="000229AA"/>
    <w:rsid w:val="00022E64"/>
    <w:rsid w:val="00023650"/>
    <w:rsid w:val="00023696"/>
    <w:rsid w:val="00023CFB"/>
    <w:rsid w:val="0002422A"/>
    <w:rsid w:val="00024351"/>
    <w:rsid w:val="00024D26"/>
    <w:rsid w:val="00025698"/>
    <w:rsid w:val="00025B75"/>
    <w:rsid w:val="00026153"/>
    <w:rsid w:val="000264CA"/>
    <w:rsid w:val="000265D3"/>
    <w:rsid w:val="00026B6C"/>
    <w:rsid w:val="00026C1F"/>
    <w:rsid w:val="0002700C"/>
    <w:rsid w:val="000277F0"/>
    <w:rsid w:val="00027B3F"/>
    <w:rsid w:val="00027BC3"/>
    <w:rsid w:val="00027E60"/>
    <w:rsid w:val="00030228"/>
    <w:rsid w:val="00030BA5"/>
    <w:rsid w:val="00030ECE"/>
    <w:rsid w:val="00031BBA"/>
    <w:rsid w:val="00031CE1"/>
    <w:rsid w:val="00031F81"/>
    <w:rsid w:val="00031FE0"/>
    <w:rsid w:val="0003206C"/>
    <w:rsid w:val="00032193"/>
    <w:rsid w:val="00033305"/>
    <w:rsid w:val="0003338E"/>
    <w:rsid w:val="000334A1"/>
    <w:rsid w:val="00033631"/>
    <w:rsid w:val="00033C61"/>
    <w:rsid w:val="00033CDF"/>
    <w:rsid w:val="00033F10"/>
    <w:rsid w:val="00034E0D"/>
    <w:rsid w:val="000350F0"/>
    <w:rsid w:val="00035AD6"/>
    <w:rsid w:val="00035B9C"/>
    <w:rsid w:val="00036322"/>
    <w:rsid w:val="00036B30"/>
    <w:rsid w:val="00036E4E"/>
    <w:rsid w:val="00036F4E"/>
    <w:rsid w:val="000371DE"/>
    <w:rsid w:val="00037300"/>
    <w:rsid w:val="000373C7"/>
    <w:rsid w:val="0004054C"/>
    <w:rsid w:val="00040DDC"/>
    <w:rsid w:val="00040FD9"/>
    <w:rsid w:val="00041301"/>
    <w:rsid w:val="000418E0"/>
    <w:rsid w:val="000419F2"/>
    <w:rsid w:val="0004203E"/>
    <w:rsid w:val="000427BD"/>
    <w:rsid w:val="00042B74"/>
    <w:rsid w:val="00042BFC"/>
    <w:rsid w:val="00042CFC"/>
    <w:rsid w:val="00042ED2"/>
    <w:rsid w:val="0004320D"/>
    <w:rsid w:val="00043855"/>
    <w:rsid w:val="00043CAB"/>
    <w:rsid w:val="00043EC1"/>
    <w:rsid w:val="00044068"/>
    <w:rsid w:val="000442AA"/>
    <w:rsid w:val="000456DC"/>
    <w:rsid w:val="00045882"/>
    <w:rsid w:val="0004598B"/>
    <w:rsid w:val="00045DC3"/>
    <w:rsid w:val="00045FE9"/>
    <w:rsid w:val="00046809"/>
    <w:rsid w:val="00046B3C"/>
    <w:rsid w:val="00046D41"/>
    <w:rsid w:val="00050650"/>
    <w:rsid w:val="000507AA"/>
    <w:rsid w:val="00050FA5"/>
    <w:rsid w:val="00051B9C"/>
    <w:rsid w:val="000526ED"/>
    <w:rsid w:val="00053433"/>
    <w:rsid w:val="0005399E"/>
    <w:rsid w:val="00053D26"/>
    <w:rsid w:val="00053DFC"/>
    <w:rsid w:val="00054C5F"/>
    <w:rsid w:val="00055874"/>
    <w:rsid w:val="00056408"/>
    <w:rsid w:val="0005733C"/>
    <w:rsid w:val="00057BB4"/>
    <w:rsid w:val="00057CD8"/>
    <w:rsid w:val="000608C9"/>
    <w:rsid w:val="00060BED"/>
    <w:rsid w:val="0006105F"/>
    <w:rsid w:val="00061D05"/>
    <w:rsid w:val="00061D3F"/>
    <w:rsid w:val="00061E85"/>
    <w:rsid w:val="00062139"/>
    <w:rsid w:val="000628B7"/>
    <w:rsid w:val="000639A8"/>
    <w:rsid w:val="00063A7D"/>
    <w:rsid w:val="0006505F"/>
    <w:rsid w:val="0006534B"/>
    <w:rsid w:val="00065368"/>
    <w:rsid w:val="000657F0"/>
    <w:rsid w:val="00065942"/>
    <w:rsid w:val="00065AF2"/>
    <w:rsid w:val="00065E0F"/>
    <w:rsid w:val="00066BB3"/>
    <w:rsid w:val="0007062A"/>
    <w:rsid w:val="00070A39"/>
    <w:rsid w:val="00070F27"/>
    <w:rsid w:val="00071370"/>
    <w:rsid w:val="00071D3C"/>
    <w:rsid w:val="00071DFD"/>
    <w:rsid w:val="000722D2"/>
    <w:rsid w:val="00072DF6"/>
    <w:rsid w:val="00072EE4"/>
    <w:rsid w:val="00072F28"/>
    <w:rsid w:val="00074161"/>
    <w:rsid w:val="00074BBA"/>
    <w:rsid w:val="00074C9C"/>
    <w:rsid w:val="00074CEB"/>
    <w:rsid w:val="00075133"/>
    <w:rsid w:val="000759CF"/>
    <w:rsid w:val="00075D0A"/>
    <w:rsid w:val="00076401"/>
    <w:rsid w:val="00076932"/>
    <w:rsid w:val="00076EF7"/>
    <w:rsid w:val="0007728C"/>
    <w:rsid w:val="0007745C"/>
    <w:rsid w:val="00077598"/>
    <w:rsid w:val="00077A7C"/>
    <w:rsid w:val="00077C6E"/>
    <w:rsid w:val="0008004D"/>
    <w:rsid w:val="00080894"/>
    <w:rsid w:val="00080949"/>
    <w:rsid w:val="00080B78"/>
    <w:rsid w:val="00080F72"/>
    <w:rsid w:val="0008144D"/>
    <w:rsid w:val="0008177F"/>
    <w:rsid w:val="000825FC"/>
    <w:rsid w:val="00082859"/>
    <w:rsid w:val="00082AE5"/>
    <w:rsid w:val="00082D88"/>
    <w:rsid w:val="00083113"/>
    <w:rsid w:val="00083518"/>
    <w:rsid w:val="00083B7D"/>
    <w:rsid w:val="00083D12"/>
    <w:rsid w:val="000841BA"/>
    <w:rsid w:val="00084CB4"/>
    <w:rsid w:val="00085CFD"/>
    <w:rsid w:val="000864B0"/>
    <w:rsid w:val="00086726"/>
    <w:rsid w:val="00086E1D"/>
    <w:rsid w:val="00087237"/>
    <w:rsid w:val="000900B3"/>
    <w:rsid w:val="000900E1"/>
    <w:rsid w:val="0009044B"/>
    <w:rsid w:val="000907D8"/>
    <w:rsid w:val="0009124A"/>
    <w:rsid w:val="00091583"/>
    <w:rsid w:val="0009268B"/>
    <w:rsid w:val="000928AC"/>
    <w:rsid w:val="00092FBA"/>
    <w:rsid w:val="00093740"/>
    <w:rsid w:val="00094161"/>
    <w:rsid w:val="0009484C"/>
    <w:rsid w:val="00094870"/>
    <w:rsid w:val="00094A7F"/>
    <w:rsid w:val="00094E87"/>
    <w:rsid w:val="000965F2"/>
    <w:rsid w:val="00096B27"/>
    <w:rsid w:val="00096B8A"/>
    <w:rsid w:val="00096FBF"/>
    <w:rsid w:val="00097FC8"/>
    <w:rsid w:val="000A0237"/>
    <w:rsid w:val="000A0264"/>
    <w:rsid w:val="000A0479"/>
    <w:rsid w:val="000A0812"/>
    <w:rsid w:val="000A0B05"/>
    <w:rsid w:val="000A0B2B"/>
    <w:rsid w:val="000A0C6C"/>
    <w:rsid w:val="000A0CA9"/>
    <w:rsid w:val="000A1038"/>
    <w:rsid w:val="000A10C3"/>
    <w:rsid w:val="000A10EB"/>
    <w:rsid w:val="000A1469"/>
    <w:rsid w:val="000A1DA8"/>
    <w:rsid w:val="000A2CF2"/>
    <w:rsid w:val="000A3220"/>
    <w:rsid w:val="000A39DD"/>
    <w:rsid w:val="000A3C26"/>
    <w:rsid w:val="000A480F"/>
    <w:rsid w:val="000A4CBA"/>
    <w:rsid w:val="000A4DCC"/>
    <w:rsid w:val="000A514A"/>
    <w:rsid w:val="000A535B"/>
    <w:rsid w:val="000A58AE"/>
    <w:rsid w:val="000A6092"/>
    <w:rsid w:val="000A62E8"/>
    <w:rsid w:val="000A69A7"/>
    <w:rsid w:val="000A72F4"/>
    <w:rsid w:val="000A78B4"/>
    <w:rsid w:val="000A7C3B"/>
    <w:rsid w:val="000A7DF3"/>
    <w:rsid w:val="000B16DC"/>
    <w:rsid w:val="000B1859"/>
    <w:rsid w:val="000B1D83"/>
    <w:rsid w:val="000B225A"/>
    <w:rsid w:val="000B247C"/>
    <w:rsid w:val="000B2A3D"/>
    <w:rsid w:val="000B2FD9"/>
    <w:rsid w:val="000B35E6"/>
    <w:rsid w:val="000B406A"/>
    <w:rsid w:val="000B42A1"/>
    <w:rsid w:val="000B43D4"/>
    <w:rsid w:val="000B44D9"/>
    <w:rsid w:val="000B5131"/>
    <w:rsid w:val="000B569A"/>
    <w:rsid w:val="000B5FF0"/>
    <w:rsid w:val="000B73CA"/>
    <w:rsid w:val="000B767B"/>
    <w:rsid w:val="000B78CB"/>
    <w:rsid w:val="000B7F37"/>
    <w:rsid w:val="000C05DF"/>
    <w:rsid w:val="000C0E6C"/>
    <w:rsid w:val="000C11EE"/>
    <w:rsid w:val="000C1557"/>
    <w:rsid w:val="000C19FD"/>
    <w:rsid w:val="000C1CE8"/>
    <w:rsid w:val="000C2B80"/>
    <w:rsid w:val="000C30D7"/>
    <w:rsid w:val="000C3155"/>
    <w:rsid w:val="000C3845"/>
    <w:rsid w:val="000C38BF"/>
    <w:rsid w:val="000C41FB"/>
    <w:rsid w:val="000C473F"/>
    <w:rsid w:val="000C49F9"/>
    <w:rsid w:val="000C4A63"/>
    <w:rsid w:val="000C4B01"/>
    <w:rsid w:val="000C4FA7"/>
    <w:rsid w:val="000C5BF0"/>
    <w:rsid w:val="000C7504"/>
    <w:rsid w:val="000C7571"/>
    <w:rsid w:val="000C7E8A"/>
    <w:rsid w:val="000C7EC3"/>
    <w:rsid w:val="000C7ED7"/>
    <w:rsid w:val="000D0854"/>
    <w:rsid w:val="000D093A"/>
    <w:rsid w:val="000D0AF1"/>
    <w:rsid w:val="000D0C3B"/>
    <w:rsid w:val="000D0E1E"/>
    <w:rsid w:val="000D103D"/>
    <w:rsid w:val="000D21E8"/>
    <w:rsid w:val="000D2EBD"/>
    <w:rsid w:val="000D3027"/>
    <w:rsid w:val="000D3250"/>
    <w:rsid w:val="000D331C"/>
    <w:rsid w:val="000D35B4"/>
    <w:rsid w:val="000D3BC9"/>
    <w:rsid w:val="000D43C1"/>
    <w:rsid w:val="000D56DD"/>
    <w:rsid w:val="000D5C6A"/>
    <w:rsid w:val="000D5ED5"/>
    <w:rsid w:val="000D650F"/>
    <w:rsid w:val="000D6CD6"/>
    <w:rsid w:val="000D6DEB"/>
    <w:rsid w:val="000D6E84"/>
    <w:rsid w:val="000D7067"/>
    <w:rsid w:val="000D70E7"/>
    <w:rsid w:val="000D77D5"/>
    <w:rsid w:val="000D79EA"/>
    <w:rsid w:val="000E0039"/>
    <w:rsid w:val="000E0318"/>
    <w:rsid w:val="000E0980"/>
    <w:rsid w:val="000E1D3C"/>
    <w:rsid w:val="000E2019"/>
    <w:rsid w:val="000E2866"/>
    <w:rsid w:val="000E29F7"/>
    <w:rsid w:val="000E2BCA"/>
    <w:rsid w:val="000E2C6C"/>
    <w:rsid w:val="000E33EC"/>
    <w:rsid w:val="000E3733"/>
    <w:rsid w:val="000E3977"/>
    <w:rsid w:val="000E436B"/>
    <w:rsid w:val="000E4544"/>
    <w:rsid w:val="000E47A0"/>
    <w:rsid w:val="000E53A7"/>
    <w:rsid w:val="000E5584"/>
    <w:rsid w:val="000E561A"/>
    <w:rsid w:val="000E58B5"/>
    <w:rsid w:val="000E6A23"/>
    <w:rsid w:val="000E76B0"/>
    <w:rsid w:val="000E7C0A"/>
    <w:rsid w:val="000F004C"/>
    <w:rsid w:val="000F1724"/>
    <w:rsid w:val="000F175A"/>
    <w:rsid w:val="000F1C39"/>
    <w:rsid w:val="000F1D25"/>
    <w:rsid w:val="000F1F5D"/>
    <w:rsid w:val="000F23BA"/>
    <w:rsid w:val="000F27A9"/>
    <w:rsid w:val="000F27E2"/>
    <w:rsid w:val="000F2A00"/>
    <w:rsid w:val="000F2A18"/>
    <w:rsid w:val="000F314E"/>
    <w:rsid w:val="000F3822"/>
    <w:rsid w:val="000F3A89"/>
    <w:rsid w:val="000F3B8E"/>
    <w:rsid w:val="000F4126"/>
    <w:rsid w:val="000F495F"/>
    <w:rsid w:val="000F5112"/>
    <w:rsid w:val="000F5215"/>
    <w:rsid w:val="000F5231"/>
    <w:rsid w:val="000F5BDC"/>
    <w:rsid w:val="000F6005"/>
    <w:rsid w:val="000F6131"/>
    <w:rsid w:val="000F62A9"/>
    <w:rsid w:val="000F67CF"/>
    <w:rsid w:val="000F6AE3"/>
    <w:rsid w:val="000F7C7D"/>
    <w:rsid w:val="000F7E26"/>
    <w:rsid w:val="0010018A"/>
    <w:rsid w:val="0010051C"/>
    <w:rsid w:val="00100627"/>
    <w:rsid w:val="00100BF8"/>
    <w:rsid w:val="00100F68"/>
    <w:rsid w:val="0010146C"/>
    <w:rsid w:val="001015DF"/>
    <w:rsid w:val="00101D03"/>
    <w:rsid w:val="00101F26"/>
    <w:rsid w:val="0010218B"/>
    <w:rsid w:val="001026C4"/>
    <w:rsid w:val="00102734"/>
    <w:rsid w:val="00102B42"/>
    <w:rsid w:val="00102F97"/>
    <w:rsid w:val="001036E9"/>
    <w:rsid w:val="00103B6C"/>
    <w:rsid w:val="00103E94"/>
    <w:rsid w:val="00103FD2"/>
    <w:rsid w:val="00104138"/>
    <w:rsid w:val="00104D4D"/>
    <w:rsid w:val="00104EB2"/>
    <w:rsid w:val="00105013"/>
    <w:rsid w:val="001055B7"/>
    <w:rsid w:val="00105706"/>
    <w:rsid w:val="00105D3E"/>
    <w:rsid w:val="001066DD"/>
    <w:rsid w:val="001069F8"/>
    <w:rsid w:val="001071EC"/>
    <w:rsid w:val="0010729A"/>
    <w:rsid w:val="001074FB"/>
    <w:rsid w:val="0010785B"/>
    <w:rsid w:val="00107E5F"/>
    <w:rsid w:val="00110115"/>
    <w:rsid w:val="0011069D"/>
    <w:rsid w:val="00110F98"/>
    <w:rsid w:val="00111133"/>
    <w:rsid w:val="001114EC"/>
    <w:rsid w:val="001121B1"/>
    <w:rsid w:val="001128B4"/>
    <w:rsid w:val="0011291F"/>
    <w:rsid w:val="00113318"/>
    <w:rsid w:val="001141D9"/>
    <w:rsid w:val="00114204"/>
    <w:rsid w:val="001146FA"/>
    <w:rsid w:val="00115323"/>
    <w:rsid w:val="0011586F"/>
    <w:rsid w:val="00115B00"/>
    <w:rsid w:val="00115E4E"/>
    <w:rsid w:val="00116ABE"/>
    <w:rsid w:val="001170C8"/>
    <w:rsid w:val="001200C6"/>
    <w:rsid w:val="00120CB6"/>
    <w:rsid w:val="0012128B"/>
    <w:rsid w:val="0012133B"/>
    <w:rsid w:val="00121487"/>
    <w:rsid w:val="001216D5"/>
    <w:rsid w:val="00121939"/>
    <w:rsid w:val="00121A43"/>
    <w:rsid w:val="00122079"/>
    <w:rsid w:val="00122233"/>
    <w:rsid w:val="001225F6"/>
    <w:rsid w:val="00122A92"/>
    <w:rsid w:val="00124843"/>
    <w:rsid w:val="00124BE5"/>
    <w:rsid w:val="001253A6"/>
    <w:rsid w:val="0012543C"/>
    <w:rsid w:val="00125C6F"/>
    <w:rsid w:val="00125C7B"/>
    <w:rsid w:val="00125FC6"/>
    <w:rsid w:val="00126BF7"/>
    <w:rsid w:val="00126C81"/>
    <w:rsid w:val="00126ED9"/>
    <w:rsid w:val="0012705A"/>
    <w:rsid w:val="001272CC"/>
    <w:rsid w:val="00127300"/>
    <w:rsid w:val="00127337"/>
    <w:rsid w:val="00127358"/>
    <w:rsid w:val="00127C1E"/>
    <w:rsid w:val="00130545"/>
    <w:rsid w:val="00130674"/>
    <w:rsid w:val="001309A9"/>
    <w:rsid w:val="00130BE1"/>
    <w:rsid w:val="0013113E"/>
    <w:rsid w:val="001312E9"/>
    <w:rsid w:val="001315A1"/>
    <w:rsid w:val="00131A96"/>
    <w:rsid w:val="00131FAC"/>
    <w:rsid w:val="00132379"/>
    <w:rsid w:val="00132B75"/>
    <w:rsid w:val="00132B9B"/>
    <w:rsid w:val="00132DA9"/>
    <w:rsid w:val="0013300E"/>
    <w:rsid w:val="00133312"/>
    <w:rsid w:val="00133EBA"/>
    <w:rsid w:val="00134B2E"/>
    <w:rsid w:val="00134F9F"/>
    <w:rsid w:val="00135122"/>
    <w:rsid w:val="001351C0"/>
    <w:rsid w:val="0013521C"/>
    <w:rsid w:val="0013524B"/>
    <w:rsid w:val="00135756"/>
    <w:rsid w:val="00135771"/>
    <w:rsid w:val="001360C9"/>
    <w:rsid w:val="0013615E"/>
    <w:rsid w:val="0013625A"/>
    <w:rsid w:val="00136322"/>
    <w:rsid w:val="0013647B"/>
    <w:rsid w:val="00136E9A"/>
    <w:rsid w:val="001375D2"/>
    <w:rsid w:val="001375E1"/>
    <w:rsid w:val="00137C8E"/>
    <w:rsid w:val="001407DF"/>
    <w:rsid w:val="00140874"/>
    <w:rsid w:val="00140A40"/>
    <w:rsid w:val="00140DD4"/>
    <w:rsid w:val="00140F8C"/>
    <w:rsid w:val="00141094"/>
    <w:rsid w:val="00141364"/>
    <w:rsid w:val="0014178D"/>
    <w:rsid w:val="00141B4D"/>
    <w:rsid w:val="00142401"/>
    <w:rsid w:val="001424AF"/>
    <w:rsid w:val="00142C06"/>
    <w:rsid w:val="00143289"/>
    <w:rsid w:val="0014389F"/>
    <w:rsid w:val="00143E80"/>
    <w:rsid w:val="001440F2"/>
    <w:rsid w:val="001445C8"/>
    <w:rsid w:val="001445FB"/>
    <w:rsid w:val="001447FD"/>
    <w:rsid w:val="001451A0"/>
    <w:rsid w:val="0014536D"/>
    <w:rsid w:val="001455EF"/>
    <w:rsid w:val="001459D1"/>
    <w:rsid w:val="00145EEF"/>
    <w:rsid w:val="00146532"/>
    <w:rsid w:val="00146627"/>
    <w:rsid w:val="00146C57"/>
    <w:rsid w:val="0014711B"/>
    <w:rsid w:val="00147842"/>
    <w:rsid w:val="00147872"/>
    <w:rsid w:val="00147D77"/>
    <w:rsid w:val="00151A5A"/>
    <w:rsid w:val="00151B31"/>
    <w:rsid w:val="00151D69"/>
    <w:rsid w:val="001521FC"/>
    <w:rsid w:val="00152244"/>
    <w:rsid w:val="00152A93"/>
    <w:rsid w:val="001532B3"/>
    <w:rsid w:val="001532BB"/>
    <w:rsid w:val="00153AC8"/>
    <w:rsid w:val="00153B86"/>
    <w:rsid w:val="00153D45"/>
    <w:rsid w:val="00153FD7"/>
    <w:rsid w:val="00154062"/>
    <w:rsid w:val="0015412F"/>
    <w:rsid w:val="00154217"/>
    <w:rsid w:val="0015434E"/>
    <w:rsid w:val="0015495F"/>
    <w:rsid w:val="00154C5D"/>
    <w:rsid w:val="00154E7D"/>
    <w:rsid w:val="0015558E"/>
    <w:rsid w:val="001558B1"/>
    <w:rsid w:val="0015608B"/>
    <w:rsid w:val="001560BA"/>
    <w:rsid w:val="00156A9F"/>
    <w:rsid w:val="00156C12"/>
    <w:rsid w:val="00156CD5"/>
    <w:rsid w:val="001571DE"/>
    <w:rsid w:val="0015761D"/>
    <w:rsid w:val="00157F3D"/>
    <w:rsid w:val="00157F4F"/>
    <w:rsid w:val="00160113"/>
    <w:rsid w:val="00160285"/>
    <w:rsid w:val="0016060D"/>
    <w:rsid w:val="00160AD2"/>
    <w:rsid w:val="00160BCA"/>
    <w:rsid w:val="00160D13"/>
    <w:rsid w:val="00160F04"/>
    <w:rsid w:val="00161DF0"/>
    <w:rsid w:val="00161E41"/>
    <w:rsid w:val="00162E49"/>
    <w:rsid w:val="0016318C"/>
    <w:rsid w:val="001634F1"/>
    <w:rsid w:val="001637AA"/>
    <w:rsid w:val="001638AF"/>
    <w:rsid w:val="00163A55"/>
    <w:rsid w:val="00163DF2"/>
    <w:rsid w:val="001647BE"/>
    <w:rsid w:val="00164BA6"/>
    <w:rsid w:val="001653E9"/>
    <w:rsid w:val="00165EF6"/>
    <w:rsid w:val="00166166"/>
    <w:rsid w:val="00166AC1"/>
    <w:rsid w:val="00166C67"/>
    <w:rsid w:val="001673DD"/>
    <w:rsid w:val="001675A5"/>
    <w:rsid w:val="0016786A"/>
    <w:rsid w:val="001679BD"/>
    <w:rsid w:val="00170101"/>
    <w:rsid w:val="0017091A"/>
    <w:rsid w:val="00171131"/>
    <w:rsid w:val="00171959"/>
    <w:rsid w:val="00171CEE"/>
    <w:rsid w:val="00171D58"/>
    <w:rsid w:val="00172165"/>
    <w:rsid w:val="00172824"/>
    <w:rsid w:val="0017293E"/>
    <w:rsid w:val="001730B0"/>
    <w:rsid w:val="00173AA8"/>
    <w:rsid w:val="00173C5C"/>
    <w:rsid w:val="00173D9C"/>
    <w:rsid w:val="00173E0B"/>
    <w:rsid w:val="00173ED2"/>
    <w:rsid w:val="0017441D"/>
    <w:rsid w:val="00174E28"/>
    <w:rsid w:val="001750F2"/>
    <w:rsid w:val="001752AE"/>
    <w:rsid w:val="00175686"/>
    <w:rsid w:val="00175774"/>
    <w:rsid w:val="00175979"/>
    <w:rsid w:val="00176051"/>
    <w:rsid w:val="001764EF"/>
    <w:rsid w:val="00176721"/>
    <w:rsid w:val="00176955"/>
    <w:rsid w:val="00177489"/>
    <w:rsid w:val="001775B0"/>
    <w:rsid w:val="00180716"/>
    <w:rsid w:val="00180836"/>
    <w:rsid w:val="001816A8"/>
    <w:rsid w:val="001817FB"/>
    <w:rsid w:val="00181ABA"/>
    <w:rsid w:val="001835DE"/>
    <w:rsid w:val="0018396E"/>
    <w:rsid w:val="00183AFE"/>
    <w:rsid w:val="001843AD"/>
    <w:rsid w:val="0018442A"/>
    <w:rsid w:val="00184EB3"/>
    <w:rsid w:val="0018522B"/>
    <w:rsid w:val="0018537A"/>
    <w:rsid w:val="00185410"/>
    <w:rsid w:val="00185C2F"/>
    <w:rsid w:val="0018619F"/>
    <w:rsid w:val="001866ED"/>
    <w:rsid w:val="00186A8B"/>
    <w:rsid w:val="00186B6D"/>
    <w:rsid w:val="00186BC3"/>
    <w:rsid w:val="00187654"/>
    <w:rsid w:val="00187CBE"/>
    <w:rsid w:val="0019096C"/>
    <w:rsid w:val="00190A91"/>
    <w:rsid w:val="0019104A"/>
    <w:rsid w:val="0019130E"/>
    <w:rsid w:val="0019171E"/>
    <w:rsid w:val="00191935"/>
    <w:rsid w:val="00191E51"/>
    <w:rsid w:val="00192E7D"/>
    <w:rsid w:val="001934CC"/>
    <w:rsid w:val="00193682"/>
    <w:rsid w:val="00194673"/>
    <w:rsid w:val="00194719"/>
    <w:rsid w:val="001949AC"/>
    <w:rsid w:val="00195E2D"/>
    <w:rsid w:val="001965AC"/>
    <w:rsid w:val="00196AA1"/>
    <w:rsid w:val="00196D98"/>
    <w:rsid w:val="00197147"/>
    <w:rsid w:val="00197464"/>
    <w:rsid w:val="00197638"/>
    <w:rsid w:val="00197A5D"/>
    <w:rsid w:val="001A011C"/>
    <w:rsid w:val="001A0FEF"/>
    <w:rsid w:val="001A1522"/>
    <w:rsid w:val="001A15E2"/>
    <w:rsid w:val="001A17AF"/>
    <w:rsid w:val="001A1BEF"/>
    <w:rsid w:val="001A2175"/>
    <w:rsid w:val="001A2ED4"/>
    <w:rsid w:val="001A329A"/>
    <w:rsid w:val="001A3354"/>
    <w:rsid w:val="001A3A94"/>
    <w:rsid w:val="001A3BC1"/>
    <w:rsid w:val="001A4118"/>
    <w:rsid w:val="001A4543"/>
    <w:rsid w:val="001A49B3"/>
    <w:rsid w:val="001A4B9B"/>
    <w:rsid w:val="001A4CF0"/>
    <w:rsid w:val="001A55E5"/>
    <w:rsid w:val="001A5FAA"/>
    <w:rsid w:val="001A6900"/>
    <w:rsid w:val="001A6927"/>
    <w:rsid w:val="001A6D15"/>
    <w:rsid w:val="001A74A8"/>
    <w:rsid w:val="001A758C"/>
    <w:rsid w:val="001A7598"/>
    <w:rsid w:val="001A75D1"/>
    <w:rsid w:val="001A765A"/>
    <w:rsid w:val="001B0A30"/>
    <w:rsid w:val="001B0C89"/>
    <w:rsid w:val="001B18F2"/>
    <w:rsid w:val="001B1F73"/>
    <w:rsid w:val="001B20EE"/>
    <w:rsid w:val="001B2146"/>
    <w:rsid w:val="001B2166"/>
    <w:rsid w:val="001B217E"/>
    <w:rsid w:val="001B241F"/>
    <w:rsid w:val="001B29AC"/>
    <w:rsid w:val="001B2B4C"/>
    <w:rsid w:val="001B2F64"/>
    <w:rsid w:val="001B36CE"/>
    <w:rsid w:val="001B39AC"/>
    <w:rsid w:val="001B3BD1"/>
    <w:rsid w:val="001B3FAA"/>
    <w:rsid w:val="001B413F"/>
    <w:rsid w:val="001B4327"/>
    <w:rsid w:val="001B466F"/>
    <w:rsid w:val="001B4A55"/>
    <w:rsid w:val="001B4D1F"/>
    <w:rsid w:val="001B4D62"/>
    <w:rsid w:val="001B5636"/>
    <w:rsid w:val="001B56BF"/>
    <w:rsid w:val="001B5B46"/>
    <w:rsid w:val="001B5FEC"/>
    <w:rsid w:val="001B61F0"/>
    <w:rsid w:val="001B64C4"/>
    <w:rsid w:val="001B6D0C"/>
    <w:rsid w:val="001B74B1"/>
    <w:rsid w:val="001B75FA"/>
    <w:rsid w:val="001B7AFB"/>
    <w:rsid w:val="001C0025"/>
    <w:rsid w:val="001C052B"/>
    <w:rsid w:val="001C0790"/>
    <w:rsid w:val="001C11B0"/>
    <w:rsid w:val="001C2163"/>
    <w:rsid w:val="001C2239"/>
    <w:rsid w:val="001C250C"/>
    <w:rsid w:val="001C252D"/>
    <w:rsid w:val="001C2985"/>
    <w:rsid w:val="001C29E5"/>
    <w:rsid w:val="001C2A97"/>
    <w:rsid w:val="001C2AA9"/>
    <w:rsid w:val="001C3CBB"/>
    <w:rsid w:val="001C3EEA"/>
    <w:rsid w:val="001C3F58"/>
    <w:rsid w:val="001C465E"/>
    <w:rsid w:val="001C4E7E"/>
    <w:rsid w:val="001C5196"/>
    <w:rsid w:val="001C5510"/>
    <w:rsid w:val="001C55CE"/>
    <w:rsid w:val="001C5E38"/>
    <w:rsid w:val="001C5EC8"/>
    <w:rsid w:val="001C6651"/>
    <w:rsid w:val="001C669F"/>
    <w:rsid w:val="001C6CD0"/>
    <w:rsid w:val="001C6E42"/>
    <w:rsid w:val="001C72C7"/>
    <w:rsid w:val="001C7E96"/>
    <w:rsid w:val="001D00DA"/>
    <w:rsid w:val="001D19E0"/>
    <w:rsid w:val="001D1F67"/>
    <w:rsid w:val="001D2144"/>
    <w:rsid w:val="001D267C"/>
    <w:rsid w:val="001D26CF"/>
    <w:rsid w:val="001D26D1"/>
    <w:rsid w:val="001D42BA"/>
    <w:rsid w:val="001D43C0"/>
    <w:rsid w:val="001D4537"/>
    <w:rsid w:val="001D45DF"/>
    <w:rsid w:val="001D4A4C"/>
    <w:rsid w:val="001D4AC4"/>
    <w:rsid w:val="001D4B05"/>
    <w:rsid w:val="001D4F1E"/>
    <w:rsid w:val="001D5433"/>
    <w:rsid w:val="001D6189"/>
    <w:rsid w:val="001D6821"/>
    <w:rsid w:val="001D684A"/>
    <w:rsid w:val="001D691F"/>
    <w:rsid w:val="001D69BD"/>
    <w:rsid w:val="001D77D8"/>
    <w:rsid w:val="001D78EF"/>
    <w:rsid w:val="001E057A"/>
    <w:rsid w:val="001E0597"/>
    <w:rsid w:val="001E066F"/>
    <w:rsid w:val="001E0D40"/>
    <w:rsid w:val="001E0E27"/>
    <w:rsid w:val="001E0EB8"/>
    <w:rsid w:val="001E0ED6"/>
    <w:rsid w:val="001E1468"/>
    <w:rsid w:val="001E2159"/>
    <w:rsid w:val="001E2309"/>
    <w:rsid w:val="001E231E"/>
    <w:rsid w:val="001E257C"/>
    <w:rsid w:val="001E2A02"/>
    <w:rsid w:val="001E2A30"/>
    <w:rsid w:val="001E2AD4"/>
    <w:rsid w:val="001E2CB3"/>
    <w:rsid w:val="001E3054"/>
    <w:rsid w:val="001E3228"/>
    <w:rsid w:val="001E3244"/>
    <w:rsid w:val="001E3499"/>
    <w:rsid w:val="001E34FB"/>
    <w:rsid w:val="001E3EB5"/>
    <w:rsid w:val="001E449C"/>
    <w:rsid w:val="001E46AD"/>
    <w:rsid w:val="001E57A1"/>
    <w:rsid w:val="001E5962"/>
    <w:rsid w:val="001E5FE5"/>
    <w:rsid w:val="001E67C9"/>
    <w:rsid w:val="001E6C9A"/>
    <w:rsid w:val="001E7039"/>
    <w:rsid w:val="001E72CE"/>
    <w:rsid w:val="001E7359"/>
    <w:rsid w:val="001E7D9E"/>
    <w:rsid w:val="001F067A"/>
    <w:rsid w:val="001F0C1E"/>
    <w:rsid w:val="001F103C"/>
    <w:rsid w:val="001F108E"/>
    <w:rsid w:val="001F10E7"/>
    <w:rsid w:val="001F10F5"/>
    <w:rsid w:val="001F1B82"/>
    <w:rsid w:val="001F2AA6"/>
    <w:rsid w:val="001F2F69"/>
    <w:rsid w:val="001F3067"/>
    <w:rsid w:val="001F32BC"/>
    <w:rsid w:val="001F3591"/>
    <w:rsid w:val="001F3594"/>
    <w:rsid w:val="001F3977"/>
    <w:rsid w:val="001F3C92"/>
    <w:rsid w:val="001F42B7"/>
    <w:rsid w:val="001F479C"/>
    <w:rsid w:val="001F4849"/>
    <w:rsid w:val="001F4968"/>
    <w:rsid w:val="001F496E"/>
    <w:rsid w:val="001F4BC3"/>
    <w:rsid w:val="001F5967"/>
    <w:rsid w:val="001F620E"/>
    <w:rsid w:val="001F623E"/>
    <w:rsid w:val="001F62E7"/>
    <w:rsid w:val="001F64FA"/>
    <w:rsid w:val="001F6BCD"/>
    <w:rsid w:val="001F6C9F"/>
    <w:rsid w:val="001F6D2D"/>
    <w:rsid w:val="001F6EE5"/>
    <w:rsid w:val="001F6F4E"/>
    <w:rsid w:val="001F7474"/>
    <w:rsid w:val="001F76F2"/>
    <w:rsid w:val="001F776A"/>
    <w:rsid w:val="001F778A"/>
    <w:rsid w:val="001F7D26"/>
    <w:rsid w:val="00200674"/>
    <w:rsid w:val="00200677"/>
    <w:rsid w:val="00201905"/>
    <w:rsid w:val="0020194B"/>
    <w:rsid w:val="00201C5F"/>
    <w:rsid w:val="0020263B"/>
    <w:rsid w:val="00202ADD"/>
    <w:rsid w:val="00202E17"/>
    <w:rsid w:val="00203368"/>
    <w:rsid w:val="0020369C"/>
    <w:rsid w:val="00203A3E"/>
    <w:rsid w:val="00203F22"/>
    <w:rsid w:val="002040AE"/>
    <w:rsid w:val="00204541"/>
    <w:rsid w:val="0020476A"/>
    <w:rsid w:val="002057EE"/>
    <w:rsid w:val="00205D64"/>
    <w:rsid w:val="00206346"/>
    <w:rsid w:val="002067FA"/>
    <w:rsid w:val="00206EB9"/>
    <w:rsid w:val="002071AA"/>
    <w:rsid w:val="0020739F"/>
    <w:rsid w:val="002101D9"/>
    <w:rsid w:val="00210936"/>
    <w:rsid w:val="00210AB8"/>
    <w:rsid w:val="00210E75"/>
    <w:rsid w:val="002115BE"/>
    <w:rsid w:val="00211CBA"/>
    <w:rsid w:val="00212E40"/>
    <w:rsid w:val="0021305B"/>
    <w:rsid w:val="00213442"/>
    <w:rsid w:val="002134AC"/>
    <w:rsid w:val="002140FD"/>
    <w:rsid w:val="00215088"/>
    <w:rsid w:val="002158F7"/>
    <w:rsid w:val="00216051"/>
    <w:rsid w:val="00216077"/>
    <w:rsid w:val="00216211"/>
    <w:rsid w:val="00216602"/>
    <w:rsid w:val="002167F3"/>
    <w:rsid w:val="00216D73"/>
    <w:rsid w:val="00217D27"/>
    <w:rsid w:val="00220179"/>
    <w:rsid w:val="00220717"/>
    <w:rsid w:val="002209D4"/>
    <w:rsid w:val="00220CBD"/>
    <w:rsid w:val="00221292"/>
    <w:rsid w:val="00221BDB"/>
    <w:rsid w:val="00221F4E"/>
    <w:rsid w:val="002221DD"/>
    <w:rsid w:val="002225C0"/>
    <w:rsid w:val="00222BE0"/>
    <w:rsid w:val="00222DC1"/>
    <w:rsid w:val="002237A3"/>
    <w:rsid w:val="00223C92"/>
    <w:rsid w:val="00223D97"/>
    <w:rsid w:val="00224515"/>
    <w:rsid w:val="0022491E"/>
    <w:rsid w:val="00224A46"/>
    <w:rsid w:val="00224AA9"/>
    <w:rsid w:val="00224D2B"/>
    <w:rsid w:val="00224D54"/>
    <w:rsid w:val="002253DE"/>
    <w:rsid w:val="002254BA"/>
    <w:rsid w:val="00225645"/>
    <w:rsid w:val="0022592D"/>
    <w:rsid w:val="00225A8D"/>
    <w:rsid w:val="002260D0"/>
    <w:rsid w:val="00227165"/>
    <w:rsid w:val="00227575"/>
    <w:rsid w:val="00227649"/>
    <w:rsid w:val="00227BFA"/>
    <w:rsid w:val="00227D02"/>
    <w:rsid w:val="00227E2F"/>
    <w:rsid w:val="002302D3"/>
    <w:rsid w:val="002307D9"/>
    <w:rsid w:val="00230D2E"/>
    <w:rsid w:val="00230ED0"/>
    <w:rsid w:val="00231BF1"/>
    <w:rsid w:val="00231C51"/>
    <w:rsid w:val="00231F86"/>
    <w:rsid w:val="0023203C"/>
    <w:rsid w:val="00232243"/>
    <w:rsid w:val="0023231A"/>
    <w:rsid w:val="0023233B"/>
    <w:rsid w:val="002327AC"/>
    <w:rsid w:val="00233031"/>
    <w:rsid w:val="00234054"/>
    <w:rsid w:val="002343A0"/>
    <w:rsid w:val="00234737"/>
    <w:rsid w:val="002347EB"/>
    <w:rsid w:val="00235A18"/>
    <w:rsid w:val="00235BDD"/>
    <w:rsid w:val="00235DAE"/>
    <w:rsid w:val="002371E4"/>
    <w:rsid w:val="00240378"/>
    <w:rsid w:val="002405B9"/>
    <w:rsid w:val="0024065A"/>
    <w:rsid w:val="00240A7B"/>
    <w:rsid w:val="00240CB0"/>
    <w:rsid w:val="00241998"/>
    <w:rsid w:val="00241A77"/>
    <w:rsid w:val="00242255"/>
    <w:rsid w:val="00242CBB"/>
    <w:rsid w:val="00242EB8"/>
    <w:rsid w:val="00243490"/>
    <w:rsid w:val="002436A8"/>
    <w:rsid w:val="0024373B"/>
    <w:rsid w:val="00243AF3"/>
    <w:rsid w:val="00243B2B"/>
    <w:rsid w:val="0024408A"/>
    <w:rsid w:val="00244238"/>
    <w:rsid w:val="002443A8"/>
    <w:rsid w:val="00244A5F"/>
    <w:rsid w:val="00244F9F"/>
    <w:rsid w:val="002457A4"/>
    <w:rsid w:val="00245827"/>
    <w:rsid w:val="00245D1C"/>
    <w:rsid w:val="00246144"/>
    <w:rsid w:val="00247582"/>
    <w:rsid w:val="00247AE2"/>
    <w:rsid w:val="00247DF6"/>
    <w:rsid w:val="00250276"/>
    <w:rsid w:val="002503D5"/>
    <w:rsid w:val="00250980"/>
    <w:rsid w:val="00250CE5"/>
    <w:rsid w:val="00251471"/>
    <w:rsid w:val="00251F42"/>
    <w:rsid w:val="00252AC6"/>
    <w:rsid w:val="00252C94"/>
    <w:rsid w:val="00252CA9"/>
    <w:rsid w:val="00252F22"/>
    <w:rsid w:val="002534FE"/>
    <w:rsid w:val="0025396D"/>
    <w:rsid w:val="00253B37"/>
    <w:rsid w:val="00254B39"/>
    <w:rsid w:val="00254BE1"/>
    <w:rsid w:val="00255387"/>
    <w:rsid w:val="00255688"/>
    <w:rsid w:val="002557D8"/>
    <w:rsid w:val="00255CBB"/>
    <w:rsid w:val="00255D93"/>
    <w:rsid w:val="00255E22"/>
    <w:rsid w:val="00256508"/>
    <w:rsid w:val="00256599"/>
    <w:rsid w:val="00256A77"/>
    <w:rsid w:val="00256AC3"/>
    <w:rsid w:val="00256FD6"/>
    <w:rsid w:val="00257484"/>
    <w:rsid w:val="00257548"/>
    <w:rsid w:val="00257973"/>
    <w:rsid w:val="00257D13"/>
    <w:rsid w:val="00257D3A"/>
    <w:rsid w:val="00257D9B"/>
    <w:rsid w:val="00257E21"/>
    <w:rsid w:val="00260559"/>
    <w:rsid w:val="00260879"/>
    <w:rsid w:val="00260EB7"/>
    <w:rsid w:val="002618E2"/>
    <w:rsid w:val="00261B7C"/>
    <w:rsid w:val="00261CBF"/>
    <w:rsid w:val="00261DFE"/>
    <w:rsid w:val="002620F8"/>
    <w:rsid w:val="00262B0A"/>
    <w:rsid w:val="0026309D"/>
    <w:rsid w:val="002631AE"/>
    <w:rsid w:val="00263B2D"/>
    <w:rsid w:val="002642A5"/>
    <w:rsid w:val="00264C10"/>
    <w:rsid w:val="00265734"/>
    <w:rsid w:val="00265768"/>
    <w:rsid w:val="00265B53"/>
    <w:rsid w:val="00265EEC"/>
    <w:rsid w:val="002661ED"/>
    <w:rsid w:val="00266536"/>
    <w:rsid w:val="00266589"/>
    <w:rsid w:val="00266E17"/>
    <w:rsid w:val="0026737A"/>
    <w:rsid w:val="0027041D"/>
    <w:rsid w:val="0027091A"/>
    <w:rsid w:val="00270A18"/>
    <w:rsid w:val="00270DDE"/>
    <w:rsid w:val="0027140C"/>
    <w:rsid w:val="00271B3C"/>
    <w:rsid w:val="00272598"/>
    <w:rsid w:val="0027282C"/>
    <w:rsid w:val="00272926"/>
    <w:rsid w:val="0027315E"/>
    <w:rsid w:val="00273418"/>
    <w:rsid w:val="0027351A"/>
    <w:rsid w:val="00273821"/>
    <w:rsid w:val="00273926"/>
    <w:rsid w:val="00273D9F"/>
    <w:rsid w:val="00273F13"/>
    <w:rsid w:val="00274240"/>
    <w:rsid w:val="0027452C"/>
    <w:rsid w:val="0027460E"/>
    <w:rsid w:val="00274AA5"/>
    <w:rsid w:val="00274E60"/>
    <w:rsid w:val="00274F69"/>
    <w:rsid w:val="00275741"/>
    <w:rsid w:val="00275D85"/>
    <w:rsid w:val="00275E14"/>
    <w:rsid w:val="00276185"/>
    <w:rsid w:val="00276371"/>
    <w:rsid w:val="002768BE"/>
    <w:rsid w:val="00276D4B"/>
    <w:rsid w:val="002770B7"/>
    <w:rsid w:val="002776D5"/>
    <w:rsid w:val="002805FE"/>
    <w:rsid w:val="00280749"/>
    <w:rsid w:val="00280BE3"/>
    <w:rsid w:val="0028124D"/>
    <w:rsid w:val="002815C7"/>
    <w:rsid w:val="002816E7"/>
    <w:rsid w:val="00281737"/>
    <w:rsid w:val="0028197C"/>
    <w:rsid w:val="00282401"/>
    <w:rsid w:val="002826F6"/>
    <w:rsid w:val="00282817"/>
    <w:rsid w:val="00282A39"/>
    <w:rsid w:val="00282D3F"/>
    <w:rsid w:val="00282EB5"/>
    <w:rsid w:val="00282FB4"/>
    <w:rsid w:val="00283F03"/>
    <w:rsid w:val="00284908"/>
    <w:rsid w:val="00284B25"/>
    <w:rsid w:val="00284CA2"/>
    <w:rsid w:val="00285454"/>
    <w:rsid w:val="00285A7E"/>
    <w:rsid w:val="00285BFE"/>
    <w:rsid w:val="00285EE3"/>
    <w:rsid w:val="0028605B"/>
    <w:rsid w:val="00286348"/>
    <w:rsid w:val="002867DB"/>
    <w:rsid w:val="00286AC8"/>
    <w:rsid w:val="00286EDB"/>
    <w:rsid w:val="00287712"/>
    <w:rsid w:val="00287CF6"/>
    <w:rsid w:val="00287DEF"/>
    <w:rsid w:val="002900CC"/>
    <w:rsid w:val="0029029F"/>
    <w:rsid w:val="0029037D"/>
    <w:rsid w:val="0029063F"/>
    <w:rsid w:val="00290811"/>
    <w:rsid w:val="0029082C"/>
    <w:rsid w:val="00290B1D"/>
    <w:rsid w:val="00290BED"/>
    <w:rsid w:val="0029108F"/>
    <w:rsid w:val="002912BB"/>
    <w:rsid w:val="0029197D"/>
    <w:rsid w:val="00291B48"/>
    <w:rsid w:val="00291C69"/>
    <w:rsid w:val="00292219"/>
    <w:rsid w:val="00292B43"/>
    <w:rsid w:val="00293194"/>
    <w:rsid w:val="00293564"/>
    <w:rsid w:val="00293775"/>
    <w:rsid w:val="00293F11"/>
    <w:rsid w:val="002942AE"/>
    <w:rsid w:val="00294358"/>
    <w:rsid w:val="002944B3"/>
    <w:rsid w:val="00294713"/>
    <w:rsid w:val="00294A77"/>
    <w:rsid w:val="00294EEB"/>
    <w:rsid w:val="0029540E"/>
    <w:rsid w:val="002954ED"/>
    <w:rsid w:val="0029598D"/>
    <w:rsid w:val="00295F74"/>
    <w:rsid w:val="00296591"/>
    <w:rsid w:val="0029694A"/>
    <w:rsid w:val="00297CCB"/>
    <w:rsid w:val="002A0638"/>
    <w:rsid w:val="002A07C1"/>
    <w:rsid w:val="002A0B5A"/>
    <w:rsid w:val="002A12EF"/>
    <w:rsid w:val="002A1524"/>
    <w:rsid w:val="002A17CF"/>
    <w:rsid w:val="002A1EC9"/>
    <w:rsid w:val="002A218E"/>
    <w:rsid w:val="002A26BF"/>
    <w:rsid w:val="002A2D57"/>
    <w:rsid w:val="002A3363"/>
    <w:rsid w:val="002A3AF8"/>
    <w:rsid w:val="002A3BE8"/>
    <w:rsid w:val="002A3D38"/>
    <w:rsid w:val="002A3E6F"/>
    <w:rsid w:val="002A3E77"/>
    <w:rsid w:val="002A3E89"/>
    <w:rsid w:val="002A41F4"/>
    <w:rsid w:val="002A4482"/>
    <w:rsid w:val="002A44F0"/>
    <w:rsid w:val="002A4543"/>
    <w:rsid w:val="002A48E8"/>
    <w:rsid w:val="002A4D7A"/>
    <w:rsid w:val="002A4EEC"/>
    <w:rsid w:val="002A5044"/>
    <w:rsid w:val="002A517A"/>
    <w:rsid w:val="002A54DE"/>
    <w:rsid w:val="002A7CA0"/>
    <w:rsid w:val="002A7EF5"/>
    <w:rsid w:val="002B00CD"/>
    <w:rsid w:val="002B017C"/>
    <w:rsid w:val="002B0DBC"/>
    <w:rsid w:val="002B0E7F"/>
    <w:rsid w:val="002B11B5"/>
    <w:rsid w:val="002B139E"/>
    <w:rsid w:val="002B2345"/>
    <w:rsid w:val="002B2C65"/>
    <w:rsid w:val="002B2F5F"/>
    <w:rsid w:val="002B33F8"/>
    <w:rsid w:val="002B3FBF"/>
    <w:rsid w:val="002B4021"/>
    <w:rsid w:val="002B45CA"/>
    <w:rsid w:val="002B4906"/>
    <w:rsid w:val="002B5041"/>
    <w:rsid w:val="002B523A"/>
    <w:rsid w:val="002B530B"/>
    <w:rsid w:val="002B53F4"/>
    <w:rsid w:val="002B5CAA"/>
    <w:rsid w:val="002B5DEA"/>
    <w:rsid w:val="002B6835"/>
    <w:rsid w:val="002B6BF2"/>
    <w:rsid w:val="002B6F3B"/>
    <w:rsid w:val="002B7348"/>
    <w:rsid w:val="002B78C2"/>
    <w:rsid w:val="002B7989"/>
    <w:rsid w:val="002B79E9"/>
    <w:rsid w:val="002B7A6E"/>
    <w:rsid w:val="002B7A72"/>
    <w:rsid w:val="002C0510"/>
    <w:rsid w:val="002C062A"/>
    <w:rsid w:val="002C0635"/>
    <w:rsid w:val="002C072B"/>
    <w:rsid w:val="002C0944"/>
    <w:rsid w:val="002C102F"/>
    <w:rsid w:val="002C1253"/>
    <w:rsid w:val="002C1C2E"/>
    <w:rsid w:val="002C1F06"/>
    <w:rsid w:val="002C2714"/>
    <w:rsid w:val="002C276A"/>
    <w:rsid w:val="002C2AF7"/>
    <w:rsid w:val="002C2DD1"/>
    <w:rsid w:val="002C3057"/>
    <w:rsid w:val="002C31AB"/>
    <w:rsid w:val="002C3A23"/>
    <w:rsid w:val="002C3DF5"/>
    <w:rsid w:val="002C40E0"/>
    <w:rsid w:val="002C4222"/>
    <w:rsid w:val="002C4C3A"/>
    <w:rsid w:val="002C56A2"/>
    <w:rsid w:val="002C5B9B"/>
    <w:rsid w:val="002C5DD6"/>
    <w:rsid w:val="002C6F27"/>
    <w:rsid w:val="002C7100"/>
    <w:rsid w:val="002C7446"/>
    <w:rsid w:val="002C7B8E"/>
    <w:rsid w:val="002C7F08"/>
    <w:rsid w:val="002D0551"/>
    <w:rsid w:val="002D08C2"/>
    <w:rsid w:val="002D12A3"/>
    <w:rsid w:val="002D14FD"/>
    <w:rsid w:val="002D1A58"/>
    <w:rsid w:val="002D2267"/>
    <w:rsid w:val="002D24D1"/>
    <w:rsid w:val="002D25C2"/>
    <w:rsid w:val="002D279E"/>
    <w:rsid w:val="002D2D0C"/>
    <w:rsid w:val="002D3F55"/>
    <w:rsid w:val="002D40E1"/>
    <w:rsid w:val="002D4163"/>
    <w:rsid w:val="002D417B"/>
    <w:rsid w:val="002D4D3B"/>
    <w:rsid w:val="002D4D4B"/>
    <w:rsid w:val="002D4EEF"/>
    <w:rsid w:val="002D50D7"/>
    <w:rsid w:val="002D5360"/>
    <w:rsid w:val="002D5364"/>
    <w:rsid w:val="002D5422"/>
    <w:rsid w:val="002D591C"/>
    <w:rsid w:val="002D5F35"/>
    <w:rsid w:val="002D6307"/>
    <w:rsid w:val="002D6497"/>
    <w:rsid w:val="002D78DC"/>
    <w:rsid w:val="002D7946"/>
    <w:rsid w:val="002E00DD"/>
    <w:rsid w:val="002E057B"/>
    <w:rsid w:val="002E0816"/>
    <w:rsid w:val="002E092A"/>
    <w:rsid w:val="002E0D34"/>
    <w:rsid w:val="002E17B5"/>
    <w:rsid w:val="002E1F51"/>
    <w:rsid w:val="002E3B9A"/>
    <w:rsid w:val="002E415E"/>
    <w:rsid w:val="002E49F6"/>
    <w:rsid w:val="002E53F1"/>
    <w:rsid w:val="002E54C6"/>
    <w:rsid w:val="002E56CF"/>
    <w:rsid w:val="002E6496"/>
    <w:rsid w:val="002E6AF3"/>
    <w:rsid w:val="002E6C99"/>
    <w:rsid w:val="002E70EE"/>
    <w:rsid w:val="002F0539"/>
    <w:rsid w:val="002F0BB1"/>
    <w:rsid w:val="002F10F5"/>
    <w:rsid w:val="002F1DD8"/>
    <w:rsid w:val="002F208F"/>
    <w:rsid w:val="002F2246"/>
    <w:rsid w:val="002F242D"/>
    <w:rsid w:val="002F2886"/>
    <w:rsid w:val="002F28A7"/>
    <w:rsid w:val="002F29BD"/>
    <w:rsid w:val="002F2AA4"/>
    <w:rsid w:val="002F2DA8"/>
    <w:rsid w:val="002F341E"/>
    <w:rsid w:val="002F37DD"/>
    <w:rsid w:val="002F384F"/>
    <w:rsid w:val="002F38E7"/>
    <w:rsid w:val="002F394B"/>
    <w:rsid w:val="002F3967"/>
    <w:rsid w:val="002F4A3C"/>
    <w:rsid w:val="002F4A77"/>
    <w:rsid w:val="002F4C27"/>
    <w:rsid w:val="002F4DB3"/>
    <w:rsid w:val="002F4DC4"/>
    <w:rsid w:val="002F4F6F"/>
    <w:rsid w:val="002F51DF"/>
    <w:rsid w:val="002F5406"/>
    <w:rsid w:val="002F5F1D"/>
    <w:rsid w:val="002F6118"/>
    <w:rsid w:val="002F627A"/>
    <w:rsid w:val="002F6585"/>
    <w:rsid w:val="002F68DF"/>
    <w:rsid w:val="002F6A66"/>
    <w:rsid w:val="002F6FC8"/>
    <w:rsid w:val="002F7997"/>
    <w:rsid w:val="002F7A52"/>
    <w:rsid w:val="002F7FF8"/>
    <w:rsid w:val="00300919"/>
    <w:rsid w:val="00300C48"/>
    <w:rsid w:val="00301BA1"/>
    <w:rsid w:val="003022A0"/>
    <w:rsid w:val="0030271B"/>
    <w:rsid w:val="003027CA"/>
    <w:rsid w:val="00302A5C"/>
    <w:rsid w:val="0030495D"/>
    <w:rsid w:val="00304B9D"/>
    <w:rsid w:val="00304E5E"/>
    <w:rsid w:val="00304FF2"/>
    <w:rsid w:val="00305435"/>
    <w:rsid w:val="00305B67"/>
    <w:rsid w:val="00305FF7"/>
    <w:rsid w:val="003068D2"/>
    <w:rsid w:val="00306B56"/>
    <w:rsid w:val="0030742B"/>
    <w:rsid w:val="0030762C"/>
    <w:rsid w:val="003077B3"/>
    <w:rsid w:val="003077E3"/>
    <w:rsid w:val="00307B64"/>
    <w:rsid w:val="00307D63"/>
    <w:rsid w:val="00307F84"/>
    <w:rsid w:val="003101C3"/>
    <w:rsid w:val="003107FC"/>
    <w:rsid w:val="003107FF"/>
    <w:rsid w:val="00310947"/>
    <w:rsid w:val="00310A55"/>
    <w:rsid w:val="00310A86"/>
    <w:rsid w:val="00310BA0"/>
    <w:rsid w:val="00310DFB"/>
    <w:rsid w:val="003110C9"/>
    <w:rsid w:val="0031184D"/>
    <w:rsid w:val="00311853"/>
    <w:rsid w:val="003118C5"/>
    <w:rsid w:val="00311A3C"/>
    <w:rsid w:val="00311B9A"/>
    <w:rsid w:val="00311CD3"/>
    <w:rsid w:val="00311D6E"/>
    <w:rsid w:val="00312C28"/>
    <w:rsid w:val="00312C72"/>
    <w:rsid w:val="00312D82"/>
    <w:rsid w:val="00312DC1"/>
    <w:rsid w:val="00312F9F"/>
    <w:rsid w:val="00314406"/>
    <w:rsid w:val="00314479"/>
    <w:rsid w:val="003149CB"/>
    <w:rsid w:val="003150D0"/>
    <w:rsid w:val="0031536C"/>
    <w:rsid w:val="003154E2"/>
    <w:rsid w:val="00315508"/>
    <w:rsid w:val="00315AE8"/>
    <w:rsid w:val="00315B17"/>
    <w:rsid w:val="00315D52"/>
    <w:rsid w:val="0031609A"/>
    <w:rsid w:val="003165DA"/>
    <w:rsid w:val="00316DAA"/>
    <w:rsid w:val="0031722B"/>
    <w:rsid w:val="00317303"/>
    <w:rsid w:val="00317600"/>
    <w:rsid w:val="00317D56"/>
    <w:rsid w:val="00320163"/>
    <w:rsid w:val="00320186"/>
    <w:rsid w:val="00320AAA"/>
    <w:rsid w:val="00320E46"/>
    <w:rsid w:val="00321250"/>
    <w:rsid w:val="00322348"/>
    <w:rsid w:val="003223AD"/>
    <w:rsid w:val="00322996"/>
    <w:rsid w:val="00322C11"/>
    <w:rsid w:val="003232A8"/>
    <w:rsid w:val="00323C73"/>
    <w:rsid w:val="003240AE"/>
    <w:rsid w:val="003241AB"/>
    <w:rsid w:val="003243CD"/>
    <w:rsid w:val="0032466B"/>
    <w:rsid w:val="00324E32"/>
    <w:rsid w:val="00324E68"/>
    <w:rsid w:val="003250F8"/>
    <w:rsid w:val="0032556F"/>
    <w:rsid w:val="00325961"/>
    <w:rsid w:val="00325A7B"/>
    <w:rsid w:val="00325D76"/>
    <w:rsid w:val="003260FE"/>
    <w:rsid w:val="00326130"/>
    <w:rsid w:val="003265EA"/>
    <w:rsid w:val="003268BC"/>
    <w:rsid w:val="003270C5"/>
    <w:rsid w:val="00327687"/>
    <w:rsid w:val="0032782A"/>
    <w:rsid w:val="00327A41"/>
    <w:rsid w:val="00327D37"/>
    <w:rsid w:val="00327FC9"/>
    <w:rsid w:val="003300FE"/>
    <w:rsid w:val="003302C2"/>
    <w:rsid w:val="00330CD3"/>
    <w:rsid w:val="00330D50"/>
    <w:rsid w:val="00330F63"/>
    <w:rsid w:val="0033130E"/>
    <w:rsid w:val="00331484"/>
    <w:rsid w:val="0033231E"/>
    <w:rsid w:val="00332A5A"/>
    <w:rsid w:val="00333AFE"/>
    <w:rsid w:val="00333CA3"/>
    <w:rsid w:val="00333E04"/>
    <w:rsid w:val="0033404B"/>
    <w:rsid w:val="003345DD"/>
    <w:rsid w:val="0033498D"/>
    <w:rsid w:val="00334A48"/>
    <w:rsid w:val="00334F51"/>
    <w:rsid w:val="003358FC"/>
    <w:rsid w:val="00335933"/>
    <w:rsid w:val="003359EC"/>
    <w:rsid w:val="00335C62"/>
    <w:rsid w:val="003364EA"/>
    <w:rsid w:val="0033669F"/>
    <w:rsid w:val="0033693C"/>
    <w:rsid w:val="00336B4C"/>
    <w:rsid w:val="00336CEE"/>
    <w:rsid w:val="00336ED5"/>
    <w:rsid w:val="003371E4"/>
    <w:rsid w:val="00337321"/>
    <w:rsid w:val="0033777C"/>
    <w:rsid w:val="003405CB"/>
    <w:rsid w:val="00340CED"/>
    <w:rsid w:val="0034191E"/>
    <w:rsid w:val="00341B4C"/>
    <w:rsid w:val="0034223D"/>
    <w:rsid w:val="003422B7"/>
    <w:rsid w:val="0034271F"/>
    <w:rsid w:val="00342B57"/>
    <w:rsid w:val="00342E8B"/>
    <w:rsid w:val="00343510"/>
    <w:rsid w:val="00343F76"/>
    <w:rsid w:val="003441B5"/>
    <w:rsid w:val="00344592"/>
    <w:rsid w:val="00344777"/>
    <w:rsid w:val="00344A1C"/>
    <w:rsid w:val="00344FF7"/>
    <w:rsid w:val="003452C2"/>
    <w:rsid w:val="0034555D"/>
    <w:rsid w:val="003455E0"/>
    <w:rsid w:val="00345607"/>
    <w:rsid w:val="003461E9"/>
    <w:rsid w:val="003462D9"/>
    <w:rsid w:val="003469DD"/>
    <w:rsid w:val="00346A3C"/>
    <w:rsid w:val="00347405"/>
    <w:rsid w:val="00347978"/>
    <w:rsid w:val="00347C27"/>
    <w:rsid w:val="003500A6"/>
    <w:rsid w:val="0035067D"/>
    <w:rsid w:val="00350C6E"/>
    <w:rsid w:val="003512C8"/>
    <w:rsid w:val="00351441"/>
    <w:rsid w:val="00352274"/>
    <w:rsid w:val="00352BBB"/>
    <w:rsid w:val="00353550"/>
    <w:rsid w:val="003538C4"/>
    <w:rsid w:val="00353ACE"/>
    <w:rsid w:val="00353AFA"/>
    <w:rsid w:val="00353E86"/>
    <w:rsid w:val="00353FAE"/>
    <w:rsid w:val="00354831"/>
    <w:rsid w:val="00354A01"/>
    <w:rsid w:val="0035593B"/>
    <w:rsid w:val="00356543"/>
    <w:rsid w:val="00356C96"/>
    <w:rsid w:val="00356D86"/>
    <w:rsid w:val="00356E0C"/>
    <w:rsid w:val="00357175"/>
    <w:rsid w:val="0035756C"/>
    <w:rsid w:val="003602AF"/>
    <w:rsid w:val="00360B41"/>
    <w:rsid w:val="00361410"/>
    <w:rsid w:val="00361418"/>
    <w:rsid w:val="003616B0"/>
    <w:rsid w:val="00361C03"/>
    <w:rsid w:val="0036201B"/>
    <w:rsid w:val="0036219B"/>
    <w:rsid w:val="003621FE"/>
    <w:rsid w:val="00363207"/>
    <w:rsid w:val="0036348A"/>
    <w:rsid w:val="00363B77"/>
    <w:rsid w:val="0036418B"/>
    <w:rsid w:val="0036471B"/>
    <w:rsid w:val="00365071"/>
    <w:rsid w:val="0036530B"/>
    <w:rsid w:val="00365CCC"/>
    <w:rsid w:val="00365F8F"/>
    <w:rsid w:val="00366126"/>
    <w:rsid w:val="003668F8"/>
    <w:rsid w:val="00366982"/>
    <w:rsid w:val="00366E4F"/>
    <w:rsid w:val="003674A9"/>
    <w:rsid w:val="00367B34"/>
    <w:rsid w:val="00367F5E"/>
    <w:rsid w:val="003700D4"/>
    <w:rsid w:val="00370903"/>
    <w:rsid w:val="00370A46"/>
    <w:rsid w:val="00370D58"/>
    <w:rsid w:val="003711FC"/>
    <w:rsid w:val="0037160F"/>
    <w:rsid w:val="0037177A"/>
    <w:rsid w:val="00371C1F"/>
    <w:rsid w:val="00371E6C"/>
    <w:rsid w:val="0037200E"/>
    <w:rsid w:val="00372017"/>
    <w:rsid w:val="00372C0A"/>
    <w:rsid w:val="0037361C"/>
    <w:rsid w:val="0037395C"/>
    <w:rsid w:val="00373ADB"/>
    <w:rsid w:val="00373D00"/>
    <w:rsid w:val="0037412A"/>
    <w:rsid w:val="00374F59"/>
    <w:rsid w:val="00375842"/>
    <w:rsid w:val="003765A3"/>
    <w:rsid w:val="00376B61"/>
    <w:rsid w:val="00377165"/>
    <w:rsid w:val="003776F9"/>
    <w:rsid w:val="003778C1"/>
    <w:rsid w:val="00377AD0"/>
    <w:rsid w:val="00377CF1"/>
    <w:rsid w:val="003800EB"/>
    <w:rsid w:val="00380780"/>
    <w:rsid w:val="00380C28"/>
    <w:rsid w:val="00380CED"/>
    <w:rsid w:val="003810D4"/>
    <w:rsid w:val="00382870"/>
    <w:rsid w:val="003828FA"/>
    <w:rsid w:val="003830A9"/>
    <w:rsid w:val="003833CB"/>
    <w:rsid w:val="0038376D"/>
    <w:rsid w:val="003837C9"/>
    <w:rsid w:val="00383A43"/>
    <w:rsid w:val="00383F46"/>
    <w:rsid w:val="0038439B"/>
    <w:rsid w:val="003848D9"/>
    <w:rsid w:val="00384DC6"/>
    <w:rsid w:val="00384FFB"/>
    <w:rsid w:val="003852C8"/>
    <w:rsid w:val="003854B2"/>
    <w:rsid w:val="00385B4A"/>
    <w:rsid w:val="00386258"/>
    <w:rsid w:val="00386C5D"/>
    <w:rsid w:val="00386D37"/>
    <w:rsid w:val="00386D38"/>
    <w:rsid w:val="00386F19"/>
    <w:rsid w:val="0038718D"/>
    <w:rsid w:val="00387298"/>
    <w:rsid w:val="0038737F"/>
    <w:rsid w:val="003874BA"/>
    <w:rsid w:val="0038770B"/>
    <w:rsid w:val="003877D1"/>
    <w:rsid w:val="00387A84"/>
    <w:rsid w:val="00387BFC"/>
    <w:rsid w:val="00387D66"/>
    <w:rsid w:val="0039009E"/>
    <w:rsid w:val="003901CE"/>
    <w:rsid w:val="003904FB"/>
    <w:rsid w:val="00390789"/>
    <w:rsid w:val="00390A7E"/>
    <w:rsid w:val="00390B54"/>
    <w:rsid w:val="00390F29"/>
    <w:rsid w:val="00391148"/>
    <w:rsid w:val="00391399"/>
    <w:rsid w:val="00391F4B"/>
    <w:rsid w:val="00392DA8"/>
    <w:rsid w:val="00393568"/>
    <w:rsid w:val="00393580"/>
    <w:rsid w:val="003939A5"/>
    <w:rsid w:val="00393D42"/>
    <w:rsid w:val="00393DB6"/>
    <w:rsid w:val="00393E8C"/>
    <w:rsid w:val="003940E0"/>
    <w:rsid w:val="00394138"/>
    <w:rsid w:val="003947A3"/>
    <w:rsid w:val="0039566A"/>
    <w:rsid w:val="003956FE"/>
    <w:rsid w:val="00395961"/>
    <w:rsid w:val="00395CD2"/>
    <w:rsid w:val="00396143"/>
    <w:rsid w:val="003961A7"/>
    <w:rsid w:val="003963B6"/>
    <w:rsid w:val="003963BD"/>
    <w:rsid w:val="00396890"/>
    <w:rsid w:val="003968CC"/>
    <w:rsid w:val="00396B08"/>
    <w:rsid w:val="00396B39"/>
    <w:rsid w:val="00396D5A"/>
    <w:rsid w:val="0039748B"/>
    <w:rsid w:val="00397675"/>
    <w:rsid w:val="00397CBD"/>
    <w:rsid w:val="003A0030"/>
    <w:rsid w:val="003A0054"/>
    <w:rsid w:val="003A08D8"/>
    <w:rsid w:val="003A0ABE"/>
    <w:rsid w:val="003A0E8A"/>
    <w:rsid w:val="003A0F18"/>
    <w:rsid w:val="003A1875"/>
    <w:rsid w:val="003A190C"/>
    <w:rsid w:val="003A1D93"/>
    <w:rsid w:val="003A202C"/>
    <w:rsid w:val="003A26EF"/>
    <w:rsid w:val="003A2C61"/>
    <w:rsid w:val="003A2DFD"/>
    <w:rsid w:val="003A3D4D"/>
    <w:rsid w:val="003A442A"/>
    <w:rsid w:val="003A44E6"/>
    <w:rsid w:val="003A4993"/>
    <w:rsid w:val="003A49B9"/>
    <w:rsid w:val="003A4C51"/>
    <w:rsid w:val="003A4EDA"/>
    <w:rsid w:val="003A4F48"/>
    <w:rsid w:val="003A506D"/>
    <w:rsid w:val="003A50D6"/>
    <w:rsid w:val="003A50FC"/>
    <w:rsid w:val="003A5414"/>
    <w:rsid w:val="003A544E"/>
    <w:rsid w:val="003A5D10"/>
    <w:rsid w:val="003A62B2"/>
    <w:rsid w:val="003A6354"/>
    <w:rsid w:val="003A659D"/>
    <w:rsid w:val="003A69A0"/>
    <w:rsid w:val="003A6E65"/>
    <w:rsid w:val="003B009C"/>
    <w:rsid w:val="003B03F8"/>
    <w:rsid w:val="003B068D"/>
    <w:rsid w:val="003B1098"/>
    <w:rsid w:val="003B1A47"/>
    <w:rsid w:val="003B1CF6"/>
    <w:rsid w:val="003B210D"/>
    <w:rsid w:val="003B26C4"/>
    <w:rsid w:val="003B2BE9"/>
    <w:rsid w:val="003B2C6F"/>
    <w:rsid w:val="003B2D6C"/>
    <w:rsid w:val="003B32A2"/>
    <w:rsid w:val="003B331B"/>
    <w:rsid w:val="003B339C"/>
    <w:rsid w:val="003B3B73"/>
    <w:rsid w:val="003B409D"/>
    <w:rsid w:val="003B48D9"/>
    <w:rsid w:val="003B4C22"/>
    <w:rsid w:val="003B4F4A"/>
    <w:rsid w:val="003B526D"/>
    <w:rsid w:val="003B5337"/>
    <w:rsid w:val="003B53EB"/>
    <w:rsid w:val="003B6079"/>
    <w:rsid w:val="003B61B7"/>
    <w:rsid w:val="003B6410"/>
    <w:rsid w:val="003B65B8"/>
    <w:rsid w:val="003B6E31"/>
    <w:rsid w:val="003B7364"/>
    <w:rsid w:val="003B7449"/>
    <w:rsid w:val="003B754E"/>
    <w:rsid w:val="003B7BE2"/>
    <w:rsid w:val="003C025E"/>
    <w:rsid w:val="003C0487"/>
    <w:rsid w:val="003C0C11"/>
    <w:rsid w:val="003C0FDF"/>
    <w:rsid w:val="003C153F"/>
    <w:rsid w:val="003C17B5"/>
    <w:rsid w:val="003C1D7B"/>
    <w:rsid w:val="003C292A"/>
    <w:rsid w:val="003C3360"/>
    <w:rsid w:val="003C3788"/>
    <w:rsid w:val="003C3D85"/>
    <w:rsid w:val="003C3DDD"/>
    <w:rsid w:val="003C3E2A"/>
    <w:rsid w:val="003C44A8"/>
    <w:rsid w:val="003C45E6"/>
    <w:rsid w:val="003C47CD"/>
    <w:rsid w:val="003C4966"/>
    <w:rsid w:val="003C4FF4"/>
    <w:rsid w:val="003C534A"/>
    <w:rsid w:val="003C5387"/>
    <w:rsid w:val="003C5829"/>
    <w:rsid w:val="003C5ED4"/>
    <w:rsid w:val="003C63B6"/>
    <w:rsid w:val="003C69FB"/>
    <w:rsid w:val="003C6B35"/>
    <w:rsid w:val="003C73CC"/>
    <w:rsid w:val="003C795C"/>
    <w:rsid w:val="003C7C6F"/>
    <w:rsid w:val="003C7F5F"/>
    <w:rsid w:val="003D0125"/>
    <w:rsid w:val="003D07B7"/>
    <w:rsid w:val="003D0AF7"/>
    <w:rsid w:val="003D1156"/>
    <w:rsid w:val="003D138D"/>
    <w:rsid w:val="003D1701"/>
    <w:rsid w:val="003D171F"/>
    <w:rsid w:val="003D1EC8"/>
    <w:rsid w:val="003D203B"/>
    <w:rsid w:val="003D2129"/>
    <w:rsid w:val="003D23E6"/>
    <w:rsid w:val="003D281A"/>
    <w:rsid w:val="003D3D2F"/>
    <w:rsid w:val="003D40C8"/>
    <w:rsid w:val="003D4239"/>
    <w:rsid w:val="003D6087"/>
    <w:rsid w:val="003D633A"/>
    <w:rsid w:val="003D6376"/>
    <w:rsid w:val="003D64E7"/>
    <w:rsid w:val="003D772A"/>
    <w:rsid w:val="003D790E"/>
    <w:rsid w:val="003E04AF"/>
    <w:rsid w:val="003E05FB"/>
    <w:rsid w:val="003E0F0A"/>
    <w:rsid w:val="003E13BF"/>
    <w:rsid w:val="003E1AC6"/>
    <w:rsid w:val="003E1D69"/>
    <w:rsid w:val="003E2A49"/>
    <w:rsid w:val="003E2A94"/>
    <w:rsid w:val="003E2D8F"/>
    <w:rsid w:val="003E3349"/>
    <w:rsid w:val="003E3EB9"/>
    <w:rsid w:val="003E3F74"/>
    <w:rsid w:val="003E4363"/>
    <w:rsid w:val="003E52E2"/>
    <w:rsid w:val="003E54DF"/>
    <w:rsid w:val="003E5D78"/>
    <w:rsid w:val="003E6325"/>
    <w:rsid w:val="003E67FA"/>
    <w:rsid w:val="003E6D77"/>
    <w:rsid w:val="003E6ECE"/>
    <w:rsid w:val="003E7135"/>
    <w:rsid w:val="003E7148"/>
    <w:rsid w:val="003E7BD6"/>
    <w:rsid w:val="003F0505"/>
    <w:rsid w:val="003F063C"/>
    <w:rsid w:val="003F1346"/>
    <w:rsid w:val="003F145F"/>
    <w:rsid w:val="003F1A82"/>
    <w:rsid w:val="003F1D95"/>
    <w:rsid w:val="003F1D9A"/>
    <w:rsid w:val="003F1EF2"/>
    <w:rsid w:val="003F2160"/>
    <w:rsid w:val="003F225B"/>
    <w:rsid w:val="003F234F"/>
    <w:rsid w:val="003F2C99"/>
    <w:rsid w:val="003F2DCF"/>
    <w:rsid w:val="003F2E50"/>
    <w:rsid w:val="003F3356"/>
    <w:rsid w:val="003F413B"/>
    <w:rsid w:val="003F4179"/>
    <w:rsid w:val="003F45D1"/>
    <w:rsid w:val="003F4B9C"/>
    <w:rsid w:val="003F5173"/>
    <w:rsid w:val="003F52EA"/>
    <w:rsid w:val="003F52F0"/>
    <w:rsid w:val="003F5522"/>
    <w:rsid w:val="003F5A08"/>
    <w:rsid w:val="003F5A77"/>
    <w:rsid w:val="003F5E95"/>
    <w:rsid w:val="003F62FF"/>
    <w:rsid w:val="003F6342"/>
    <w:rsid w:val="003F65E0"/>
    <w:rsid w:val="003F729A"/>
    <w:rsid w:val="003F767F"/>
    <w:rsid w:val="003F7C5B"/>
    <w:rsid w:val="003F7D85"/>
    <w:rsid w:val="00400B21"/>
    <w:rsid w:val="004010A0"/>
    <w:rsid w:val="0040111C"/>
    <w:rsid w:val="004013C6"/>
    <w:rsid w:val="004015BC"/>
    <w:rsid w:val="00401A00"/>
    <w:rsid w:val="004022F9"/>
    <w:rsid w:val="00402560"/>
    <w:rsid w:val="004027EB"/>
    <w:rsid w:val="00403396"/>
    <w:rsid w:val="00403AAC"/>
    <w:rsid w:val="00403D55"/>
    <w:rsid w:val="00403E38"/>
    <w:rsid w:val="00403FBD"/>
    <w:rsid w:val="004046B2"/>
    <w:rsid w:val="00404EC4"/>
    <w:rsid w:val="004054C5"/>
    <w:rsid w:val="00405854"/>
    <w:rsid w:val="0040589B"/>
    <w:rsid w:val="0040591B"/>
    <w:rsid w:val="00405E2D"/>
    <w:rsid w:val="00405F59"/>
    <w:rsid w:val="0040682A"/>
    <w:rsid w:val="00406B56"/>
    <w:rsid w:val="004070CC"/>
    <w:rsid w:val="00407535"/>
    <w:rsid w:val="0040778A"/>
    <w:rsid w:val="004077DB"/>
    <w:rsid w:val="0040798E"/>
    <w:rsid w:val="00407F29"/>
    <w:rsid w:val="00410F76"/>
    <w:rsid w:val="00411244"/>
    <w:rsid w:val="00411292"/>
    <w:rsid w:val="0041175D"/>
    <w:rsid w:val="00411D65"/>
    <w:rsid w:val="00411FE4"/>
    <w:rsid w:val="00412099"/>
    <w:rsid w:val="0041228C"/>
    <w:rsid w:val="00412718"/>
    <w:rsid w:val="004127D0"/>
    <w:rsid w:val="00412CF1"/>
    <w:rsid w:val="00413CF1"/>
    <w:rsid w:val="00413D5B"/>
    <w:rsid w:val="00414032"/>
    <w:rsid w:val="00414368"/>
    <w:rsid w:val="00414FEF"/>
    <w:rsid w:val="004155ED"/>
    <w:rsid w:val="00415B7A"/>
    <w:rsid w:val="00416371"/>
    <w:rsid w:val="00416475"/>
    <w:rsid w:val="00416844"/>
    <w:rsid w:val="004168DF"/>
    <w:rsid w:val="00416ABF"/>
    <w:rsid w:val="00416B00"/>
    <w:rsid w:val="004200AC"/>
    <w:rsid w:val="00420272"/>
    <w:rsid w:val="00420696"/>
    <w:rsid w:val="00420AEA"/>
    <w:rsid w:val="00421D3B"/>
    <w:rsid w:val="00423544"/>
    <w:rsid w:val="00423949"/>
    <w:rsid w:val="00424310"/>
    <w:rsid w:val="00424E85"/>
    <w:rsid w:val="00424F8D"/>
    <w:rsid w:val="00425193"/>
    <w:rsid w:val="00425567"/>
    <w:rsid w:val="0042590F"/>
    <w:rsid w:val="00425E88"/>
    <w:rsid w:val="00425EBC"/>
    <w:rsid w:val="00425F81"/>
    <w:rsid w:val="004261F4"/>
    <w:rsid w:val="00426F89"/>
    <w:rsid w:val="0042746B"/>
    <w:rsid w:val="004301AB"/>
    <w:rsid w:val="00430B02"/>
    <w:rsid w:val="00430B77"/>
    <w:rsid w:val="004310B9"/>
    <w:rsid w:val="00431301"/>
    <w:rsid w:val="00431651"/>
    <w:rsid w:val="00431DD1"/>
    <w:rsid w:val="004320D8"/>
    <w:rsid w:val="00432269"/>
    <w:rsid w:val="0043244D"/>
    <w:rsid w:val="0043260C"/>
    <w:rsid w:val="00432963"/>
    <w:rsid w:val="00432DC7"/>
    <w:rsid w:val="0043308C"/>
    <w:rsid w:val="004332BE"/>
    <w:rsid w:val="004338DB"/>
    <w:rsid w:val="00434437"/>
    <w:rsid w:val="0043479A"/>
    <w:rsid w:val="00434B47"/>
    <w:rsid w:val="0043505C"/>
    <w:rsid w:val="00435D5A"/>
    <w:rsid w:val="004360EF"/>
    <w:rsid w:val="004362D2"/>
    <w:rsid w:val="00436762"/>
    <w:rsid w:val="00436782"/>
    <w:rsid w:val="00436933"/>
    <w:rsid w:val="00436B2E"/>
    <w:rsid w:val="00436CFF"/>
    <w:rsid w:val="004377F6"/>
    <w:rsid w:val="004379CC"/>
    <w:rsid w:val="004400E4"/>
    <w:rsid w:val="0044044C"/>
    <w:rsid w:val="004406F6"/>
    <w:rsid w:val="00440EDB"/>
    <w:rsid w:val="00441772"/>
    <w:rsid w:val="00441794"/>
    <w:rsid w:val="00441936"/>
    <w:rsid w:val="00441D4C"/>
    <w:rsid w:val="00441ED7"/>
    <w:rsid w:val="00442191"/>
    <w:rsid w:val="00443647"/>
    <w:rsid w:val="00443D10"/>
    <w:rsid w:val="00444129"/>
    <w:rsid w:val="00444372"/>
    <w:rsid w:val="0044496F"/>
    <w:rsid w:val="004449ED"/>
    <w:rsid w:val="00444C13"/>
    <w:rsid w:val="00445B6C"/>
    <w:rsid w:val="004467F8"/>
    <w:rsid w:val="004472E3"/>
    <w:rsid w:val="00447B15"/>
    <w:rsid w:val="00447E65"/>
    <w:rsid w:val="00450186"/>
    <w:rsid w:val="0045072C"/>
    <w:rsid w:val="00450B73"/>
    <w:rsid w:val="00450C2C"/>
    <w:rsid w:val="00450E1B"/>
    <w:rsid w:val="00450EE8"/>
    <w:rsid w:val="00451548"/>
    <w:rsid w:val="00451719"/>
    <w:rsid w:val="00451A17"/>
    <w:rsid w:val="00451BD7"/>
    <w:rsid w:val="00451DA1"/>
    <w:rsid w:val="00451F10"/>
    <w:rsid w:val="00451F5E"/>
    <w:rsid w:val="004529D6"/>
    <w:rsid w:val="004536A2"/>
    <w:rsid w:val="00453ECF"/>
    <w:rsid w:val="00454167"/>
    <w:rsid w:val="004541E9"/>
    <w:rsid w:val="004543D9"/>
    <w:rsid w:val="00454568"/>
    <w:rsid w:val="0045497A"/>
    <w:rsid w:val="00454C92"/>
    <w:rsid w:val="00454F2F"/>
    <w:rsid w:val="00455532"/>
    <w:rsid w:val="00455F03"/>
    <w:rsid w:val="004562FC"/>
    <w:rsid w:val="004566EC"/>
    <w:rsid w:val="004567EA"/>
    <w:rsid w:val="00456E50"/>
    <w:rsid w:val="0045710F"/>
    <w:rsid w:val="004571C6"/>
    <w:rsid w:val="00457272"/>
    <w:rsid w:val="0045746C"/>
    <w:rsid w:val="00457F51"/>
    <w:rsid w:val="004606C0"/>
    <w:rsid w:val="004615AE"/>
    <w:rsid w:val="00461B90"/>
    <w:rsid w:val="00461D56"/>
    <w:rsid w:val="004620A6"/>
    <w:rsid w:val="0046244E"/>
    <w:rsid w:val="0046256C"/>
    <w:rsid w:val="004626BE"/>
    <w:rsid w:val="004629F9"/>
    <w:rsid w:val="00463553"/>
    <w:rsid w:val="0046375E"/>
    <w:rsid w:val="0046382B"/>
    <w:rsid w:val="004639C3"/>
    <w:rsid w:val="00463D89"/>
    <w:rsid w:val="00463EEC"/>
    <w:rsid w:val="004640C2"/>
    <w:rsid w:val="00464543"/>
    <w:rsid w:val="00464822"/>
    <w:rsid w:val="00465446"/>
    <w:rsid w:val="0046562A"/>
    <w:rsid w:val="004657BB"/>
    <w:rsid w:val="00465A5B"/>
    <w:rsid w:val="00465BAC"/>
    <w:rsid w:val="00465FBE"/>
    <w:rsid w:val="004664B9"/>
    <w:rsid w:val="00466AB5"/>
    <w:rsid w:val="00467382"/>
    <w:rsid w:val="00467CE2"/>
    <w:rsid w:val="00467F75"/>
    <w:rsid w:val="004700B6"/>
    <w:rsid w:val="00470401"/>
    <w:rsid w:val="00470836"/>
    <w:rsid w:val="004708CE"/>
    <w:rsid w:val="004709D0"/>
    <w:rsid w:val="00470D89"/>
    <w:rsid w:val="00470E34"/>
    <w:rsid w:val="00471124"/>
    <w:rsid w:val="00471886"/>
    <w:rsid w:val="00471B7F"/>
    <w:rsid w:val="00472D03"/>
    <w:rsid w:val="00473EDC"/>
    <w:rsid w:val="00474A00"/>
    <w:rsid w:val="00475718"/>
    <w:rsid w:val="00475A85"/>
    <w:rsid w:val="00475BAF"/>
    <w:rsid w:val="00476162"/>
    <w:rsid w:val="004764FF"/>
    <w:rsid w:val="00476A05"/>
    <w:rsid w:val="00480061"/>
    <w:rsid w:val="00480F09"/>
    <w:rsid w:val="0048102D"/>
    <w:rsid w:val="00481368"/>
    <w:rsid w:val="00481540"/>
    <w:rsid w:val="004817AC"/>
    <w:rsid w:val="004817EF"/>
    <w:rsid w:val="004818AA"/>
    <w:rsid w:val="00481AD6"/>
    <w:rsid w:val="00481BCB"/>
    <w:rsid w:val="00481DF6"/>
    <w:rsid w:val="004820C4"/>
    <w:rsid w:val="0048254E"/>
    <w:rsid w:val="00482659"/>
    <w:rsid w:val="00482A8E"/>
    <w:rsid w:val="00482F0F"/>
    <w:rsid w:val="00482F47"/>
    <w:rsid w:val="00483944"/>
    <w:rsid w:val="00483A56"/>
    <w:rsid w:val="00483BF0"/>
    <w:rsid w:val="00483F86"/>
    <w:rsid w:val="00484765"/>
    <w:rsid w:val="00484839"/>
    <w:rsid w:val="00484B4C"/>
    <w:rsid w:val="00484FCE"/>
    <w:rsid w:val="0048513C"/>
    <w:rsid w:val="00485382"/>
    <w:rsid w:val="00485767"/>
    <w:rsid w:val="00485CA6"/>
    <w:rsid w:val="00485E04"/>
    <w:rsid w:val="00486033"/>
    <w:rsid w:val="0048659D"/>
    <w:rsid w:val="0048750C"/>
    <w:rsid w:val="0048754C"/>
    <w:rsid w:val="0048780A"/>
    <w:rsid w:val="00487C6F"/>
    <w:rsid w:val="00487E6E"/>
    <w:rsid w:val="00490290"/>
    <w:rsid w:val="004907CE"/>
    <w:rsid w:val="00490B40"/>
    <w:rsid w:val="004911BA"/>
    <w:rsid w:val="0049127C"/>
    <w:rsid w:val="00491996"/>
    <w:rsid w:val="00491E19"/>
    <w:rsid w:val="004920B4"/>
    <w:rsid w:val="004920D0"/>
    <w:rsid w:val="004923A4"/>
    <w:rsid w:val="00492B84"/>
    <w:rsid w:val="00492E86"/>
    <w:rsid w:val="00492F8E"/>
    <w:rsid w:val="00492FC5"/>
    <w:rsid w:val="00493413"/>
    <w:rsid w:val="004941ED"/>
    <w:rsid w:val="00494838"/>
    <w:rsid w:val="00495CEE"/>
    <w:rsid w:val="00496461"/>
    <w:rsid w:val="00496510"/>
    <w:rsid w:val="00496693"/>
    <w:rsid w:val="0049675B"/>
    <w:rsid w:val="00496F5A"/>
    <w:rsid w:val="00497977"/>
    <w:rsid w:val="00497B96"/>
    <w:rsid w:val="004A041D"/>
    <w:rsid w:val="004A0993"/>
    <w:rsid w:val="004A0BF5"/>
    <w:rsid w:val="004A0EA3"/>
    <w:rsid w:val="004A12A8"/>
    <w:rsid w:val="004A1982"/>
    <w:rsid w:val="004A1D4B"/>
    <w:rsid w:val="004A1DBD"/>
    <w:rsid w:val="004A2267"/>
    <w:rsid w:val="004A274E"/>
    <w:rsid w:val="004A29B7"/>
    <w:rsid w:val="004A3446"/>
    <w:rsid w:val="004A3746"/>
    <w:rsid w:val="004A3CB2"/>
    <w:rsid w:val="004A3D5C"/>
    <w:rsid w:val="004A4338"/>
    <w:rsid w:val="004A4727"/>
    <w:rsid w:val="004A4E88"/>
    <w:rsid w:val="004A4F8F"/>
    <w:rsid w:val="004A58F1"/>
    <w:rsid w:val="004A5A9E"/>
    <w:rsid w:val="004A6576"/>
    <w:rsid w:val="004A73E0"/>
    <w:rsid w:val="004A741B"/>
    <w:rsid w:val="004A78D8"/>
    <w:rsid w:val="004A7A6C"/>
    <w:rsid w:val="004A7AD5"/>
    <w:rsid w:val="004A7C93"/>
    <w:rsid w:val="004B05FB"/>
    <w:rsid w:val="004B09C7"/>
    <w:rsid w:val="004B0CB6"/>
    <w:rsid w:val="004B116C"/>
    <w:rsid w:val="004B190D"/>
    <w:rsid w:val="004B1C04"/>
    <w:rsid w:val="004B1C73"/>
    <w:rsid w:val="004B2412"/>
    <w:rsid w:val="004B33E4"/>
    <w:rsid w:val="004B35E0"/>
    <w:rsid w:val="004B3871"/>
    <w:rsid w:val="004B39FA"/>
    <w:rsid w:val="004B39FB"/>
    <w:rsid w:val="004B3D1C"/>
    <w:rsid w:val="004B41C4"/>
    <w:rsid w:val="004B4752"/>
    <w:rsid w:val="004B4BA3"/>
    <w:rsid w:val="004B4EE4"/>
    <w:rsid w:val="004B5061"/>
    <w:rsid w:val="004B55DD"/>
    <w:rsid w:val="004B5604"/>
    <w:rsid w:val="004B5637"/>
    <w:rsid w:val="004B5962"/>
    <w:rsid w:val="004B5A6F"/>
    <w:rsid w:val="004B6912"/>
    <w:rsid w:val="004B7079"/>
    <w:rsid w:val="004B7164"/>
    <w:rsid w:val="004B7260"/>
    <w:rsid w:val="004B741B"/>
    <w:rsid w:val="004B74E0"/>
    <w:rsid w:val="004B7930"/>
    <w:rsid w:val="004B7B22"/>
    <w:rsid w:val="004C02F1"/>
    <w:rsid w:val="004C1546"/>
    <w:rsid w:val="004C1693"/>
    <w:rsid w:val="004C1786"/>
    <w:rsid w:val="004C1FD2"/>
    <w:rsid w:val="004C20F5"/>
    <w:rsid w:val="004C29DE"/>
    <w:rsid w:val="004C2C82"/>
    <w:rsid w:val="004C2DD8"/>
    <w:rsid w:val="004C3904"/>
    <w:rsid w:val="004C39C1"/>
    <w:rsid w:val="004C3AFA"/>
    <w:rsid w:val="004C3BB2"/>
    <w:rsid w:val="004C3D34"/>
    <w:rsid w:val="004C3D85"/>
    <w:rsid w:val="004C3E8B"/>
    <w:rsid w:val="004C4402"/>
    <w:rsid w:val="004C4555"/>
    <w:rsid w:val="004C4967"/>
    <w:rsid w:val="004C49A2"/>
    <w:rsid w:val="004C4EEE"/>
    <w:rsid w:val="004C510A"/>
    <w:rsid w:val="004C5188"/>
    <w:rsid w:val="004C53F3"/>
    <w:rsid w:val="004C5D6E"/>
    <w:rsid w:val="004C621C"/>
    <w:rsid w:val="004C652F"/>
    <w:rsid w:val="004C6824"/>
    <w:rsid w:val="004C6ACD"/>
    <w:rsid w:val="004C7EE1"/>
    <w:rsid w:val="004D0028"/>
    <w:rsid w:val="004D0211"/>
    <w:rsid w:val="004D04AB"/>
    <w:rsid w:val="004D063C"/>
    <w:rsid w:val="004D0846"/>
    <w:rsid w:val="004D0BDF"/>
    <w:rsid w:val="004D0CBC"/>
    <w:rsid w:val="004D0D67"/>
    <w:rsid w:val="004D29D1"/>
    <w:rsid w:val="004D2C84"/>
    <w:rsid w:val="004D2D7B"/>
    <w:rsid w:val="004D2F66"/>
    <w:rsid w:val="004D3070"/>
    <w:rsid w:val="004D30B2"/>
    <w:rsid w:val="004D3511"/>
    <w:rsid w:val="004D3B62"/>
    <w:rsid w:val="004D3E62"/>
    <w:rsid w:val="004D42C7"/>
    <w:rsid w:val="004D43B2"/>
    <w:rsid w:val="004D45DA"/>
    <w:rsid w:val="004D4B8A"/>
    <w:rsid w:val="004D5518"/>
    <w:rsid w:val="004D5524"/>
    <w:rsid w:val="004D5742"/>
    <w:rsid w:val="004D5890"/>
    <w:rsid w:val="004D590E"/>
    <w:rsid w:val="004D5F1D"/>
    <w:rsid w:val="004D6172"/>
    <w:rsid w:val="004D6338"/>
    <w:rsid w:val="004D6C5F"/>
    <w:rsid w:val="004D6FDC"/>
    <w:rsid w:val="004D73D4"/>
    <w:rsid w:val="004D741D"/>
    <w:rsid w:val="004D761E"/>
    <w:rsid w:val="004D7D49"/>
    <w:rsid w:val="004E0806"/>
    <w:rsid w:val="004E0B17"/>
    <w:rsid w:val="004E0D91"/>
    <w:rsid w:val="004E1496"/>
    <w:rsid w:val="004E15D6"/>
    <w:rsid w:val="004E207B"/>
    <w:rsid w:val="004E2419"/>
    <w:rsid w:val="004E31CE"/>
    <w:rsid w:val="004E3631"/>
    <w:rsid w:val="004E3907"/>
    <w:rsid w:val="004E3A1E"/>
    <w:rsid w:val="004E3EB2"/>
    <w:rsid w:val="004E417B"/>
    <w:rsid w:val="004E4270"/>
    <w:rsid w:val="004E4329"/>
    <w:rsid w:val="004E4452"/>
    <w:rsid w:val="004E4466"/>
    <w:rsid w:val="004E4C0C"/>
    <w:rsid w:val="004E4D02"/>
    <w:rsid w:val="004E522A"/>
    <w:rsid w:val="004E56E0"/>
    <w:rsid w:val="004E5E3C"/>
    <w:rsid w:val="004E5F28"/>
    <w:rsid w:val="004E625E"/>
    <w:rsid w:val="004E6AED"/>
    <w:rsid w:val="004E6B30"/>
    <w:rsid w:val="004E6D69"/>
    <w:rsid w:val="004E70F2"/>
    <w:rsid w:val="004F0D7C"/>
    <w:rsid w:val="004F1124"/>
    <w:rsid w:val="004F1360"/>
    <w:rsid w:val="004F138C"/>
    <w:rsid w:val="004F15C3"/>
    <w:rsid w:val="004F1837"/>
    <w:rsid w:val="004F1D00"/>
    <w:rsid w:val="004F2711"/>
    <w:rsid w:val="004F2CE7"/>
    <w:rsid w:val="004F377F"/>
    <w:rsid w:val="004F3C33"/>
    <w:rsid w:val="004F41F4"/>
    <w:rsid w:val="004F4D87"/>
    <w:rsid w:val="004F53D3"/>
    <w:rsid w:val="004F5BE2"/>
    <w:rsid w:val="004F5C5E"/>
    <w:rsid w:val="004F5CF2"/>
    <w:rsid w:val="004F673A"/>
    <w:rsid w:val="004F71A7"/>
    <w:rsid w:val="004F72B5"/>
    <w:rsid w:val="004F780F"/>
    <w:rsid w:val="00500091"/>
    <w:rsid w:val="005001D8"/>
    <w:rsid w:val="005002B1"/>
    <w:rsid w:val="005004F5"/>
    <w:rsid w:val="00500CBB"/>
    <w:rsid w:val="00500F11"/>
    <w:rsid w:val="00501220"/>
    <w:rsid w:val="005012CA"/>
    <w:rsid w:val="0050165A"/>
    <w:rsid w:val="00501BA4"/>
    <w:rsid w:val="00501E61"/>
    <w:rsid w:val="00502658"/>
    <w:rsid w:val="005030E5"/>
    <w:rsid w:val="005037A2"/>
    <w:rsid w:val="00503AC9"/>
    <w:rsid w:val="005042F5"/>
    <w:rsid w:val="00504355"/>
    <w:rsid w:val="0050453F"/>
    <w:rsid w:val="00504554"/>
    <w:rsid w:val="005046F5"/>
    <w:rsid w:val="00504ADE"/>
    <w:rsid w:val="00504B92"/>
    <w:rsid w:val="005050FA"/>
    <w:rsid w:val="0050531A"/>
    <w:rsid w:val="00505BA5"/>
    <w:rsid w:val="005069ED"/>
    <w:rsid w:val="00506E55"/>
    <w:rsid w:val="005079B3"/>
    <w:rsid w:val="0051063A"/>
    <w:rsid w:val="00510823"/>
    <w:rsid w:val="0051127F"/>
    <w:rsid w:val="005116BF"/>
    <w:rsid w:val="00511C10"/>
    <w:rsid w:val="00511FFF"/>
    <w:rsid w:val="00512093"/>
    <w:rsid w:val="005120B5"/>
    <w:rsid w:val="0051233B"/>
    <w:rsid w:val="00512621"/>
    <w:rsid w:val="00512DB5"/>
    <w:rsid w:val="005131C5"/>
    <w:rsid w:val="00513267"/>
    <w:rsid w:val="00513716"/>
    <w:rsid w:val="00513925"/>
    <w:rsid w:val="00513DAC"/>
    <w:rsid w:val="00513F9F"/>
    <w:rsid w:val="00514A58"/>
    <w:rsid w:val="0051547D"/>
    <w:rsid w:val="005154E4"/>
    <w:rsid w:val="00515509"/>
    <w:rsid w:val="0051551B"/>
    <w:rsid w:val="005155A0"/>
    <w:rsid w:val="005157B5"/>
    <w:rsid w:val="005167CE"/>
    <w:rsid w:val="005168FD"/>
    <w:rsid w:val="00516926"/>
    <w:rsid w:val="00516B20"/>
    <w:rsid w:val="00517354"/>
    <w:rsid w:val="00517606"/>
    <w:rsid w:val="005177B2"/>
    <w:rsid w:val="00517932"/>
    <w:rsid w:val="00520B30"/>
    <w:rsid w:val="00520C3A"/>
    <w:rsid w:val="00520D82"/>
    <w:rsid w:val="005212BD"/>
    <w:rsid w:val="0052141D"/>
    <w:rsid w:val="0052155C"/>
    <w:rsid w:val="00521A10"/>
    <w:rsid w:val="00521CA5"/>
    <w:rsid w:val="00522296"/>
    <w:rsid w:val="00522795"/>
    <w:rsid w:val="00523315"/>
    <w:rsid w:val="005233E5"/>
    <w:rsid w:val="00523629"/>
    <w:rsid w:val="00523644"/>
    <w:rsid w:val="005237F7"/>
    <w:rsid w:val="0052397E"/>
    <w:rsid w:val="00523CE7"/>
    <w:rsid w:val="00523ECD"/>
    <w:rsid w:val="005241EF"/>
    <w:rsid w:val="0052433F"/>
    <w:rsid w:val="0052508D"/>
    <w:rsid w:val="005251D5"/>
    <w:rsid w:val="00525434"/>
    <w:rsid w:val="005256FB"/>
    <w:rsid w:val="005269DB"/>
    <w:rsid w:val="00527433"/>
    <w:rsid w:val="00530757"/>
    <w:rsid w:val="00530F27"/>
    <w:rsid w:val="00531033"/>
    <w:rsid w:val="00531276"/>
    <w:rsid w:val="00531FA4"/>
    <w:rsid w:val="0053285D"/>
    <w:rsid w:val="00532966"/>
    <w:rsid w:val="00532BCD"/>
    <w:rsid w:val="00532E57"/>
    <w:rsid w:val="00533342"/>
    <w:rsid w:val="0053367F"/>
    <w:rsid w:val="005339CD"/>
    <w:rsid w:val="00533CD8"/>
    <w:rsid w:val="00534334"/>
    <w:rsid w:val="005347B9"/>
    <w:rsid w:val="00534CC6"/>
    <w:rsid w:val="005353AE"/>
    <w:rsid w:val="0053577D"/>
    <w:rsid w:val="00535CD0"/>
    <w:rsid w:val="00535F16"/>
    <w:rsid w:val="00536092"/>
    <w:rsid w:val="00536A9E"/>
    <w:rsid w:val="00536BD9"/>
    <w:rsid w:val="00536CFE"/>
    <w:rsid w:val="00536D11"/>
    <w:rsid w:val="00536E48"/>
    <w:rsid w:val="00537AC0"/>
    <w:rsid w:val="00537ACF"/>
    <w:rsid w:val="00540C38"/>
    <w:rsid w:val="00540D88"/>
    <w:rsid w:val="00541D9B"/>
    <w:rsid w:val="00541F0C"/>
    <w:rsid w:val="005422EA"/>
    <w:rsid w:val="00542345"/>
    <w:rsid w:val="005433F9"/>
    <w:rsid w:val="00543763"/>
    <w:rsid w:val="00543969"/>
    <w:rsid w:val="00543A8D"/>
    <w:rsid w:val="00543FC2"/>
    <w:rsid w:val="0054426D"/>
    <w:rsid w:val="00544C71"/>
    <w:rsid w:val="00544FF8"/>
    <w:rsid w:val="0054519B"/>
    <w:rsid w:val="00545278"/>
    <w:rsid w:val="005457D0"/>
    <w:rsid w:val="00545AB0"/>
    <w:rsid w:val="0054688B"/>
    <w:rsid w:val="0054701C"/>
    <w:rsid w:val="00547157"/>
    <w:rsid w:val="0054758B"/>
    <w:rsid w:val="005500E5"/>
    <w:rsid w:val="00550197"/>
    <w:rsid w:val="0055049E"/>
    <w:rsid w:val="00550771"/>
    <w:rsid w:val="00550FE0"/>
    <w:rsid w:val="005515D0"/>
    <w:rsid w:val="005516EA"/>
    <w:rsid w:val="00551F6F"/>
    <w:rsid w:val="0055236D"/>
    <w:rsid w:val="00552416"/>
    <w:rsid w:val="00552F16"/>
    <w:rsid w:val="00553966"/>
    <w:rsid w:val="00554579"/>
    <w:rsid w:val="00555081"/>
    <w:rsid w:val="0055543F"/>
    <w:rsid w:val="005555E8"/>
    <w:rsid w:val="005559D8"/>
    <w:rsid w:val="00555F01"/>
    <w:rsid w:val="00555FB2"/>
    <w:rsid w:val="0055654D"/>
    <w:rsid w:val="00556581"/>
    <w:rsid w:val="005565C1"/>
    <w:rsid w:val="00556600"/>
    <w:rsid w:val="005570DC"/>
    <w:rsid w:val="0055743F"/>
    <w:rsid w:val="00557DC3"/>
    <w:rsid w:val="0056069D"/>
    <w:rsid w:val="00560C9E"/>
    <w:rsid w:val="00561147"/>
    <w:rsid w:val="005614A8"/>
    <w:rsid w:val="005616C6"/>
    <w:rsid w:val="00561B5D"/>
    <w:rsid w:val="00562116"/>
    <w:rsid w:val="0056268B"/>
    <w:rsid w:val="005627FE"/>
    <w:rsid w:val="00563740"/>
    <w:rsid w:val="00563EC1"/>
    <w:rsid w:val="00563FB6"/>
    <w:rsid w:val="0056442F"/>
    <w:rsid w:val="00564536"/>
    <w:rsid w:val="0056455E"/>
    <w:rsid w:val="005647A6"/>
    <w:rsid w:val="00564879"/>
    <w:rsid w:val="005648E4"/>
    <w:rsid w:val="00564E6E"/>
    <w:rsid w:val="00564FBE"/>
    <w:rsid w:val="005654ED"/>
    <w:rsid w:val="00565DD8"/>
    <w:rsid w:val="00566321"/>
    <w:rsid w:val="0056661C"/>
    <w:rsid w:val="00566C7F"/>
    <w:rsid w:val="00566CBC"/>
    <w:rsid w:val="00567350"/>
    <w:rsid w:val="005673A1"/>
    <w:rsid w:val="00567A4A"/>
    <w:rsid w:val="00567AB3"/>
    <w:rsid w:val="00567F89"/>
    <w:rsid w:val="00567F93"/>
    <w:rsid w:val="0057047D"/>
    <w:rsid w:val="00570B35"/>
    <w:rsid w:val="005712D0"/>
    <w:rsid w:val="00571804"/>
    <w:rsid w:val="005719D0"/>
    <w:rsid w:val="00572D9A"/>
    <w:rsid w:val="0057309D"/>
    <w:rsid w:val="00573A0E"/>
    <w:rsid w:val="00573B5E"/>
    <w:rsid w:val="00573BF2"/>
    <w:rsid w:val="00574178"/>
    <w:rsid w:val="0057439E"/>
    <w:rsid w:val="00574507"/>
    <w:rsid w:val="00574602"/>
    <w:rsid w:val="00574692"/>
    <w:rsid w:val="00574EE1"/>
    <w:rsid w:val="005750F4"/>
    <w:rsid w:val="00575860"/>
    <w:rsid w:val="005763E7"/>
    <w:rsid w:val="00576F24"/>
    <w:rsid w:val="005773C4"/>
    <w:rsid w:val="00577D1C"/>
    <w:rsid w:val="00577D59"/>
    <w:rsid w:val="00577D61"/>
    <w:rsid w:val="005807EE"/>
    <w:rsid w:val="00580DEC"/>
    <w:rsid w:val="00580FD0"/>
    <w:rsid w:val="00581568"/>
    <w:rsid w:val="0058177E"/>
    <w:rsid w:val="005817C8"/>
    <w:rsid w:val="005817D7"/>
    <w:rsid w:val="00581D1F"/>
    <w:rsid w:val="00581F94"/>
    <w:rsid w:val="00582C48"/>
    <w:rsid w:val="00582D31"/>
    <w:rsid w:val="00582FF3"/>
    <w:rsid w:val="00583228"/>
    <w:rsid w:val="00583483"/>
    <w:rsid w:val="00583A20"/>
    <w:rsid w:val="00583CF5"/>
    <w:rsid w:val="00583D43"/>
    <w:rsid w:val="0058432E"/>
    <w:rsid w:val="00584547"/>
    <w:rsid w:val="005845C1"/>
    <w:rsid w:val="00584DA0"/>
    <w:rsid w:val="00585132"/>
    <w:rsid w:val="005853DA"/>
    <w:rsid w:val="005853F8"/>
    <w:rsid w:val="00585B6D"/>
    <w:rsid w:val="00585BA5"/>
    <w:rsid w:val="00585FB8"/>
    <w:rsid w:val="0058670E"/>
    <w:rsid w:val="00586BB7"/>
    <w:rsid w:val="00586D29"/>
    <w:rsid w:val="00586EF0"/>
    <w:rsid w:val="0058706D"/>
    <w:rsid w:val="00587134"/>
    <w:rsid w:val="005875E1"/>
    <w:rsid w:val="005900FB"/>
    <w:rsid w:val="00590E70"/>
    <w:rsid w:val="00590F39"/>
    <w:rsid w:val="00591534"/>
    <w:rsid w:val="00591D67"/>
    <w:rsid w:val="00592B60"/>
    <w:rsid w:val="00593354"/>
    <w:rsid w:val="00593BF4"/>
    <w:rsid w:val="00593E5F"/>
    <w:rsid w:val="00593E8E"/>
    <w:rsid w:val="005941F9"/>
    <w:rsid w:val="00594AC0"/>
    <w:rsid w:val="00594D34"/>
    <w:rsid w:val="005954A7"/>
    <w:rsid w:val="005956A5"/>
    <w:rsid w:val="005957DA"/>
    <w:rsid w:val="00595C26"/>
    <w:rsid w:val="005968D5"/>
    <w:rsid w:val="00596C4B"/>
    <w:rsid w:val="005971C5"/>
    <w:rsid w:val="00597A60"/>
    <w:rsid w:val="00597D83"/>
    <w:rsid w:val="005A0163"/>
    <w:rsid w:val="005A0491"/>
    <w:rsid w:val="005A090E"/>
    <w:rsid w:val="005A0993"/>
    <w:rsid w:val="005A10EC"/>
    <w:rsid w:val="005A10F9"/>
    <w:rsid w:val="005A1145"/>
    <w:rsid w:val="005A16DC"/>
    <w:rsid w:val="005A1BD4"/>
    <w:rsid w:val="005A231C"/>
    <w:rsid w:val="005A290D"/>
    <w:rsid w:val="005A2E6A"/>
    <w:rsid w:val="005A349F"/>
    <w:rsid w:val="005A40CA"/>
    <w:rsid w:val="005A45E3"/>
    <w:rsid w:val="005A471C"/>
    <w:rsid w:val="005A4D5C"/>
    <w:rsid w:val="005A56B7"/>
    <w:rsid w:val="005A59BE"/>
    <w:rsid w:val="005A5D10"/>
    <w:rsid w:val="005A5EBA"/>
    <w:rsid w:val="005A6410"/>
    <w:rsid w:val="005A6417"/>
    <w:rsid w:val="005A73A7"/>
    <w:rsid w:val="005B0410"/>
    <w:rsid w:val="005B0C67"/>
    <w:rsid w:val="005B0E6B"/>
    <w:rsid w:val="005B10D7"/>
    <w:rsid w:val="005B123F"/>
    <w:rsid w:val="005B1255"/>
    <w:rsid w:val="005B13EA"/>
    <w:rsid w:val="005B1489"/>
    <w:rsid w:val="005B15E2"/>
    <w:rsid w:val="005B1AAC"/>
    <w:rsid w:val="005B2230"/>
    <w:rsid w:val="005B241A"/>
    <w:rsid w:val="005B2520"/>
    <w:rsid w:val="005B2982"/>
    <w:rsid w:val="005B2A4A"/>
    <w:rsid w:val="005B2D6A"/>
    <w:rsid w:val="005B2E3F"/>
    <w:rsid w:val="005B2F45"/>
    <w:rsid w:val="005B3462"/>
    <w:rsid w:val="005B3A11"/>
    <w:rsid w:val="005B44A2"/>
    <w:rsid w:val="005B49E7"/>
    <w:rsid w:val="005B524F"/>
    <w:rsid w:val="005B53E9"/>
    <w:rsid w:val="005B576C"/>
    <w:rsid w:val="005B5FB5"/>
    <w:rsid w:val="005B6C87"/>
    <w:rsid w:val="005B6D85"/>
    <w:rsid w:val="005B723C"/>
    <w:rsid w:val="005B7693"/>
    <w:rsid w:val="005B7D53"/>
    <w:rsid w:val="005C08B4"/>
    <w:rsid w:val="005C09AB"/>
    <w:rsid w:val="005C0AF3"/>
    <w:rsid w:val="005C0C68"/>
    <w:rsid w:val="005C174E"/>
    <w:rsid w:val="005C1944"/>
    <w:rsid w:val="005C1CC0"/>
    <w:rsid w:val="005C1F19"/>
    <w:rsid w:val="005C210B"/>
    <w:rsid w:val="005C216D"/>
    <w:rsid w:val="005C263A"/>
    <w:rsid w:val="005C290E"/>
    <w:rsid w:val="005C2A86"/>
    <w:rsid w:val="005C2C44"/>
    <w:rsid w:val="005C31C6"/>
    <w:rsid w:val="005C34C4"/>
    <w:rsid w:val="005C353B"/>
    <w:rsid w:val="005C3AAD"/>
    <w:rsid w:val="005C3F38"/>
    <w:rsid w:val="005C4CED"/>
    <w:rsid w:val="005C502E"/>
    <w:rsid w:val="005C5231"/>
    <w:rsid w:val="005C5506"/>
    <w:rsid w:val="005C5512"/>
    <w:rsid w:val="005C557D"/>
    <w:rsid w:val="005C56BC"/>
    <w:rsid w:val="005C5921"/>
    <w:rsid w:val="005C5977"/>
    <w:rsid w:val="005C65A1"/>
    <w:rsid w:val="005C694D"/>
    <w:rsid w:val="005C7570"/>
    <w:rsid w:val="005C7A41"/>
    <w:rsid w:val="005D0100"/>
    <w:rsid w:val="005D043F"/>
    <w:rsid w:val="005D04EB"/>
    <w:rsid w:val="005D052F"/>
    <w:rsid w:val="005D057D"/>
    <w:rsid w:val="005D0D29"/>
    <w:rsid w:val="005D0DA3"/>
    <w:rsid w:val="005D11F7"/>
    <w:rsid w:val="005D124D"/>
    <w:rsid w:val="005D144A"/>
    <w:rsid w:val="005D1625"/>
    <w:rsid w:val="005D1889"/>
    <w:rsid w:val="005D189B"/>
    <w:rsid w:val="005D22A4"/>
    <w:rsid w:val="005D27AC"/>
    <w:rsid w:val="005D2E43"/>
    <w:rsid w:val="005D35D5"/>
    <w:rsid w:val="005D361A"/>
    <w:rsid w:val="005D3636"/>
    <w:rsid w:val="005D3699"/>
    <w:rsid w:val="005D3E2A"/>
    <w:rsid w:val="005D42EB"/>
    <w:rsid w:val="005D49E9"/>
    <w:rsid w:val="005D4E1B"/>
    <w:rsid w:val="005D521D"/>
    <w:rsid w:val="005D533C"/>
    <w:rsid w:val="005D541B"/>
    <w:rsid w:val="005D5453"/>
    <w:rsid w:val="005D5E11"/>
    <w:rsid w:val="005D5E93"/>
    <w:rsid w:val="005D6248"/>
    <w:rsid w:val="005D6908"/>
    <w:rsid w:val="005D6B68"/>
    <w:rsid w:val="005D6D62"/>
    <w:rsid w:val="005D700C"/>
    <w:rsid w:val="005D72C5"/>
    <w:rsid w:val="005D76A1"/>
    <w:rsid w:val="005D77E6"/>
    <w:rsid w:val="005D792F"/>
    <w:rsid w:val="005D7B06"/>
    <w:rsid w:val="005E0147"/>
    <w:rsid w:val="005E0188"/>
    <w:rsid w:val="005E05D3"/>
    <w:rsid w:val="005E0726"/>
    <w:rsid w:val="005E08F0"/>
    <w:rsid w:val="005E0941"/>
    <w:rsid w:val="005E0951"/>
    <w:rsid w:val="005E0E92"/>
    <w:rsid w:val="005E1349"/>
    <w:rsid w:val="005E143C"/>
    <w:rsid w:val="005E14DD"/>
    <w:rsid w:val="005E15C0"/>
    <w:rsid w:val="005E15DA"/>
    <w:rsid w:val="005E1880"/>
    <w:rsid w:val="005E2CD2"/>
    <w:rsid w:val="005E2D98"/>
    <w:rsid w:val="005E39F0"/>
    <w:rsid w:val="005E47E2"/>
    <w:rsid w:val="005E4A5B"/>
    <w:rsid w:val="005E4A7B"/>
    <w:rsid w:val="005E4FF7"/>
    <w:rsid w:val="005E571B"/>
    <w:rsid w:val="005E5D56"/>
    <w:rsid w:val="005E60F1"/>
    <w:rsid w:val="005E6B05"/>
    <w:rsid w:val="005E6B77"/>
    <w:rsid w:val="005E6E06"/>
    <w:rsid w:val="005E7CF7"/>
    <w:rsid w:val="005F00B2"/>
    <w:rsid w:val="005F00DA"/>
    <w:rsid w:val="005F0175"/>
    <w:rsid w:val="005F01A1"/>
    <w:rsid w:val="005F05A3"/>
    <w:rsid w:val="005F0B94"/>
    <w:rsid w:val="005F10C5"/>
    <w:rsid w:val="005F150E"/>
    <w:rsid w:val="005F1ED4"/>
    <w:rsid w:val="005F21A3"/>
    <w:rsid w:val="005F247F"/>
    <w:rsid w:val="005F25B7"/>
    <w:rsid w:val="005F28B5"/>
    <w:rsid w:val="005F2CD7"/>
    <w:rsid w:val="005F3077"/>
    <w:rsid w:val="005F331B"/>
    <w:rsid w:val="005F39A7"/>
    <w:rsid w:val="005F3F12"/>
    <w:rsid w:val="005F444B"/>
    <w:rsid w:val="005F4AC1"/>
    <w:rsid w:val="005F4D3E"/>
    <w:rsid w:val="005F542C"/>
    <w:rsid w:val="005F54B0"/>
    <w:rsid w:val="005F55B4"/>
    <w:rsid w:val="005F5707"/>
    <w:rsid w:val="005F5834"/>
    <w:rsid w:val="005F5C15"/>
    <w:rsid w:val="005F5D8E"/>
    <w:rsid w:val="005F6508"/>
    <w:rsid w:val="005F753B"/>
    <w:rsid w:val="005F773C"/>
    <w:rsid w:val="005F77B2"/>
    <w:rsid w:val="005F7E12"/>
    <w:rsid w:val="006009C8"/>
    <w:rsid w:val="00600FB6"/>
    <w:rsid w:val="00601FF1"/>
    <w:rsid w:val="00602693"/>
    <w:rsid w:val="00602698"/>
    <w:rsid w:val="006026F4"/>
    <w:rsid w:val="00602820"/>
    <w:rsid w:val="00602ED0"/>
    <w:rsid w:val="006033D4"/>
    <w:rsid w:val="00603841"/>
    <w:rsid w:val="00604543"/>
    <w:rsid w:val="00604657"/>
    <w:rsid w:val="006047CA"/>
    <w:rsid w:val="00604CBC"/>
    <w:rsid w:val="00604E1B"/>
    <w:rsid w:val="0060511D"/>
    <w:rsid w:val="0060552E"/>
    <w:rsid w:val="006058B0"/>
    <w:rsid w:val="006058F2"/>
    <w:rsid w:val="00605A3F"/>
    <w:rsid w:val="00606196"/>
    <w:rsid w:val="006063A1"/>
    <w:rsid w:val="006067E7"/>
    <w:rsid w:val="00607534"/>
    <w:rsid w:val="0060769A"/>
    <w:rsid w:val="006079AD"/>
    <w:rsid w:val="00607AED"/>
    <w:rsid w:val="00607C70"/>
    <w:rsid w:val="00607D11"/>
    <w:rsid w:val="00610F6D"/>
    <w:rsid w:val="00611387"/>
    <w:rsid w:val="00611EE5"/>
    <w:rsid w:val="006126C8"/>
    <w:rsid w:val="00612DCF"/>
    <w:rsid w:val="00612F54"/>
    <w:rsid w:val="00612F5A"/>
    <w:rsid w:val="0061308A"/>
    <w:rsid w:val="00613894"/>
    <w:rsid w:val="00613F83"/>
    <w:rsid w:val="006141A4"/>
    <w:rsid w:val="006141E2"/>
    <w:rsid w:val="00614710"/>
    <w:rsid w:val="00614E8E"/>
    <w:rsid w:val="0061518D"/>
    <w:rsid w:val="006153CB"/>
    <w:rsid w:val="006167CD"/>
    <w:rsid w:val="00616AAD"/>
    <w:rsid w:val="00616DF0"/>
    <w:rsid w:val="0061710B"/>
    <w:rsid w:val="006171AF"/>
    <w:rsid w:val="00617205"/>
    <w:rsid w:val="006200DC"/>
    <w:rsid w:val="0062035F"/>
    <w:rsid w:val="00620C6F"/>
    <w:rsid w:val="00620E15"/>
    <w:rsid w:val="00620E8C"/>
    <w:rsid w:val="00620FBC"/>
    <w:rsid w:val="00620FDF"/>
    <w:rsid w:val="0062106D"/>
    <w:rsid w:val="00621192"/>
    <w:rsid w:val="0062126B"/>
    <w:rsid w:val="006212A9"/>
    <w:rsid w:val="00621406"/>
    <w:rsid w:val="0062194B"/>
    <w:rsid w:val="00621A7E"/>
    <w:rsid w:val="00621AA7"/>
    <w:rsid w:val="00621D4F"/>
    <w:rsid w:val="00621EE9"/>
    <w:rsid w:val="00622538"/>
    <w:rsid w:val="006229F6"/>
    <w:rsid w:val="00622A63"/>
    <w:rsid w:val="00622E47"/>
    <w:rsid w:val="0062315D"/>
    <w:rsid w:val="0062362B"/>
    <w:rsid w:val="00624201"/>
    <w:rsid w:val="00624393"/>
    <w:rsid w:val="006246DD"/>
    <w:rsid w:val="00624BE2"/>
    <w:rsid w:val="00624FF9"/>
    <w:rsid w:val="0062520D"/>
    <w:rsid w:val="00625235"/>
    <w:rsid w:val="0062525A"/>
    <w:rsid w:val="006258B8"/>
    <w:rsid w:val="00625B4A"/>
    <w:rsid w:val="0062636B"/>
    <w:rsid w:val="00626FF6"/>
    <w:rsid w:val="00627641"/>
    <w:rsid w:val="00627774"/>
    <w:rsid w:val="006279D6"/>
    <w:rsid w:val="00627BA6"/>
    <w:rsid w:val="00627E79"/>
    <w:rsid w:val="006301BD"/>
    <w:rsid w:val="0063024B"/>
    <w:rsid w:val="00630680"/>
    <w:rsid w:val="00630C70"/>
    <w:rsid w:val="006311CD"/>
    <w:rsid w:val="006316A8"/>
    <w:rsid w:val="006316BE"/>
    <w:rsid w:val="006325BF"/>
    <w:rsid w:val="006326BA"/>
    <w:rsid w:val="006329D2"/>
    <w:rsid w:val="006331DB"/>
    <w:rsid w:val="0063353D"/>
    <w:rsid w:val="006336B3"/>
    <w:rsid w:val="006337E6"/>
    <w:rsid w:val="0063395B"/>
    <w:rsid w:val="006344FE"/>
    <w:rsid w:val="006346DE"/>
    <w:rsid w:val="00635AA5"/>
    <w:rsid w:val="00635B4A"/>
    <w:rsid w:val="00635C06"/>
    <w:rsid w:val="00635F90"/>
    <w:rsid w:val="006365C1"/>
    <w:rsid w:val="00636A62"/>
    <w:rsid w:val="00636B87"/>
    <w:rsid w:val="00636D5D"/>
    <w:rsid w:val="00636E71"/>
    <w:rsid w:val="006378D9"/>
    <w:rsid w:val="00637B24"/>
    <w:rsid w:val="00640001"/>
    <w:rsid w:val="006400EC"/>
    <w:rsid w:val="00640767"/>
    <w:rsid w:val="006407DE"/>
    <w:rsid w:val="00640A16"/>
    <w:rsid w:val="006415BB"/>
    <w:rsid w:val="00641AB8"/>
    <w:rsid w:val="00642410"/>
    <w:rsid w:val="00642D13"/>
    <w:rsid w:val="00642D69"/>
    <w:rsid w:val="00643476"/>
    <w:rsid w:val="00643E67"/>
    <w:rsid w:val="006443EE"/>
    <w:rsid w:val="00644630"/>
    <w:rsid w:val="00644BC1"/>
    <w:rsid w:val="00645676"/>
    <w:rsid w:val="006456B4"/>
    <w:rsid w:val="00645B76"/>
    <w:rsid w:val="00645CD5"/>
    <w:rsid w:val="0064667F"/>
    <w:rsid w:val="00646F52"/>
    <w:rsid w:val="00647A3B"/>
    <w:rsid w:val="00647CCC"/>
    <w:rsid w:val="00647F57"/>
    <w:rsid w:val="00650385"/>
    <w:rsid w:val="00650AC5"/>
    <w:rsid w:val="00650E8B"/>
    <w:rsid w:val="006517A7"/>
    <w:rsid w:val="00651812"/>
    <w:rsid w:val="00651F7A"/>
    <w:rsid w:val="00652A7B"/>
    <w:rsid w:val="00652C2C"/>
    <w:rsid w:val="00652FB5"/>
    <w:rsid w:val="0065381A"/>
    <w:rsid w:val="00653B3F"/>
    <w:rsid w:val="00654004"/>
    <w:rsid w:val="006543E5"/>
    <w:rsid w:val="00654B01"/>
    <w:rsid w:val="00654B28"/>
    <w:rsid w:val="00654B77"/>
    <w:rsid w:val="006551EA"/>
    <w:rsid w:val="00655565"/>
    <w:rsid w:val="0065607F"/>
    <w:rsid w:val="006560AC"/>
    <w:rsid w:val="006567E9"/>
    <w:rsid w:val="00656ADC"/>
    <w:rsid w:val="0065756F"/>
    <w:rsid w:val="0065785A"/>
    <w:rsid w:val="00657BDE"/>
    <w:rsid w:val="00657EF5"/>
    <w:rsid w:val="0066008C"/>
    <w:rsid w:val="006604A6"/>
    <w:rsid w:val="00660600"/>
    <w:rsid w:val="0066064C"/>
    <w:rsid w:val="006606FB"/>
    <w:rsid w:val="00660D35"/>
    <w:rsid w:val="00660D4A"/>
    <w:rsid w:val="00660EE0"/>
    <w:rsid w:val="006614C2"/>
    <w:rsid w:val="00661AA3"/>
    <w:rsid w:val="00662390"/>
    <w:rsid w:val="006624E8"/>
    <w:rsid w:val="0066275E"/>
    <w:rsid w:val="006628AC"/>
    <w:rsid w:val="00662E3C"/>
    <w:rsid w:val="00663555"/>
    <w:rsid w:val="006635C0"/>
    <w:rsid w:val="00663740"/>
    <w:rsid w:val="00663B87"/>
    <w:rsid w:val="00664340"/>
    <w:rsid w:val="006645B2"/>
    <w:rsid w:val="00664DEF"/>
    <w:rsid w:val="00665570"/>
    <w:rsid w:val="00665DD9"/>
    <w:rsid w:val="006661FD"/>
    <w:rsid w:val="0066642A"/>
    <w:rsid w:val="00666F8D"/>
    <w:rsid w:val="00667083"/>
    <w:rsid w:val="00667090"/>
    <w:rsid w:val="006675E6"/>
    <w:rsid w:val="00667868"/>
    <w:rsid w:val="00667DE9"/>
    <w:rsid w:val="00670851"/>
    <w:rsid w:val="006714CA"/>
    <w:rsid w:val="00671C1E"/>
    <w:rsid w:val="00671D51"/>
    <w:rsid w:val="006724D5"/>
    <w:rsid w:val="0067361D"/>
    <w:rsid w:val="00673944"/>
    <w:rsid w:val="00673D79"/>
    <w:rsid w:val="00673F03"/>
    <w:rsid w:val="00674106"/>
    <w:rsid w:val="006744C2"/>
    <w:rsid w:val="0067450B"/>
    <w:rsid w:val="0067455A"/>
    <w:rsid w:val="0067474B"/>
    <w:rsid w:val="00674CA3"/>
    <w:rsid w:val="00674E40"/>
    <w:rsid w:val="00675370"/>
    <w:rsid w:val="00675841"/>
    <w:rsid w:val="0067607F"/>
    <w:rsid w:val="0067651E"/>
    <w:rsid w:val="00676562"/>
    <w:rsid w:val="00676AC3"/>
    <w:rsid w:val="006777B3"/>
    <w:rsid w:val="006779BB"/>
    <w:rsid w:val="00677F55"/>
    <w:rsid w:val="00680094"/>
    <w:rsid w:val="00680532"/>
    <w:rsid w:val="00680856"/>
    <w:rsid w:val="00680DE8"/>
    <w:rsid w:val="0068106B"/>
    <w:rsid w:val="00681165"/>
    <w:rsid w:val="00681682"/>
    <w:rsid w:val="0068225D"/>
    <w:rsid w:val="006822B8"/>
    <w:rsid w:val="00682929"/>
    <w:rsid w:val="00682AA6"/>
    <w:rsid w:val="00682B77"/>
    <w:rsid w:val="00683056"/>
    <w:rsid w:val="0068338B"/>
    <w:rsid w:val="00683554"/>
    <w:rsid w:val="006838C6"/>
    <w:rsid w:val="006839A9"/>
    <w:rsid w:val="00683E60"/>
    <w:rsid w:val="0068405F"/>
    <w:rsid w:val="00684078"/>
    <w:rsid w:val="00684332"/>
    <w:rsid w:val="00684B71"/>
    <w:rsid w:val="00684D1C"/>
    <w:rsid w:val="006851BB"/>
    <w:rsid w:val="00685295"/>
    <w:rsid w:val="00685879"/>
    <w:rsid w:val="00685C32"/>
    <w:rsid w:val="00685D41"/>
    <w:rsid w:val="00685F02"/>
    <w:rsid w:val="00690444"/>
    <w:rsid w:val="006916E9"/>
    <w:rsid w:val="00691B99"/>
    <w:rsid w:val="00692462"/>
    <w:rsid w:val="0069261B"/>
    <w:rsid w:val="00692B1B"/>
    <w:rsid w:val="00692DFB"/>
    <w:rsid w:val="00693209"/>
    <w:rsid w:val="00693395"/>
    <w:rsid w:val="00693B8D"/>
    <w:rsid w:val="0069492E"/>
    <w:rsid w:val="00694934"/>
    <w:rsid w:val="00694CFD"/>
    <w:rsid w:val="0069512B"/>
    <w:rsid w:val="00695322"/>
    <w:rsid w:val="00695372"/>
    <w:rsid w:val="00695527"/>
    <w:rsid w:val="00695C6F"/>
    <w:rsid w:val="00695D0D"/>
    <w:rsid w:val="00695DA4"/>
    <w:rsid w:val="0069620C"/>
    <w:rsid w:val="00696418"/>
    <w:rsid w:val="00696504"/>
    <w:rsid w:val="00696588"/>
    <w:rsid w:val="006967EB"/>
    <w:rsid w:val="0069690B"/>
    <w:rsid w:val="00696A95"/>
    <w:rsid w:val="00696C74"/>
    <w:rsid w:val="00696CB4"/>
    <w:rsid w:val="0069739F"/>
    <w:rsid w:val="00697875"/>
    <w:rsid w:val="00697E83"/>
    <w:rsid w:val="00697F0B"/>
    <w:rsid w:val="006A0418"/>
    <w:rsid w:val="006A05B3"/>
    <w:rsid w:val="006A0B3B"/>
    <w:rsid w:val="006A0DE0"/>
    <w:rsid w:val="006A0ED8"/>
    <w:rsid w:val="006A131F"/>
    <w:rsid w:val="006A2333"/>
    <w:rsid w:val="006A282F"/>
    <w:rsid w:val="006A284E"/>
    <w:rsid w:val="006A2854"/>
    <w:rsid w:val="006A29C9"/>
    <w:rsid w:val="006A33FF"/>
    <w:rsid w:val="006A38C0"/>
    <w:rsid w:val="006A4395"/>
    <w:rsid w:val="006A459E"/>
    <w:rsid w:val="006A471D"/>
    <w:rsid w:val="006A4AD7"/>
    <w:rsid w:val="006A4F5B"/>
    <w:rsid w:val="006A52AA"/>
    <w:rsid w:val="006A52E7"/>
    <w:rsid w:val="006A56A5"/>
    <w:rsid w:val="006A5B87"/>
    <w:rsid w:val="006A62BB"/>
    <w:rsid w:val="006A63BE"/>
    <w:rsid w:val="006A6C1D"/>
    <w:rsid w:val="006A6FD4"/>
    <w:rsid w:val="006A7988"/>
    <w:rsid w:val="006B0157"/>
    <w:rsid w:val="006B03F7"/>
    <w:rsid w:val="006B05A5"/>
    <w:rsid w:val="006B0674"/>
    <w:rsid w:val="006B0864"/>
    <w:rsid w:val="006B0B06"/>
    <w:rsid w:val="006B0B14"/>
    <w:rsid w:val="006B10BD"/>
    <w:rsid w:val="006B1152"/>
    <w:rsid w:val="006B1A45"/>
    <w:rsid w:val="006B1DC4"/>
    <w:rsid w:val="006B1FEE"/>
    <w:rsid w:val="006B2237"/>
    <w:rsid w:val="006B2A21"/>
    <w:rsid w:val="006B308F"/>
    <w:rsid w:val="006B30D0"/>
    <w:rsid w:val="006B332C"/>
    <w:rsid w:val="006B3422"/>
    <w:rsid w:val="006B35D4"/>
    <w:rsid w:val="006B39A9"/>
    <w:rsid w:val="006B3DE2"/>
    <w:rsid w:val="006B4326"/>
    <w:rsid w:val="006B4355"/>
    <w:rsid w:val="006B4813"/>
    <w:rsid w:val="006B554E"/>
    <w:rsid w:val="006B6901"/>
    <w:rsid w:val="006B6952"/>
    <w:rsid w:val="006B698F"/>
    <w:rsid w:val="006B6C07"/>
    <w:rsid w:val="006B6ECD"/>
    <w:rsid w:val="006B70B4"/>
    <w:rsid w:val="006B7364"/>
    <w:rsid w:val="006B7815"/>
    <w:rsid w:val="006B7C7A"/>
    <w:rsid w:val="006C05BD"/>
    <w:rsid w:val="006C0AFB"/>
    <w:rsid w:val="006C15EE"/>
    <w:rsid w:val="006C1BD2"/>
    <w:rsid w:val="006C1DB5"/>
    <w:rsid w:val="006C20E0"/>
    <w:rsid w:val="006C214F"/>
    <w:rsid w:val="006C2914"/>
    <w:rsid w:val="006C2E83"/>
    <w:rsid w:val="006C3286"/>
    <w:rsid w:val="006C33BF"/>
    <w:rsid w:val="006C36EB"/>
    <w:rsid w:val="006C3BE4"/>
    <w:rsid w:val="006C3C0E"/>
    <w:rsid w:val="006C46AD"/>
    <w:rsid w:val="006C484B"/>
    <w:rsid w:val="006C4D25"/>
    <w:rsid w:val="006C5480"/>
    <w:rsid w:val="006C5708"/>
    <w:rsid w:val="006C5D87"/>
    <w:rsid w:val="006C6888"/>
    <w:rsid w:val="006C6B63"/>
    <w:rsid w:val="006C7277"/>
    <w:rsid w:val="006C749E"/>
    <w:rsid w:val="006C75E6"/>
    <w:rsid w:val="006C7B00"/>
    <w:rsid w:val="006C7EC0"/>
    <w:rsid w:val="006D00CA"/>
    <w:rsid w:val="006D01D3"/>
    <w:rsid w:val="006D1077"/>
    <w:rsid w:val="006D1775"/>
    <w:rsid w:val="006D201A"/>
    <w:rsid w:val="006D2740"/>
    <w:rsid w:val="006D27EF"/>
    <w:rsid w:val="006D29E3"/>
    <w:rsid w:val="006D3A96"/>
    <w:rsid w:val="006D43D3"/>
    <w:rsid w:val="006D4587"/>
    <w:rsid w:val="006D4B49"/>
    <w:rsid w:val="006D503E"/>
    <w:rsid w:val="006D528B"/>
    <w:rsid w:val="006D5A4F"/>
    <w:rsid w:val="006D5A8D"/>
    <w:rsid w:val="006D5E8C"/>
    <w:rsid w:val="006D6929"/>
    <w:rsid w:val="006D69A0"/>
    <w:rsid w:val="006D6BBB"/>
    <w:rsid w:val="006D73F6"/>
    <w:rsid w:val="006D749F"/>
    <w:rsid w:val="006D7D6F"/>
    <w:rsid w:val="006E03D1"/>
    <w:rsid w:val="006E04D4"/>
    <w:rsid w:val="006E0833"/>
    <w:rsid w:val="006E0CAF"/>
    <w:rsid w:val="006E108A"/>
    <w:rsid w:val="006E21CD"/>
    <w:rsid w:val="006E24A3"/>
    <w:rsid w:val="006E29B2"/>
    <w:rsid w:val="006E2BFB"/>
    <w:rsid w:val="006E34E0"/>
    <w:rsid w:val="006E3BF4"/>
    <w:rsid w:val="006E4045"/>
    <w:rsid w:val="006E46B7"/>
    <w:rsid w:val="006E481B"/>
    <w:rsid w:val="006E487D"/>
    <w:rsid w:val="006E4C4C"/>
    <w:rsid w:val="006E4CF9"/>
    <w:rsid w:val="006E4DB6"/>
    <w:rsid w:val="006E505A"/>
    <w:rsid w:val="006E5084"/>
    <w:rsid w:val="006E5584"/>
    <w:rsid w:val="006E55F1"/>
    <w:rsid w:val="006E5658"/>
    <w:rsid w:val="006E5B00"/>
    <w:rsid w:val="006E6978"/>
    <w:rsid w:val="006E6A54"/>
    <w:rsid w:val="006E70F1"/>
    <w:rsid w:val="006E7448"/>
    <w:rsid w:val="006E758C"/>
    <w:rsid w:val="006E7884"/>
    <w:rsid w:val="006E7966"/>
    <w:rsid w:val="006F0981"/>
    <w:rsid w:val="006F1099"/>
    <w:rsid w:val="006F13D1"/>
    <w:rsid w:val="006F14B7"/>
    <w:rsid w:val="006F1F5D"/>
    <w:rsid w:val="006F3E47"/>
    <w:rsid w:val="006F4409"/>
    <w:rsid w:val="006F44D7"/>
    <w:rsid w:val="006F4B71"/>
    <w:rsid w:val="006F5059"/>
    <w:rsid w:val="006F5596"/>
    <w:rsid w:val="006F5B1E"/>
    <w:rsid w:val="006F5BAA"/>
    <w:rsid w:val="006F5DCE"/>
    <w:rsid w:val="006F621A"/>
    <w:rsid w:val="006F7320"/>
    <w:rsid w:val="006F7A80"/>
    <w:rsid w:val="007000C8"/>
    <w:rsid w:val="007006DE"/>
    <w:rsid w:val="0070103A"/>
    <w:rsid w:val="007020D4"/>
    <w:rsid w:val="0070248B"/>
    <w:rsid w:val="00702BAC"/>
    <w:rsid w:val="00702E3A"/>
    <w:rsid w:val="00703421"/>
    <w:rsid w:val="00703C3E"/>
    <w:rsid w:val="00703F11"/>
    <w:rsid w:val="00705853"/>
    <w:rsid w:val="00705889"/>
    <w:rsid w:val="00706055"/>
    <w:rsid w:val="00706846"/>
    <w:rsid w:val="0070691B"/>
    <w:rsid w:val="00706A48"/>
    <w:rsid w:val="00706D05"/>
    <w:rsid w:val="0070707A"/>
    <w:rsid w:val="007073F1"/>
    <w:rsid w:val="00707915"/>
    <w:rsid w:val="00707A05"/>
    <w:rsid w:val="00707A31"/>
    <w:rsid w:val="00707B8C"/>
    <w:rsid w:val="00707CAE"/>
    <w:rsid w:val="00707E45"/>
    <w:rsid w:val="00707F63"/>
    <w:rsid w:val="007104E4"/>
    <w:rsid w:val="00710B87"/>
    <w:rsid w:val="00712051"/>
    <w:rsid w:val="0071218D"/>
    <w:rsid w:val="007122EF"/>
    <w:rsid w:val="007124C8"/>
    <w:rsid w:val="00712ADD"/>
    <w:rsid w:val="0071328C"/>
    <w:rsid w:val="00713A71"/>
    <w:rsid w:val="00714146"/>
    <w:rsid w:val="00714393"/>
    <w:rsid w:val="00714850"/>
    <w:rsid w:val="007151DF"/>
    <w:rsid w:val="00715440"/>
    <w:rsid w:val="0071582F"/>
    <w:rsid w:val="00715954"/>
    <w:rsid w:val="00715BCF"/>
    <w:rsid w:val="00715BD2"/>
    <w:rsid w:val="00715E8A"/>
    <w:rsid w:val="00715EE3"/>
    <w:rsid w:val="0071626F"/>
    <w:rsid w:val="007166BF"/>
    <w:rsid w:val="007166C9"/>
    <w:rsid w:val="00717626"/>
    <w:rsid w:val="00717B7B"/>
    <w:rsid w:val="007217BE"/>
    <w:rsid w:val="007219C8"/>
    <w:rsid w:val="00721CC4"/>
    <w:rsid w:val="007223C8"/>
    <w:rsid w:val="0072262B"/>
    <w:rsid w:val="007228E7"/>
    <w:rsid w:val="00722BBB"/>
    <w:rsid w:val="00722ED0"/>
    <w:rsid w:val="007240EE"/>
    <w:rsid w:val="00724611"/>
    <w:rsid w:val="00724617"/>
    <w:rsid w:val="007246E5"/>
    <w:rsid w:val="00724B3E"/>
    <w:rsid w:val="00725580"/>
    <w:rsid w:val="00725963"/>
    <w:rsid w:val="007260C8"/>
    <w:rsid w:val="007266CE"/>
    <w:rsid w:val="007268A4"/>
    <w:rsid w:val="00726A4A"/>
    <w:rsid w:val="00726C83"/>
    <w:rsid w:val="00726F45"/>
    <w:rsid w:val="007277AF"/>
    <w:rsid w:val="00727DC7"/>
    <w:rsid w:val="00727F19"/>
    <w:rsid w:val="00727FEE"/>
    <w:rsid w:val="007303DD"/>
    <w:rsid w:val="007304DA"/>
    <w:rsid w:val="00730A3F"/>
    <w:rsid w:val="00730F52"/>
    <w:rsid w:val="00731785"/>
    <w:rsid w:val="00731952"/>
    <w:rsid w:val="007319D4"/>
    <w:rsid w:val="00731D48"/>
    <w:rsid w:val="0073203C"/>
    <w:rsid w:val="007320D5"/>
    <w:rsid w:val="007321B1"/>
    <w:rsid w:val="0073220D"/>
    <w:rsid w:val="0073291C"/>
    <w:rsid w:val="00732D91"/>
    <w:rsid w:val="00732F3B"/>
    <w:rsid w:val="00733095"/>
    <w:rsid w:val="007335C9"/>
    <w:rsid w:val="00733EF7"/>
    <w:rsid w:val="0073401E"/>
    <w:rsid w:val="00734599"/>
    <w:rsid w:val="00734683"/>
    <w:rsid w:val="00734892"/>
    <w:rsid w:val="00734AFA"/>
    <w:rsid w:val="00734F95"/>
    <w:rsid w:val="00734F9A"/>
    <w:rsid w:val="0073530B"/>
    <w:rsid w:val="00735335"/>
    <w:rsid w:val="007367FB"/>
    <w:rsid w:val="00736938"/>
    <w:rsid w:val="00736C30"/>
    <w:rsid w:val="0073726F"/>
    <w:rsid w:val="007374A4"/>
    <w:rsid w:val="007375EE"/>
    <w:rsid w:val="007376F0"/>
    <w:rsid w:val="00737A67"/>
    <w:rsid w:val="00737C6F"/>
    <w:rsid w:val="00737C98"/>
    <w:rsid w:val="00740028"/>
    <w:rsid w:val="00740586"/>
    <w:rsid w:val="007407F0"/>
    <w:rsid w:val="00740E7B"/>
    <w:rsid w:val="00740F03"/>
    <w:rsid w:val="007410BE"/>
    <w:rsid w:val="0074121E"/>
    <w:rsid w:val="00741292"/>
    <w:rsid w:val="00741618"/>
    <w:rsid w:val="007417CB"/>
    <w:rsid w:val="00741A22"/>
    <w:rsid w:val="00741AF8"/>
    <w:rsid w:val="00741D4E"/>
    <w:rsid w:val="00742320"/>
    <w:rsid w:val="007423AA"/>
    <w:rsid w:val="00742434"/>
    <w:rsid w:val="00742701"/>
    <w:rsid w:val="007428B0"/>
    <w:rsid w:val="00743AF9"/>
    <w:rsid w:val="00744097"/>
    <w:rsid w:val="007440AC"/>
    <w:rsid w:val="00744412"/>
    <w:rsid w:val="00744EAF"/>
    <w:rsid w:val="00745E09"/>
    <w:rsid w:val="00746578"/>
    <w:rsid w:val="007465CA"/>
    <w:rsid w:val="00746840"/>
    <w:rsid w:val="00746CA8"/>
    <w:rsid w:val="00747256"/>
    <w:rsid w:val="007473E7"/>
    <w:rsid w:val="00747C07"/>
    <w:rsid w:val="00747DAE"/>
    <w:rsid w:val="00750007"/>
    <w:rsid w:val="00750417"/>
    <w:rsid w:val="00750ADC"/>
    <w:rsid w:val="00750B62"/>
    <w:rsid w:val="00751136"/>
    <w:rsid w:val="0075148C"/>
    <w:rsid w:val="00751B6E"/>
    <w:rsid w:val="00751C51"/>
    <w:rsid w:val="00751E82"/>
    <w:rsid w:val="00752365"/>
    <w:rsid w:val="0075257F"/>
    <w:rsid w:val="00752995"/>
    <w:rsid w:val="00752FBC"/>
    <w:rsid w:val="007534B0"/>
    <w:rsid w:val="00753548"/>
    <w:rsid w:val="00753EE1"/>
    <w:rsid w:val="00754169"/>
    <w:rsid w:val="00754446"/>
    <w:rsid w:val="00754A84"/>
    <w:rsid w:val="00754CAE"/>
    <w:rsid w:val="007552EB"/>
    <w:rsid w:val="007552FF"/>
    <w:rsid w:val="00755E80"/>
    <w:rsid w:val="00755F93"/>
    <w:rsid w:val="00755FE4"/>
    <w:rsid w:val="007569EE"/>
    <w:rsid w:val="00756BBC"/>
    <w:rsid w:val="00756EFC"/>
    <w:rsid w:val="0075722D"/>
    <w:rsid w:val="00757378"/>
    <w:rsid w:val="00760C51"/>
    <w:rsid w:val="007619E3"/>
    <w:rsid w:val="00761BC2"/>
    <w:rsid w:val="00761E02"/>
    <w:rsid w:val="00761FE3"/>
    <w:rsid w:val="007626A2"/>
    <w:rsid w:val="00762865"/>
    <w:rsid w:val="0076368E"/>
    <w:rsid w:val="00763C2B"/>
    <w:rsid w:val="00763CD1"/>
    <w:rsid w:val="00764552"/>
    <w:rsid w:val="007645E3"/>
    <w:rsid w:val="007646FD"/>
    <w:rsid w:val="00764838"/>
    <w:rsid w:val="0076495B"/>
    <w:rsid w:val="007652AE"/>
    <w:rsid w:val="0076542E"/>
    <w:rsid w:val="00765B6B"/>
    <w:rsid w:val="00765CB6"/>
    <w:rsid w:val="00766433"/>
    <w:rsid w:val="007668FC"/>
    <w:rsid w:val="00766A9D"/>
    <w:rsid w:val="00766AA8"/>
    <w:rsid w:val="00766D5C"/>
    <w:rsid w:val="00766E13"/>
    <w:rsid w:val="00767089"/>
    <w:rsid w:val="007671A4"/>
    <w:rsid w:val="00767422"/>
    <w:rsid w:val="00767DAC"/>
    <w:rsid w:val="007704EA"/>
    <w:rsid w:val="00770D1B"/>
    <w:rsid w:val="00771E96"/>
    <w:rsid w:val="0077209E"/>
    <w:rsid w:val="00772BB3"/>
    <w:rsid w:val="00772C8C"/>
    <w:rsid w:val="00772DB2"/>
    <w:rsid w:val="0077345D"/>
    <w:rsid w:val="0077360A"/>
    <w:rsid w:val="00773903"/>
    <w:rsid w:val="00773CAF"/>
    <w:rsid w:val="00774680"/>
    <w:rsid w:val="0077481C"/>
    <w:rsid w:val="007748E7"/>
    <w:rsid w:val="00774BA2"/>
    <w:rsid w:val="007758E7"/>
    <w:rsid w:val="00775C02"/>
    <w:rsid w:val="00775F6F"/>
    <w:rsid w:val="00775FA7"/>
    <w:rsid w:val="0077636F"/>
    <w:rsid w:val="00776B8F"/>
    <w:rsid w:val="00776D62"/>
    <w:rsid w:val="00777125"/>
    <w:rsid w:val="0077766E"/>
    <w:rsid w:val="0078005D"/>
    <w:rsid w:val="00780D41"/>
    <w:rsid w:val="00781966"/>
    <w:rsid w:val="00781A44"/>
    <w:rsid w:val="00781A72"/>
    <w:rsid w:val="00781BAC"/>
    <w:rsid w:val="007820D9"/>
    <w:rsid w:val="007827ED"/>
    <w:rsid w:val="00782B2C"/>
    <w:rsid w:val="00782CC8"/>
    <w:rsid w:val="00782FDE"/>
    <w:rsid w:val="00783212"/>
    <w:rsid w:val="00783A4B"/>
    <w:rsid w:val="00783E60"/>
    <w:rsid w:val="007843D9"/>
    <w:rsid w:val="0078463A"/>
    <w:rsid w:val="00784E48"/>
    <w:rsid w:val="007852DB"/>
    <w:rsid w:val="00785761"/>
    <w:rsid w:val="00785A05"/>
    <w:rsid w:val="00785E47"/>
    <w:rsid w:val="00785F08"/>
    <w:rsid w:val="00786323"/>
    <w:rsid w:val="007863DC"/>
    <w:rsid w:val="007864F3"/>
    <w:rsid w:val="007867F7"/>
    <w:rsid w:val="00787148"/>
    <w:rsid w:val="00787405"/>
    <w:rsid w:val="007876E6"/>
    <w:rsid w:val="00787D59"/>
    <w:rsid w:val="007903C9"/>
    <w:rsid w:val="00790406"/>
    <w:rsid w:val="0079111A"/>
    <w:rsid w:val="007911B2"/>
    <w:rsid w:val="00791332"/>
    <w:rsid w:val="00791988"/>
    <w:rsid w:val="00791C49"/>
    <w:rsid w:val="007923E8"/>
    <w:rsid w:val="00792DE9"/>
    <w:rsid w:val="00793FAC"/>
    <w:rsid w:val="00794082"/>
    <w:rsid w:val="007941E2"/>
    <w:rsid w:val="0079455A"/>
    <w:rsid w:val="00794647"/>
    <w:rsid w:val="0079494B"/>
    <w:rsid w:val="00794C8F"/>
    <w:rsid w:val="00794DB5"/>
    <w:rsid w:val="007950D7"/>
    <w:rsid w:val="007952EF"/>
    <w:rsid w:val="007953BC"/>
    <w:rsid w:val="0079580F"/>
    <w:rsid w:val="007962CB"/>
    <w:rsid w:val="0079757D"/>
    <w:rsid w:val="00797957"/>
    <w:rsid w:val="00797CD8"/>
    <w:rsid w:val="00797F80"/>
    <w:rsid w:val="007A01AF"/>
    <w:rsid w:val="007A0545"/>
    <w:rsid w:val="007A073E"/>
    <w:rsid w:val="007A0762"/>
    <w:rsid w:val="007A07C0"/>
    <w:rsid w:val="007A0A64"/>
    <w:rsid w:val="007A0C62"/>
    <w:rsid w:val="007A12FE"/>
    <w:rsid w:val="007A14E3"/>
    <w:rsid w:val="007A1878"/>
    <w:rsid w:val="007A19D2"/>
    <w:rsid w:val="007A1E29"/>
    <w:rsid w:val="007A1F90"/>
    <w:rsid w:val="007A2110"/>
    <w:rsid w:val="007A2294"/>
    <w:rsid w:val="007A2297"/>
    <w:rsid w:val="007A277D"/>
    <w:rsid w:val="007A2C59"/>
    <w:rsid w:val="007A32CB"/>
    <w:rsid w:val="007A4486"/>
    <w:rsid w:val="007A529F"/>
    <w:rsid w:val="007A5427"/>
    <w:rsid w:val="007A554B"/>
    <w:rsid w:val="007A59B7"/>
    <w:rsid w:val="007A5EC8"/>
    <w:rsid w:val="007A60F7"/>
    <w:rsid w:val="007A63A1"/>
    <w:rsid w:val="007A65C5"/>
    <w:rsid w:val="007A6BAD"/>
    <w:rsid w:val="007A6CEB"/>
    <w:rsid w:val="007A7205"/>
    <w:rsid w:val="007A7409"/>
    <w:rsid w:val="007A778A"/>
    <w:rsid w:val="007A7A7B"/>
    <w:rsid w:val="007A7DA2"/>
    <w:rsid w:val="007A7FC0"/>
    <w:rsid w:val="007A7FC9"/>
    <w:rsid w:val="007B011D"/>
    <w:rsid w:val="007B0385"/>
    <w:rsid w:val="007B038E"/>
    <w:rsid w:val="007B11F4"/>
    <w:rsid w:val="007B1F09"/>
    <w:rsid w:val="007B204B"/>
    <w:rsid w:val="007B263D"/>
    <w:rsid w:val="007B26D9"/>
    <w:rsid w:val="007B28C9"/>
    <w:rsid w:val="007B2A2C"/>
    <w:rsid w:val="007B33F2"/>
    <w:rsid w:val="007B34AF"/>
    <w:rsid w:val="007B3614"/>
    <w:rsid w:val="007B3745"/>
    <w:rsid w:val="007B3D27"/>
    <w:rsid w:val="007B3D70"/>
    <w:rsid w:val="007B440D"/>
    <w:rsid w:val="007B4843"/>
    <w:rsid w:val="007B4CE2"/>
    <w:rsid w:val="007B4E8A"/>
    <w:rsid w:val="007B5630"/>
    <w:rsid w:val="007B5D98"/>
    <w:rsid w:val="007B63FF"/>
    <w:rsid w:val="007B644D"/>
    <w:rsid w:val="007B6F73"/>
    <w:rsid w:val="007B7056"/>
    <w:rsid w:val="007B765C"/>
    <w:rsid w:val="007B7DEF"/>
    <w:rsid w:val="007B7E05"/>
    <w:rsid w:val="007C0198"/>
    <w:rsid w:val="007C09EA"/>
    <w:rsid w:val="007C0A1A"/>
    <w:rsid w:val="007C0DA1"/>
    <w:rsid w:val="007C0F1E"/>
    <w:rsid w:val="007C187B"/>
    <w:rsid w:val="007C1E12"/>
    <w:rsid w:val="007C29F6"/>
    <w:rsid w:val="007C3929"/>
    <w:rsid w:val="007C42C0"/>
    <w:rsid w:val="007C433B"/>
    <w:rsid w:val="007C49FD"/>
    <w:rsid w:val="007C4AA1"/>
    <w:rsid w:val="007C56B4"/>
    <w:rsid w:val="007C5848"/>
    <w:rsid w:val="007C591C"/>
    <w:rsid w:val="007C5B54"/>
    <w:rsid w:val="007C5C99"/>
    <w:rsid w:val="007C5E6F"/>
    <w:rsid w:val="007C6053"/>
    <w:rsid w:val="007C623D"/>
    <w:rsid w:val="007C6301"/>
    <w:rsid w:val="007C6315"/>
    <w:rsid w:val="007C6490"/>
    <w:rsid w:val="007C6885"/>
    <w:rsid w:val="007C69F7"/>
    <w:rsid w:val="007C7257"/>
    <w:rsid w:val="007C7340"/>
    <w:rsid w:val="007C75FB"/>
    <w:rsid w:val="007C7A8D"/>
    <w:rsid w:val="007D0257"/>
    <w:rsid w:val="007D0401"/>
    <w:rsid w:val="007D05D3"/>
    <w:rsid w:val="007D145E"/>
    <w:rsid w:val="007D1D24"/>
    <w:rsid w:val="007D24EE"/>
    <w:rsid w:val="007D392D"/>
    <w:rsid w:val="007D3F24"/>
    <w:rsid w:val="007D4321"/>
    <w:rsid w:val="007D4379"/>
    <w:rsid w:val="007D4C23"/>
    <w:rsid w:val="007D4C78"/>
    <w:rsid w:val="007D4CB5"/>
    <w:rsid w:val="007D5243"/>
    <w:rsid w:val="007D528C"/>
    <w:rsid w:val="007D5290"/>
    <w:rsid w:val="007D5761"/>
    <w:rsid w:val="007D57DC"/>
    <w:rsid w:val="007D5851"/>
    <w:rsid w:val="007D58D7"/>
    <w:rsid w:val="007D59D8"/>
    <w:rsid w:val="007D634B"/>
    <w:rsid w:val="007D65E9"/>
    <w:rsid w:val="007D69BA"/>
    <w:rsid w:val="007D6A6D"/>
    <w:rsid w:val="007D7492"/>
    <w:rsid w:val="007D7D8D"/>
    <w:rsid w:val="007D7F6C"/>
    <w:rsid w:val="007E0489"/>
    <w:rsid w:val="007E05C1"/>
    <w:rsid w:val="007E0B5D"/>
    <w:rsid w:val="007E0C07"/>
    <w:rsid w:val="007E0ECC"/>
    <w:rsid w:val="007E0F7B"/>
    <w:rsid w:val="007E0FFF"/>
    <w:rsid w:val="007E133A"/>
    <w:rsid w:val="007E141D"/>
    <w:rsid w:val="007E192A"/>
    <w:rsid w:val="007E1A67"/>
    <w:rsid w:val="007E1AFD"/>
    <w:rsid w:val="007E1B81"/>
    <w:rsid w:val="007E1C64"/>
    <w:rsid w:val="007E1C68"/>
    <w:rsid w:val="007E1FD7"/>
    <w:rsid w:val="007E2E49"/>
    <w:rsid w:val="007E3CED"/>
    <w:rsid w:val="007E48B9"/>
    <w:rsid w:val="007E4AF1"/>
    <w:rsid w:val="007E51C5"/>
    <w:rsid w:val="007E57F9"/>
    <w:rsid w:val="007E5BB5"/>
    <w:rsid w:val="007E5F68"/>
    <w:rsid w:val="007E6417"/>
    <w:rsid w:val="007E6611"/>
    <w:rsid w:val="007E67F6"/>
    <w:rsid w:val="007E68C9"/>
    <w:rsid w:val="007E6B7A"/>
    <w:rsid w:val="007E6D04"/>
    <w:rsid w:val="007E72EC"/>
    <w:rsid w:val="007E7A29"/>
    <w:rsid w:val="007E7C09"/>
    <w:rsid w:val="007E7E05"/>
    <w:rsid w:val="007F0702"/>
    <w:rsid w:val="007F0926"/>
    <w:rsid w:val="007F0A21"/>
    <w:rsid w:val="007F0AA7"/>
    <w:rsid w:val="007F2428"/>
    <w:rsid w:val="007F25A9"/>
    <w:rsid w:val="007F2AD9"/>
    <w:rsid w:val="007F2D18"/>
    <w:rsid w:val="007F2DD1"/>
    <w:rsid w:val="007F3531"/>
    <w:rsid w:val="007F369B"/>
    <w:rsid w:val="007F3B51"/>
    <w:rsid w:val="007F3B5D"/>
    <w:rsid w:val="007F3DD4"/>
    <w:rsid w:val="007F4371"/>
    <w:rsid w:val="007F4AF4"/>
    <w:rsid w:val="007F4C38"/>
    <w:rsid w:val="007F5FD0"/>
    <w:rsid w:val="007F67D7"/>
    <w:rsid w:val="007F6CB6"/>
    <w:rsid w:val="007F7048"/>
    <w:rsid w:val="007F70D5"/>
    <w:rsid w:val="007F72A4"/>
    <w:rsid w:val="007F7746"/>
    <w:rsid w:val="007F7E98"/>
    <w:rsid w:val="0080039B"/>
    <w:rsid w:val="0080045C"/>
    <w:rsid w:val="0080199A"/>
    <w:rsid w:val="00801D11"/>
    <w:rsid w:val="00801D5C"/>
    <w:rsid w:val="008021A0"/>
    <w:rsid w:val="00802AAC"/>
    <w:rsid w:val="00802AC8"/>
    <w:rsid w:val="008030AD"/>
    <w:rsid w:val="008035C6"/>
    <w:rsid w:val="00803AD3"/>
    <w:rsid w:val="00804182"/>
    <w:rsid w:val="008046BB"/>
    <w:rsid w:val="008056F4"/>
    <w:rsid w:val="0080571E"/>
    <w:rsid w:val="00805860"/>
    <w:rsid w:val="00805C90"/>
    <w:rsid w:val="00805CF8"/>
    <w:rsid w:val="00806222"/>
    <w:rsid w:val="00806C85"/>
    <w:rsid w:val="00806D18"/>
    <w:rsid w:val="00806E31"/>
    <w:rsid w:val="0080711B"/>
    <w:rsid w:val="008074AD"/>
    <w:rsid w:val="008077AC"/>
    <w:rsid w:val="008104AD"/>
    <w:rsid w:val="008107EB"/>
    <w:rsid w:val="0081092D"/>
    <w:rsid w:val="00810B33"/>
    <w:rsid w:val="00810D7B"/>
    <w:rsid w:val="00810E5D"/>
    <w:rsid w:val="00812094"/>
    <w:rsid w:val="00812401"/>
    <w:rsid w:val="0081263C"/>
    <w:rsid w:val="00812860"/>
    <w:rsid w:val="00812EAC"/>
    <w:rsid w:val="008131FA"/>
    <w:rsid w:val="008139C0"/>
    <w:rsid w:val="00813BE8"/>
    <w:rsid w:val="00813EEF"/>
    <w:rsid w:val="008142D8"/>
    <w:rsid w:val="00814660"/>
    <w:rsid w:val="008146D6"/>
    <w:rsid w:val="0081475B"/>
    <w:rsid w:val="00814807"/>
    <w:rsid w:val="00814DD4"/>
    <w:rsid w:val="00814F91"/>
    <w:rsid w:val="00815235"/>
    <w:rsid w:val="00815D7B"/>
    <w:rsid w:val="00815FE9"/>
    <w:rsid w:val="00816960"/>
    <w:rsid w:val="008172DD"/>
    <w:rsid w:val="008175A0"/>
    <w:rsid w:val="008175DF"/>
    <w:rsid w:val="00820234"/>
    <w:rsid w:val="00820DCC"/>
    <w:rsid w:val="0082139E"/>
    <w:rsid w:val="00821674"/>
    <w:rsid w:val="008219E9"/>
    <w:rsid w:val="00821EB0"/>
    <w:rsid w:val="008223D1"/>
    <w:rsid w:val="00822945"/>
    <w:rsid w:val="00822A36"/>
    <w:rsid w:val="00822FB6"/>
    <w:rsid w:val="008231AD"/>
    <w:rsid w:val="00823727"/>
    <w:rsid w:val="008237C4"/>
    <w:rsid w:val="00823808"/>
    <w:rsid w:val="008239F3"/>
    <w:rsid w:val="00823DCB"/>
    <w:rsid w:val="00823E39"/>
    <w:rsid w:val="00824004"/>
    <w:rsid w:val="0082429A"/>
    <w:rsid w:val="00824A94"/>
    <w:rsid w:val="0082514A"/>
    <w:rsid w:val="00825419"/>
    <w:rsid w:val="00826214"/>
    <w:rsid w:val="00826343"/>
    <w:rsid w:val="0082664F"/>
    <w:rsid w:val="008270CE"/>
    <w:rsid w:val="00827252"/>
    <w:rsid w:val="008277FB"/>
    <w:rsid w:val="00827937"/>
    <w:rsid w:val="00827AA5"/>
    <w:rsid w:val="00827B09"/>
    <w:rsid w:val="00827F20"/>
    <w:rsid w:val="008303EE"/>
    <w:rsid w:val="00830554"/>
    <w:rsid w:val="00830A8E"/>
    <w:rsid w:val="00830C9B"/>
    <w:rsid w:val="00831057"/>
    <w:rsid w:val="0083192F"/>
    <w:rsid w:val="00831AF8"/>
    <w:rsid w:val="00832083"/>
    <w:rsid w:val="00832387"/>
    <w:rsid w:val="0083264C"/>
    <w:rsid w:val="00833D65"/>
    <w:rsid w:val="0083434C"/>
    <w:rsid w:val="00834757"/>
    <w:rsid w:val="00835C57"/>
    <w:rsid w:val="00835FF9"/>
    <w:rsid w:val="00836AD7"/>
    <w:rsid w:val="008372C8"/>
    <w:rsid w:val="008373F4"/>
    <w:rsid w:val="00837400"/>
    <w:rsid w:val="008374D1"/>
    <w:rsid w:val="008377A3"/>
    <w:rsid w:val="00837ACE"/>
    <w:rsid w:val="00840885"/>
    <w:rsid w:val="0084148A"/>
    <w:rsid w:val="008418F8"/>
    <w:rsid w:val="0084199E"/>
    <w:rsid w:val="0084223E"/>
    <w:rsid w:val="008425EA"/>
    <w:rsid w:val="00842BF8"/>
    <w:rsid w:val="008437FC"/>
    <w:rsid w:val="0084392F"/>
    <w:rsid w:val="00843F31"/>
    <w:rsid w:val="00844545"/>
    <w:rsid w:val="0084455C"/>
    <w:rsid w:val="00844702"/>
    <w:rsid w:val="00844E5F"/>
    <w:rsid w:val="00844F00"/>
    <w:rsid w:val="00845D5F"/>
    <w:rsid w:val="008462D0"/>
    <w:rsid w:val="008472A5"/>
    <w:rsid w:val="0084742F"/>
    <w:rsid w:val="00847698"/>
    <w:rsid w:val="008477E9"/>
    <w:rsid w:val="00847C16"/>
    <w:rsid w:val="00847CF3"/>
    <w:rsid w:val="00850A43"/>
    <w:rsid w:val="00850B6A"/>
    <w:rsid w:val="00850B6D"/>
    <w:rsid w:val="00851D8B"/>
    <w:rsid w:val="008529F1"/>
    <w:rsid w:val="00852DE7"/>
    <w:rsid w:val="00853397"/>
    <w:rsid w:val="00853A29"/>
    <w:rsid w:val="008542DB"/>
    <w:rsid w:val="008543CC"/>
    <w:rsid w:val="008547B7"/>
    <w:rsid w:val="00854FBD"/>
    <w:rsid w:val="0085544C"/>
    <w:rsid w:val="00855653"/>
    <w:rsid w:val="00855694"/>
    <w:rsid w:val="008556BB"/>
    <w:rsid w:val="00856235"/>
    <w:rsid w:val="0085633F"/>
    <w:rsid w:val="008564F3"/>
    <w:rsid w:val="00856E88"/>
    <w:rsid w:val="00857400"/>
    <w:rsid w:val="008574D7"/>
    <w:rsid w:val="008576C7"/>
    <w:rsid w:val="00857C79"/>
    <w:rsid w:val="00860193"/>
    <w:rsid w:val="0086067D"/>
    <w:rsid w:val="0086072C"/>
    <w:rsid w:val="008609D3"/>
    <w:rsid w:val="0086177D"/>
    <w:rsid w:val="00861E3C"/>
    <w:rsid w:val="00862B02"/>
    <w:rsid w:val="00863147"/>
    <w:rsid w:val="00863FB2"/>
    <w:rsid w:val="0086424F"/>
    <w:rsid w:val="008643D9"/>
    <w:rsid w:val="00864505"/>
    <w:rsid w:val="00864C2F"/>
    <w:rsid w:val="00864D98"/>
    <w:rsid w:val="00865309"/>
    <w:rsid w:val="008654F8"/>
    <w:rsid w:val="008655C9"/>
    <w:rsid w:val="00865C91"/>
    <w:rsid w:val="00865F2D"/>
    <w:rsid w:val="00865FF1"/>
    <w:rsid w:val="00866047"/>
    <w:rsid w:val="0086618C"/>
    <w:rsid w:val="008663F8"/>
    <w:rsid w:val="008664BB"/>
    <w:rsid w:val="00866623"/>
    <w:rsid w:val="00866C3D"/>
    <w:rsid w:val="008677AA"/>
    <w:rsid w:val="00867856"/>
    <w:rsid w:val="00867CA1"/>
    <w:rsid w:val="00867CBD"/>
    <w:rsid w:val="00867D41"/>
    <w:rsid w:val="00870938"/>
    <w:rsid w:val="00870A36"/>
    <w:rsid w:val="00870BFF"/>
    <w:rsid w:val="00871885"/>
    <w:rsid w:val="00871912"/>
    <w:rsid w:val="008725AD"/>
    <w:rsid w:val="00872F9B"/>
    <w:rsid w:val="008733FF"/>
    <w:rsid w:val="00873558"/>
    <w:rsid w:val="00873911"/>
    <w:rsid w:val="00873AD9"/>
    <w:rsid w:val="008744B7"/>
    <w:rsid w:val="0087479B"/>
    <w:rsid w:val="00874FA6"/>
    <w:rsid w:val="008758A2"/>
    <w:rsid w:val="00875F4E"/>
    <w:rsid w:val="00876695"/>
    <w:rsid w:val="00876822"/>
    <w:rsid w:val="00876AF4"/>
    <w:rsid w:val="00876B81"/>
    <w:rsid w:val="0087716F"/>
    <w:rsid w:val="00877178"/>
    <w:rsid w:val="0087737D"/>
    <w:rsid w:val="00877B66"/>
    <w:rsid w:val="008802AA"/>
    <w:rsid w:val="0088035D"/>
    <w:rsid w:val="0088147B"/>
    <w:rsid w:val="0088177C"/>
    <w:rsid w:val="008818DC"/>
    <w:rsid w:val="008819EE"/>
    <w:rsid w:val="00881B88"/>
    <w:rsid w:val="00881E6F"/>
    <w:rsid w:val="0088236F"/>
    <w:rsid w:val="00882893"/>
    <w:rsid w:val="00882977"/>
    <w:rsid w:val="00882BD7"/>
    <w:rsid w:val="008835AB"/>
    <w:rsid w:val="0088384C"/>
    <w:rsid w:val="00884AA1"/>
    <w:rsid w:val="00885F55"/>
    <w:rsid w:val="00887186"/>
    <w:rsid w:val="008871F5"/>
    <w:rsid w:val="00887736"/>
    <w:rsid w:val="00887932"/>
    <w:rsid w:val="00890C9E"/>
    <w:rsid w:val="00890D50"/>
    <w:rsid w:val="00890FCE"/>
    <w:rsid w:val="00891309"/>
    <w:rsid w:val="0089148A"/>
    <w:rsid w:val="00891904"/>
    <w:rsid w:val="008920CC"/>
    <w:rsid w:val="0089254A"/>
    <w:rsid w:val="008926D8"/>
    <w:rsid w:val="0089272E"/>
    <w:rsid w:val="00892B6F"/>
    <w:rsid w:val="00892FBF"/>
    <w:rsid w:val="008936E4"/>
    <w:rsid w:val="0089446F"/>
    <w:rsid w:val="008944D3"/>
    <w:rsid w:val="008948D3"/>
    <w:rsid w:val="00894B5D"/>
    <w:rsid w:val="00894CEA"/>
    <w:rsid w:val="00894FBF"/>
    <w:rsid w:val="00895668"/>
    <w:rsid w:val="00895675"/>
    <w:rsid w:val="0089578E"/>
    <w:rsid w:val="00896D15"/>
    <w:rsid w:val="008975F8"/>
    <w:rsid w:val="008A0943"/>
    <w:rsid w:val="008A1432"/>
    <w:rsid w:val="008A1495"/>
    <w:rsid w:val="008A16E8"/>
    <w:rsid w:val="008A17E1"/>
    <w:rsid w:val="008A1AD8"/>
    <w:rsid w:val="008A1CE5"/>
    <w:rsid w:val="008A1D3F"/>
    <w:rsid w:val="008A2DA2"/>
    <w:rsid w:val="008A2E50"/>
    <w:rsid w:val="008A421C"/>
    <w:rsid w:val="008A4556"/>
    <w:rsid w:val="008A49F1"/>
    <w:rsid w:val="008A4B4C"/>
    <w:rsid w:val="008A520E"/>
    <w:rsid w:val="008A5300"/>
    <w:rsid w:val="008A5B6E"/>
    <w:rsid w:val="008A5D65"/>
    <w:rsid w:val="008A6729"/>
    <w:rsid w:val="008A70E1"/>
    <w:rsid w:val="008A743B"/>
    <w:rsid w:val="008A7507"/>
    <w:rsid w:val="008A7687"/>
    <w:rsid w:val="008A7F32"/>
    <w:rsid w:val="008B0191"/>
    <w:rsid w:val="008B0342"/>
    <w:rsid w:val="008B0A0F"/>
    <w:rsid w:val="008B0E04"/>
    <w:rsid w:val="008B0F46"/>
    <w:rsid w:val="008B1796"/>
    <w:rsid w:val="008B1EDB"/>
    <w:rsid w:val="008B22DA"/>
    <w:rsid w:val="008B23E1"/>
    <w:rsid w:val="008B25E0"/>
    <w:rsid w:val="008B29C1"/>
    <w:rsid w:val="008B2F27"/>
    <w:rsid w:val="008B34CB"/>
    <w:rsid w:val="008B374C"/>
    <w:rsid w:val="008B3A0B"/>
    <w:rsid w:val="008B3FC9"/>
    <w:rsid w:val="008B4874"/>
    <w:rsid w:val="008B4960"/>
    <w:rsid w:val="008B49B7"/>
    <w:rsid w:val="008B4B86"/>
    <w:rsid w:val="008B503C"/>
    <w:rsid w:val="008B561C"/>
    <w:rsid w:val="008B7C04"/>
    <w:rsid w:val="008C003C"/>
    <w:rsid w:val="008C03F7"/>
    <w:rsid w:val="008C0591"/>
    <w:rsid w:val="008C0C72"/>
    <w:rsid w:val="008C112C"/>
    <w:rsid w:val="008C1509"/>
    <w:rsid w:val="008C16BD"/>
    <w:rsid w:val="008C17A4"/>
    <w:rsid w:val="008C1962"/>
    <w:rsid w:val="008C19D5"/>
    <w:rsid w:val="008C1A2E"/>
    <w:rsid w:val="008C1C49"/>
    <w:rsid w:val="008C27E3"/>
    <w:rsid w:val="008C3093"/>
    <w:rsid w:val="008C324E"/>
    <w:rsid w:val="008C347A"/>
    <w:rsid w:val="008C41B2"/>
    <w:rsid w:val="008C45B9"/>
    <w:rsid w:val="008C49A2"/>
    <w:rsid w:val="008C4AF5"/>
    <w:rsid w:val="008C4CCC"/>
    <w:rsid w:val="008C558C"/>
    <w:rsid w:val="008C5F41"/>
    <w:rsid w:val="008C5F8C"/>
    <w:rsid w:val="008C70FC"/>
    <w:rsid w:val="008C742F"/>
    <w:rsid w:val="008C7AEC"/>
    <w:rsid w:val="008C7BF8"/>
    <w:rsid w:val="008C7F72"/>
    <w:rsid w:val="008D05D7"/>
    <w:rsid w:val="008D0643"/>
    <w:rsid w:val="008D067C"/>
    <w:rsid w:val="008D0A86"/>
    <w:rsid w:val="008D0C52"/>
    <w:rsid w:val="008D0EC8"/>
    <w:rsid w:val="008D158C"/>
    <w:rsid w:val="008D1D5F"/>
    <w:rsid w:val="008D1DC8"/>
    <w:rsid w:val="008D2263"/>
    <w:rsid w:val="008D299D"/>
    <w:rsid w:val="008D2C4E"/>
    <w:rsid w:val="008D2E83"/>
    <w:rsid w:val="008D328A"/>
    <w:rsid w:val="008D351F"/>
    <w:rsid w:val="008D37C9"/>
    <w:rsid w:val="008D3B94"/>
    <w:rsid w:val="008D3EA4"/>
    <w:rsid w:val="008D412E"/>
    <w:rsid w:val="008D497D"/>
    <w:rsid w:val="008D4A36"/>
    <w:rsid w:val="008D4BE3"/>
    <w:rsid w:val="008D4D42"/>
    <w:rsid w:val="008D5707"/>
    <w:rsid w:val="008D57D3"/>
    <w:rsid w:val="008D5E9A"/>
    <w:rsid w:val="008D6093"/>
    <w:rsid w:val="008D666D"/>
    <w:rsid w:val="008D6A20"/>
    <w:rsid w:val="008D6A90"/>
    <w:rsid w:val="008E0375"/>
    <w:rsid w:val="008E056E"/>
    <w:rsid w:val="008E05F9"/>
    <w:rsid w:val="008E083B"/>
    <w:rsid w:val="008E19A8"/>
    <w:rsid w:val="008E1A2F"/>
    <w:rsid w:val="008E1B0C"/>
    <w:rsid w:val="008E1B82"/>
    <w:rsid w:val="008E1C12"/>
    <w:rsid w:val="008E205B"/>
    <w:rsid w:val="008E2450"/>
    <w:rsid w:val="008E25BC"/>
    <w:rsid w:val="008E2E81"/>
    <w:rsid w:val="008E3AFC"/>
    <w:rsid w:val="008E43AE"/>
    <w:rsid w:val="008E46A7"/>
    <w:rsid w:val="008E491D"/>
    <w:rsid w:val="008E4DD1"/>
    <w:rsid w:val="008E4EE6"/>
    <w:rsid w:val="008E5263"/>
    <w:rsid w:val="008E52A1"/>
    <w:rsid w:val="008E581C"/>
    <w:rsid w:val="008E5C36"/>
    <w:rsid w:val="008E5EF1"/>
    <w:rsid w:val="008E6CD5"/>
    <w:rsid w:val="008E717F"/>
    <w:rsid w:val="008E7387"/>
    <w:rsid w:val="008F00A9"/>
    <w:rsid w:val="008F136B"/>
    <w:rsid w:val="008F1C02"/>
    <w:rsid w:val="008F240D"/>
    <w:rsid w:val="008F2673"/>
    <w:rsid w:val="008F2A25"/>
    <w:rsid w:val="008F2CC2"/>
    <w:rsid w:val="008F2D40"/>
    <w:rsid w:val="008F2D7E"/>
    <w:rsid w:val="008F32A9"/>
    <w:rsid w:val="008F3B80"/>
    <w:rsid w:val="008F3B84"/>
    <w:rsid w:val="008F3D26"/>
    <w:rsid w:val="008F3DEB"/>
    <w:rsid w:val="008F3E2C"/>
    <w:rsid w:val="008F3F00"/>
    <w:rsid w:val="008F44AB"/>
    <w:rsid w:val="008F562A"/>
    <w:rsid w:val="008F590E"/>
    <w:rsid w:val="008F6DD4"/>
    <w:rsid w:val="008F7469"/>
    <w:rsid w:val="008F74C6"/>
    <w:rsid w:val="008F74E0"/>
    <w:rsid w:val="008F7778"/>
    <w:rsid w:val="008F7A5B"/>
    <w:rsid w:val="008F7FBB"/>
    <w:rsid w:val="00900C34"/>
    <w:rsid w:val="0090106C"/>
    <w:rsid w:val="00901363"/>
    <w:rsid w:val="009013F7"/>
    <w:rsid w:val="00901C61"/>
    <w:rsid w:val="00901CCA"/>
    <w:rsid w:val="00901FC1"/>
    <w:rsid w:val="00901FD4"/>
    <w:rsid w:val="0090258A"/>
    <w:rsid w:val="00902C02"/>
    <w:rsid w:val="00902CB6"/>
    <w:rsid w:val="00902E6C"/>
    <w:rsid w:val="009031EB"/>
    <w:rsid w:val="009036ED"/>
    <w:rsid w:val="00903F57"/>
    <w:rsid w:val="00903F61"/>
    <w:rsid w:val="009051CD"/>
    <w:rsid w:val="0090571D"/>
    <w:rsid w:val="00905F9A"/>
    <w:rsid w:val="00906061"/>
    <w:rsid w:val="009062AB"/>
    <w:rsid w:val="009062BE"/>
    <w:rsid w:val="009062C3"/>
    <w:rsid w:val="00906439"/>
    <w:rsid w:val="0090701D"/>
    <w:rsid w:val="00907121"/>
    <w:rsid w:val="0090718F"/>
    <w:rsid w:val="00907271"/>
    <w:rsid w:val="00907516"/>
    <w:rsid w:val="00907A3B"/>
    <w:rsid w:val="00907E52"/>
    <w:rsid w:val="00910DA8"/>
    <w:rsid w:val="009114B4"/>
    <w:rsid w:val="00911797"/>
    <w:rsid w:val="00911927"/>
    <w:rsid w:val="009125C7"/>
    <w:rsid w:val="00912960"/>
    <w:rsid w:val="0091382B"/>
    <w:rsid w:val="00913A28"/>
    <w:rsid w:val="00913F4B"/>
    <w:rsid w:val="0091428D"/>
    <w:rsid w:val="00914571"/>
    <w:rsid w:val="009146C1"/>
    <w:rsid w:val="00914FA4"/>
    <w:rsid w:val="00915A7E"/>
    <w:rsid w:val="00915E17"/>
    <w:rsid w:val="009162F9"/>
    <w:rsid w:val="0091636C"/>
    <w:rsid w:val="0091640D"/>
    <w:rsid w:val="00916C79"/>
    <w:rsid w:val="00917573"/>
    <w:rsid w:val="00917C15"/>
    <w:rsid w:val="00920265"/>
    <w:rsid w:val="0092071E"/>
    <w:rsid w:val="00920981"/>
    <w:rsid w:val="00921EBE"/>
    <w:rsid w:val="0092216C"/>
    <w:rsid w:val="00922578"/>
    <w:rsid w:val="0092284F"/>
    <w:rsid w:val="00922C09"/>
    <w:rsid w:val="00922DFC"/>
    <w:rsid w:val="00923072"/>
    <w:rsid w:val="009230E4"/>
    <w:rsid w:val="0092334A"/>
    <w:rsid w:val="00923525"/>
    <w:rsid w:val="00923EF5"/>
    <w:rsid w:val="00924B26"/>
    <w:rsid w:val="00924ECB"/>
    <w:rsid w:val="00924FB1"/>
    <w:rsid w:val="0092516D"/>
    <w:rsid w:val="00925C91"/>
    <w:rsid w:val="00925D2A"/>
    <w:rsid w:val="00925F08"/>
    <w:rsid w:val="0092655C"/>
    <w:rsid w:val="009267BA"/>
    <w:rsid w:val="00926AC9"/>
    <w:rsid w:val="00927BE3"/>
    <w:rsid w:val="00927F6D"/>
    <w:rsid w:val="00930696"/>
    <w:rsid w:val="00930873"/>
    <w:rsid w:val="00930B56"/>
    <w:rsid w:val="00931649"/>
    <w:rsid w:val="00931838"/>
    <w:rsid w:val="0093189A"/>
    <w:rsid w:val="00931C8B"/>
    <w:rsid w:val="0093250D"/>
    <w:rsid w:val="0093267B"/>
    <w:rsid w:val="009327C3"/>
    <w:rsid w:val="00932C68"/>
    <w:rsid w:val="0093319A"/>
    <w:rsid w:val="009334B3"/>
    <w:rsid w:val="009335EB"/>
    <w:rsid w:val="009337E4"/>
    <w:rsid w:val="00933831"/>
    <w:rsid w:val="00934A51"/>
    <w:rsid w:val="00934DDF"/>
    <w:rsid w:val="009350C7"/>
    <w:rsid w:val="009352C3"/>
    <w:rsid w:val="00935629"/>
    <w:rsid w:val="009357B8"/>
    <w:rsid w:val="00935A0A"/>
    <w:rsid w:val="00935BCB"/>
    <w:rsid w:val="00935E94"/>
    <w:rsid w:val="00936258"/>
    <w:rsid w:val="0093654E"/>
    <w:rsid w:val="00936AF9"/>
    <w:rsid w:val="00936C30"/>
    <w:rsid w:val="00937233"/>
    <w:rsid w:val="009373D3"/>
    <w:rsid w:val="00937A62"/>
    <w:rsid w:val="00937D87"/>
    <w:rsid w:val="00940FED"/>
    <w:rsid w:val="009417BB"/>
    <w:rsid w:val="00941A79"/>
    <w:rsid w:val="009422D9"/>
    <w:rsid w:val="00942744"/>
    <w:rsid w:val="00942C3E"/>
    <w:rsid w:val="00943657"/>
    <w:rsid w:val="00943782"/>
    <w:rsid w:val="009439BA"/>
    <w:rsid w:val="00943AFE"/>
    <w:rsid w:val="00943F82"/>
    <w:rsid w:val="009441E4"/>
    <w:rsid w:val="0094465E"/>
    <w:rsid w:val="00944941"/>
    <w:rsid w:val="00944D11"/>
    <w:rsid w:val="00944EAE"/>
    <w:rsid w:val="00944EB7"/>
    <w:rsid w:val="0094601E"/>
    <w:rsid w:val="00946228"/>
    <w:rsid w:val="009466CC"/>
    <w:rsid w:val="0094688C"/>
    <w:rsid w:val="00946A5E"/>
    <w:rsid w:val="00946BE5"/>
    <w:rsid w:val="00947239"/>
    <w:rsid w:val="00947638"/>
    <w:rsid w:val="00947839"/>
    <w:rsid w:val="009500B9"/>
    <w:rsid w:val="00950984"/>
    <w:rsid w:val="0095169F"/>
    <w:rsid w:val="009517AF"/>
    <w:rsid w:val="00951C03"/>
    <w:rsid w:val="00951D67"/>
    <w:rsid w:val="009527F0"/>
    <w:rsid w:val="00952A0B"/>
    <w:rsid w:val="00952D15"/>
    <w:rsid w:val="0095356E"/>
    <w:rsid w:val="00953B3E"/>
    <w:rsid w:val="00953CD7"/>
    <w:rsid w:val="00953EF9"/>
    <w:rsid w:val="009543A3"/>
    <w:rsid w:val="00954ADD"/>
    <w:rsid w:val="00956B21"/>
    <w:rsid w:val="00957132"/>
    <w:rsid w:val="00957319"/>
    <w:rsid w:val="0095735D"/>
    <w:rsid w:val="009573AF"/>
    <w:rsid w:val="00957B68"/>
    <w:rsid w:val="00957C35"/>
    <w:rsid w:val="009601A5"/>
    <w:rsid w:val="00960538"/>
    <w:rsid w:val="00960E58"/>
    <w:rsid w:val="00960F03"/>
    <w:rsid w:val="00961643"/>
    <w:rsid w:val="0096180D"/>
    <w:rsid w:val="009627F0"/>
    <w:rsid w:val="00963193"/>
    <w:rsid w:val="00963681"/>
    <w:rsid w:val="009636AC"/>
    <w:rsid w:val="009637DE"/>
    <w:rsid w:val="009637EB"/>
    <w:rsid w:val="009639B5"/>
    <w:rsid w:val="00963ED6"/>
    <w:rsid w:val="00963F51"/>
    <w:rsid w:val="00964A4C"/>
    <w:rsid w:val="00964C47"/>
    <w:rsid w:val="00964E82"/>
    <w:rsid w:val="00964FF8"/>
    <w:rsid w:val="009651B8"/>
    <w:rsid w:val="00966258"/>
    <w:rsid w:val="009668B0"/>
    <w:rsid w:val="009668DF"/>
    <w:rsid w:val="00966C08"/>
    <w:rsid w:val="009672BB"/>
    <w:rsid w:val="00967A24"/>
    <w:rsid w:val="0097012F"/>
    <w:rsid w:val="00970538"/>
    <w:rsid w:val="009706F0"/>
    <w:rsid w:val="0097076F"/>
    <w:rsid w:val="00971695"/>
    <w:rsid w:val="00971D16"/>
    <w:rsid w:val="00971EBE"/>
    <w:rsid w:val="009721BB"/>
    <w:rsid w:val="00972536"/>
    <w:rsid w:val="00972A05"/>
    <w:rsid w:val="00973453"/>
    <w:rsid w:val="00973616"/>
    <w:rsid w:val="00973946"/>
    <w:rsid w:val="00973BC3"/>
    <w:rsid w:val="00973C82"/>
    <w:rsid w:val="00973CE9"/>
    <w:rsid w:val="00974511"/>
    <w:rsid w:val="00974D99"/>
    <w:rsid w:val="00974F8F"/>
    <w:rsid w:val="009752FC"/>
    <w:rsid w:val="00975AD3"/>
    <w:rsid w:val="00976469"/>
    <w:rsid w:val="00976561"/>
    <w:rsid w:val="009769D4"/>
    <w:rsid w:val="00976A0B"/>
    <w:rsid w:val="009776F4"/>
    <w:rsid w:val="00977816"/>
    <w:rsid w:val="00980549"/>
    <w:rsid w:val="009806D6"/>
    <w:rsid w:val="00980E87"/>
    <w:rsid w:val="009811F0"/>
    <w:rsid w:val="00981276"/>
    <w:rsid w:val="00981360"/>
    <w:rsid w:val="00981919"/>
    <w:rsid w:val="00981ED1"/>
    <w:rsid w:val="00982030"/>
    <w:rsid w:val="009820BD"/>
    <w:rsid w:val="00982399"/>
    <w:rsid w:val="00982782"/>
    <w:rsid w:val="00982BBE"/>
    <w:rsid w:val="00982CE3"/>
    <w:rsid w:val="00982D1A"/>
    <w:rsid w:val="00982F20"/>
    <w:rsid w:val="009832DC"/>
    <w:rsid w:val="009842B1"/>
    <w:rsid w:val="009844FE"/>
    <w:rsid w:val="00984524"/>
    <w:rsid w:val="009845FF"/>
    <w:rsid w:val="00984AF0"/>
    <w:rsid w:val="00984BD2"/>
    <w:rsid w:val="0098545B"/>
    <w:rsid w:val="00985556"/>
    <w:rsid w:val="009860CB"/>
    <w:rsid w:val="00986570"/>
    <w:rsid w:val="009865CA"/>
    <w:rsid w:val="00986C29"/>
    <w:rsid w:val="00986CF9"/>
    <w:rsid w:val="0098708E"/>
    <w:rsid w:val="0098728D"/>
    <w:rsid w:val="00987DF8"/>
    <w:rsid w:val="00990420"/>
    <w:rsid w:val="00990996"/>
    <w:rsid w:val="00990EE6"/>
    <w:rsid w:val="00991358"/>
    <w:rsid w:val="009918F5"/>
    <w:rsid w:val="00991BA3"/>
    <w:rsid w:val="00991F97"/>
    <w:rsid w:val="00992CAF"/>
    <w:rsid w:val="00993290"/>
    <w:rsid w:val="009932FA"/>
    <w:rsid w:val="00993D57"/>
    <w:rsid w:val="00994CD3"/>
    <w:rsid w:val="009956A8"/>
    <w:rsid w:val="00996092"/>
    <w:rsid w:val="00996327"/>
    <w:rsid w:val="00996501"/>
    <w:rsid w:val="009968D0"/>
    <w:rsid w:val="00996F83"/>
    <w:rsid w:val="00997165"/>
    <w:rsid w:val="009972A5"/>
    <w:rsid w:val="0099791B"/>
    <w:rsid w:val="009A072A"/>
    <w:rsid w:val="009A085A"/>
    <w:rsid w:val="009A0866"/>
    <w:rsid w:val="009A0880"/>
    <w:rsid w:val="009A0CFF"/>
    <w:rsid w:val="009A0F0E"/>
    <w:rsid w:val="009A0F93"/>
    <w:rsid w:val="009A0FBE"/>
    <w:rsid w:val="009A19B7"/>
    <w:rsid w:val="009A1AA5"/>
    <w:rsid w:val="009A2223"/>
    <w:rsid w:val="009A236B"/>
    <w:rsid w:val="009A2A0E"/>
    <w:rsid w:val="009A2CF5"/>
    <w:rsid w:val="009A3B28"/>
    <w:rsid w:val="009A4121"/>
    <w:rsid w:val="009A43ED"/>
    <w:rsid w:val="009A463B"/>
    <w:rsid w:val="009A4BC0"/>
    <w:rsid w:val="009A4D43"/>
    <w:rsid w:val="009A523A"/>
    <w:rsid w:val="009A5282"/>
    <w:rsid w:val="009A5C53"/>
    <w:rsid w:val="009A6385"/>
    <w:rsid w:val="009A66F6"/>
    <w:rsid w:val="009A6896"/>
    <w:rsid w:val="009A707B"/>
    <w:rsid w:val="009A7416"/>
    <w:rsid w:val="009A7AD5"/>
    <w:rsid w:val="009A7B64"/>
    <w:rsid w:val="009A7E4D"/>
    <w:rsid w:val="009A7E70"/>
    <w:rsid w:val="009B012B"/>
    <w:rsid w:val="009B040D"/>
    <w:rsid w:val="009B0739"/>
    <w:rsid w:val="009B0DF9"/>
    <w:rsid w:val="009B0F89"/>
    <w:rsid w:val="009B10F0"/>
    <w:rsid w:val="009B112F"/>
    <w:rsid w:val="009B2227"/>
    <w:rsid w:val="009B2369"/>
    <w:rsid w:val="009B2511"/>
    <w:rsid w:val="009B2A4D"/>
    <w:rsid w:val="009B2FAA"/>
    <w:rsid w:val="009B31B1"/>
    <w:rsid w:val="009B4463"/>
    <w:rsid w:val="009B47CE"/>
    <w:rsid w:val="009B5233"/>
    <w:rsid w:val="009B5304"/>
    <w:rsid w:val="009B57CC"/>
    <w:rsid w:val="009B5A89"/>
    <w:rsid w:val="009B63E7"/>
    <w:rsid w:val="009B654B"/>
    <w:rsid w:val="009B6DEA"/>
    <w:rsid w:val="009B7D13"/>
    <w:rsid w:val="009B7E53"/>
    <w:rsid w:val="009B7E86"/>
    <w:rsid w:val="009B7FD2"/>
    <w:rsid w:val="009C0132"/>
    <w:rsid w:val="009C0858"/>
    <w:rsid w:val="009C0E42"/>
    <w:rsid w:val="009C0F47"/>
    <w:rsid w:val="009C1257"/>
    <w:rsid w:val="009C1617"/>
    <w:rsid w:val="009C1C75"/>
    <w:rsid w:val="009C25BB"/>
    <w:rsid w:val="009C311B"/>
    <w:rsid w:val="009C353D"/>
    <w:rsid w:val="009C3632"/>
    <w:rsid w:val="009C36AC"/>
    <w:rsid w:val="009C3911"/>
    <w:rsid w:val="009C3DE1"/>
    <w:rsid w:val="009C41B7"/>
    <w:rsid w:val="009C4264"/>
    <w:rsid w:val="009C5969"/>
    <w:rsid w:val="009C5C07"/>
    <w:rsid w:val="009C60C1"/>
    <w:rsid w:val="009C63C9"/>
    <w:rsid w:val="009C6A1C"/>
    <w:rsid w:val="009C6A53"/>
    <w:rsid w:val="009C6A78"/>
    <w:rsid w:val="009C6D50"/>
    <w:rsid w:val="009C72C6"/>
    <w:rsid w:val="009C74B9"/>
    <w:rsid w:val="009C7650"/>
    <w:rsid w:val="009D0F6D"/>
    <w:rsid w:val="009D11D1"/>
    <w:rsid w:val="009D1312"/>
    <w:rsid w:val="009D1638"/>
    <w:rsid w:val="009D2005"/>
    <w:rsid w:val="009D23B2"/>
    <w:rsid w:val="009D270F"/>
    <w:rsid w:val="009D2899"/>
    <w:rsid w:val="009D2C82"/>
    <w:rsid w:val="009D2CA2"/>
    <w:rsid w:val="009D2DBD"/>
    <w:rsid w:val="009D33CD"/>
    <w:rsid w:val="009D3715"/>
    <w:rsid w:val="009D3730"/>
    <w:rsid w:val="009D4089"/>
    <w:rsid w:val="009D493D"/>
    <w:rsid w:val="009D4A08"/>
    <w:rsid w:val="009D537A"/>
    <w:rsid w:val="009D54B1"/>
    <w:rsid w:val="009D5A22"/>
    <w:rsid w:val="009D6006"/>
    <w:rsid w:val="009D65B8"/>
    <w:rsid w:val="009D728C"/>
    <w:rsid w:val="009D74D2"/>
    <w:rsid w:val="009D7679"/>
    <w:rsid w:val="009D7E8C"/>
    <w:rsid w:val="009E060E"/>
    <w:rsid w:val="009E119F"/>
    <w:rsid w:val="009E1650"/>
    <w:rsid w:val="009E1918"/>
    <w:rsid w:val="009E1F12"/>
    <w:rsid w:val="009E20E9"/>
    <w:rsid w:val="009E2250"/>
    <w:rsid w:val="009E2280"/>
    <w:rsid w:val="009E24A2"/>
    <w:rsid w:val="009E2AB2"/>
    <w:rsid w:val="009E2BF6"/>
    <w:rsid w:val="009E3319"/>
    <w:rsid w:val="009E34DF"/>
    <w:rsid w:val="009E37E2"/>
    <w:rsid w:val="009E44E9"/>
    <w:rsid w:val="009E4B4B"/>
    <w:rsid w:val="009E4F00"/>
    <w:rsid w:val="009E55AE"/>
    <w:rsid w:val="009E58B5"/>
    <w:rsid w:val="009E597E"/>
    <w:rsid w:val="009E5CA9"/>
    <w:rsid w:val="009E607B"/>
    <w:rsid w:val="009E65A8"/>
    <w:rsid w:val="009E72DC"/>
    <w:rsid w:val="009F0193"/>
    <w:rsid w:val="009F052E"/>
    <w:rsid w:val="009F0A9E"/>
    <w:rsid w:val="009F0AAF"/>
    <w:rsid w:val="009F0C30"/>
    <w:rsid w:val="009F0F91"/>
    <w:rsid w:val="009F1218"/>
    <w:rsid w:val="009F1966"/>
    <w:rsid w:val="009F1A91"/>
    <w:rsid w:val="009F1F89"/>
    <w:rsid w:val="009F1FF0"/>
    <w:rsid w:val="009F2411"/>
    <w:rsid w:val="009F34BD"/>
    <w:rsid w:val="009F3605"/>
    <w:rsid w:val="009F3747"/>
    <w:rsid w:val="009F3BE5"/>
    <w:rsid w:val="009F4696"/>
    <w:rsid w:val="009F4BCE"/>
    <w:rsid w:val="009F4C2E"/>
    <w:rsid w:val="009F4D06"/>
    <w:rsid w:val="009F4F70"/>
    <w:rsid w:val="009F4F85"/>
    <w:rsid w:val="009F5B34"/>
    <w:rsid w:val="009F5BC4"/>
    <w:rsid w:val="009F61D0"/>
    <w:rsid w:val="009F6C41"/>
    <w:rsid w:val="009F6C65"/>
    <w:rsid w:val="009F71FA"/>
    <w:rsid w:val="009F7496"/>
    <w:rsid w:val="009F7983"/>
    <w:rsid w:val="009F7D1E"/>
    <w:rsid w:val="00A00269"/>
    <w:rsid w:val="00A00893"/>
    <w:rsid w:val="00A008C9"/>
    <w:rsid w:val="00A00D94"/>
    <w:rsid w:val="00A01132"/>
    <w:rsid w:val="00A013AB"/>
    <w:rsid w:val="00A01B22"/>
    <w:rsid w:val="00A01B3C"/>
    <w:rsid w:val="00A01EEF"/>
    <w:rsid w:val="00A028E4"/>
    <w:rsid w:val="00A02F73"/>
    <w:rsid w:val="00A032BB"/>
    <w:rsid w:val="00A03312"/>
    <w:rsid w:val="00A03325"/>
    <w:rsid w:val="00A03394"/>
    <w:rsid w:val="00A033C3"/>
    <w:rsid w:val="00A03AE1"/>
    <w:rsid w:val="00A03FF7"/>
    <w:rsid w:val="00A049E8"/>
    <w:rsid w:val="00A051E9"/>
    <w:rsid w:val="00A052B0"/>
    <w:rsid w:val="00A05607"/>
    <w:rsid w:val="00A05BF1"/>
    <w:rsid w:val="00A060F7"/>
    <w:rsid w:val="00A06107"/>
    <w:rsid w:val="00A0658F"/>
    <w:rsid w:val="00A06EC8"/>
    <w:rsid w:val="00A0762E"/>
    <w:rsid w:val="00A07701"/>
    <w:rsid w:val="00A07F81"/>
    <w:rsid w:val="00A07F90"/>
    <w:rsid w:val="00A1066A"/>
    <w:rsid w:val="00A1076A"/>
    <w:rsid w:val="00A10826"/>
    <w:rsid w:val="00A10958"/>
    <w:rsid w:val="00A10A50"/>
    <w:rsid w:val="00A10B73"/>
    <w:rsid w:val="00A10DA0"/>
    <w:rsid w:val="00A1101A"/>
    <w:rsid w:val="00A11447"/>
    <w:rsid w:val="00A114A6"/>
    <w:rsid w:val="00A11517"/>
    <w:rsid w:val="00A11E28"/>
    <w:rsid w:val="00A12FDC"/>
    <w:rsid w:val="00A137FC"/>
    <w:rsid w:val="00A13869"/>
    <w:rsid w:val="00A139B1"/>
    <w:rsid w:val="00A14C6A"/>
    <w:rsid w:val="00A14D1D"/>
    <w:rsid w:val="00A1547F"/>
    <w:rsid w:val="00A15611"/>
    <w:rsid w:val="00A15847"/>
    <w:rsid w:val="00A1598D"/>
    <w:rsid w:val="00A15A6F"/>
    <w:rsid w:val="00A15B48"/>
    <w:rsid w:val="00A15B54"/>
    <w:rsid w:val="00A15CFB"/>
    <w:rsid w:val="00A15E94"/>
    <w:rsid w:val="00A172BE"/>
    <w:rsid w:val="00A203CA"/>
    <w:rsid w:val="00A20567"/>
    <w:rsid w:val="00A216F6"/>
    <w:rsid w:val="00A219B4"/>
    <w:rsid w:val="00A219EC"/>
    <w:rsid w:val="00A21CDC"/>
    <w:rsid w:val="00A21E3E"/>
    <w:rsid w:val="00A21EBA"/>
    <w:rsid w:val="00A2282D"/>
    <w:rsid w:val="00A22A66"/>
    <w:rsid w:val="00A23BCE"/>
    <w:rsid w:val="00A23DE4"/>
    <w:rsid w:val="00A242C1"/>
    <w:rsid w:val="00A246C5"/>
    <w:rsid w:val="00A24E2F"/>
    <w:rsid w:val="00A24EB4"/>
    <w:rsid w:val="00A25395"/>
    <w:rsid w:val="00A256E1"/>
    <w:rsid w:val="00A257D7"/>
    <w:rsid w:val="00A260EA"/>
    <w:rsid w:val="00A26481"/>
    <w:rsid w:val="00A265F8"/>
    <w:rsid w:val="00A26650"/>
    <w:rsid w:val="00A26A02"/>
    <w:rsid w:val="00A26EF5"/>
    <w:rsid w:val="00A27105"/>
    <w:rsid w:val="00A271B9"/>
    <w:rsid w:val="00A27436"/>
    <w:rsid w:val="00A2763B"/>
    <w:rsid w:val="00A277C7"/>
    <w:rsid w:val="00A279F6"/>
    <w:rsid w:val="00A27BC5"/>
    <w:rsid w:val="00A27CDE"/>
    <w:rsid w:val="00A3006A"/>
    <w:rsid w:val="00A3039C"/>
    <w:rsid w:val="00A3068B"/>
    <w:rsid w:val="00A30A80"/>
    <w:rsid w:val="00A316E2"/>
    <w:rsid w:val="00A32063"/>
    <w:rsid w:val="00A32382"/>
    <w:rsid w:val="00A323A8"/>
    <w:rsid w:val="00A32CB7"/>
    <w:rsid w:val="00A3342A"/>
    <w:rsid w:val="00A33586"/>
    <w:rsid w:val="00A33976"/>
    <w:rsid w:val="00A34471"/>
    <w:rsid w:val="00A34A67"/>
    <w:rsid w:val="00A3514C"/>
    <w:rsid w:val="00A35878"/>
    <w:rsid w:val="00A3596C"/>
    <w:rsid w:val="00A35E37"/>
    <w:rsid w:val="00A36398"/>
    <w:rsid w:val="00A364D7"/>
    <w:rsid w:val="00A366D0"/>
    <w:rsid w:val="00A36A20"/>
    <w:rsid w:val="00A373B6"/>
    <w:rsid w:val="00A37A16"/>
    <w:rsid w:val="00A37AD8"/>
    <w:rsid w:val="00A37EDF"/>
    <w:rsid w:val="00A4001D"/>
    <w:rsid w:val="00A409EE"/>
    <w:rsid w:val="00A41875"/>
    <w:rsid w:val="00A41C5A"/>
    <w:rsid w:val="00A41D8C"/>
    <w:rsid w:val="00A42D31"/>
    <w:rsid w:val="00A43118"/>
    <w:rsid w:val="00A43788"/>
    <w:rsid w:val="00A43905"/>
    <w:rsid w:val="00A43DDC"/>
    <w:rsid w:val="00A44463"/>
    <w:rsid w:val="00A444C5"/>
    <w:rsid w:val="00A44586"/>
    <w:rsid w:val="00A44E61"/>
    <w:rsid w:val="00A45595"/>
    <w:rsid w:val="00A45861"/>
    <w:rsid w:val="00A466BD"/>
    <w:rsid w:val="00A4686D"/>
    <w:rsid w:val="00A46AB0"/>
    <w:rsid w:val="00A47199"/>
    <w:rsid w:val="00A47AE5"/>
    <w:rsid w:val="00A50A69"/>
    <w:rsid w:val="00A50F76"/>
    <w:rsid w:val="00A51123"/>
    <w:rsid w:val="00A51638"/>
    <w:rsid w:val="00A52548"/>
    <w:rsid w:val="00A5271A"/>
    <w:rsid w:val="00A52B97"/>
    <w:rsid w:val="00A530EE"/>
    <w:rsid w:val="00A53802"/>
    <w:rsid w:val="00A5396F"/>
    <w:rsid w:val="00A53CE2"/>
    <w:rsid w:val="00A54ADE"/>
    <w:rsid w:val="00A54BEF"/>
    <w:rsid w:val="00A54EE3"/>
    <w:rsid w:val="00A54FB8"/>
    <w:rsid w:val="00A552BE"/>
    <w:rsid w:val="00A554FD"/>
    <w:rsid w:val="00A5567D"/>
    <w:rsid w:val="00A55885"/>
    <w:rsid w:val="00A55AB4"/>
    <w:rsid w:val="00A55B25"/>
    <w:rsid w:val="00A55F0D"/>
    <w:rsid w:val="00A56283"/>
    <w:rsid w:val="00A562F7"/>
    <w:rsid w:val="00A564A6"/>
    <w:rsid w:val="00A56BAD"/>
    <w:rsid w:val="00A56CED"/>
    <w:rsid w:val="00A56D0C"/>
    <w:rsid w:val="00A56DEF"/>
    <w:rsid w:val="00A570E7"/>
    <w:rsid w:val="00A5764B"/>
    <w:rsid w:val="00A605D9"/>
    <w:rsid w:val="00A60607"/>
    <w:rsid w:val="00A607EF"/>
    <w:rsid w:val="00A60D74"/>
    <w:rsid w:val="00A612EB"/>
    <w:rsid w:val="00A617FC"/>
    <w:rsid w:val="00A62CEA"/>
    <w:rsid w:val="00A63939"/>
    <w:rsid w:val="00A640B0"/>
    <w:rsid w:val="00A65393"/>
    <w:rsid w:val="00A657E7"/>
    <w:rsid w:val="00A663CB"/>
    <w:rsid w:val="00A66AF4"/>
    <w:rsid w:val="00A66EAA"/>
    <w:rsid w:val="00A6788A"/>
    <w:rsid w:val="00A67978"/>
    <w:rsid w:val="00A67EC0"/>
    <w:rsid w:val="00A70362"/>
    <w:rsid w:val="00A70599"/>
    <w:rsid w:val="00A709E1"/>
    <w:rsid w:val="00A70E90"/>
    <w:rsid w:val="00A70F39"/>
    <w:rsid w:val="00A719C2"/>
    <w:rsid w:val="00A71FAE"/>
    <w:rsid w:val="00A7292A"/>
    <w:rsid w:val="00A72FC4"/>
    <w:rsid w:val="00A73BB1"/>
    <w:rsid w:val="00A73BF0"/>
    <w:rsid w:val="00A74289"/>
    <w:rsid w:val="00A74333"/>
    <w:rsid w:val="00A7448D"/>
    <w:rsid w:val="00A74C87"/>
    <w:rsid w:val="00A74CB0"/>
    <w:rsid w:val="00A74D77"/>
    <w:rsid w:val="00A74F64"/>
    <w:rsid w:val="00A74FD6"/>
    <w:rsid w:val="00A75266"/>
    <w:rsid w:val="00A756BA"/>
    <w:rsid w:val="00A75894"/>
    <w:rsid w:val="00A75A6A"/>
    <w:rsid w:val="00A75F8C"/>
    <w:rsid w:val="00A7658A"/>
    <w:rsid w:val="00A77FCD"/>
    <w:rsid w:val="00A8005A"/>
    <w:rsid w:val="00A80581"/>
    <w:rsid w:val="00A80A96"/>
    <w:rsid w:val="00A80CC1"/>
    <w:rsid w:val="00A80FD4"/>
    <w:rsid w:val="00A8127B"/>
    <w:rsid w:val="00A813E4"/>
    <w:rsid w:val="00A8199E"/>
    <w:rsid w:val="00A81A36"/>
    <w:rsid w:val="00A81CB0"/>
    <w:rsid w:val="00A81F00"/>
    <w:rsid w:val="00A820AD"/>
    <w:rsid w:val="00A82193"/>
    <w:rsid w:val="00A82982"/>
    <w:rsid w:val="00A82BD5"/>
    <w:rsid w:val="00A83465"/>
    <w:rsid w:val="00A834C9"/>
    <w:rsid w:val="00A834F4"/>
    <w:rsid w:val="00A83530"/>
    <w:rsid w:val="00A83B8C"/>
    <w:rsid w:val="00A83CA7"/>
    <w:rsid w:val="00A83E11"/>
    <w:rsid w:val="00A8476C"/>
    <w:rsid w:val="00A84F55"/>
    <w:rsid w:val="00A85224"/>
    <w:rsid w:val="00A85D32"/>
    <w:rsid w:val="00A85DD2"/>
    <w:rsid w:val="00A85DF9"/>
    <w:rsid w:val="00A86A2D"/>
    <w:rsid w:val="00A86BB3"/>
    <w:rsid w:val="00A871CC"/>
    <w:rsid w:val="00A87283"/>
    <w:rsid w:val="00A87348"/>
    <w:rsid w:val="00A87EC8"/>
    <w:rsid w:val="00A901DF"/>
    <w:rsid w:val="00A901EE"/>
    <w:rsid w:val="00A906DB"/>
    <w:rsid w:val="00A908AD"/>
    <w:rsid w:val="00A90BBA"/>
    <w:rsid w:val="00A91262"/>
    <w:rsid w:val="00A91708"/>
    <w:rsid w:val="00A91D91"/>
    <w:rsid w:val="00A92487"/>
    <w:rsid w:val="00A92502"/>
    <w:rsid w:val="00A92668"/>
    <w:rsid w:val="00A927AD"/>
    <w:rsid w:val="00A928A8"/>
    <w:rsid w:val="00A930CD"/>
    <w:rsid w:val="00A9351B"/>
    <w:rsid w:val="00A93626"/>
    <w:rsid w:val="00A93722"/>
    <w:rsid w:val="00A93F9A"/>
    <w:rsid w:val="00A94CA3"/>
    <w:rsid w:val="00A94DD8"/>
    <w:rsid w:val="00A95392"/>
    <w:rsid w:val="00A95A49"/>
    <w:rsid w:val="00A95EF1"/>
    <w:rsid w:val="00A96014"/>
    <w:rsid w:val="00A963B5"/>
    <w:rsid w:val="00A96786"/>
    <w:rsid w:val="00A968FE"/>
    <w:rsid w:val="00A96975"/>
    <w:rsid w:val="00A96C6C"/>
    <w:rsid w:val="00A97866"/>
    <w:rsid w:val="00A97B4B"/>
    <w:rsid w:val="00A97BBE"/>
    <w:rsid w:val="00AA032E"/>
    <w:rsid w:val="00AA09F0"/>
    <w:rsid w:val="00AA0CC4"/>
    <w:rsid w:val="00AA0D59"/>
    <w:rsid w:val="00AA0E29"/>
    <w:rsid w:val="00AA116F"/>
    <w:rsid w:val="00AA154A"/>
    <w:rsid w:val="00AA23D1"/>
    <w:rsid w:val="00AA2516"/>
    <w:rsid w:val="00AA3206"/>
    <w:rsid w:val="00AA3CFF"/>
    <w:rsid w:val="00AA3DF0"/>
    <w:rsid w:val="00AA435F"/>
    <w:rsid w:val="00AA44E9"/>
    <w:rsid w:val="00AA4BE1"/>
    <w:rsid w:val="00AA545D"/>
    <w:rsid w:val="00AA5ACE"/>
    <w:rsid w:val="00AA7694"/>
    <w:rsid w:val="00AA7879"/>
    <w:rsid w:val="00AB0342"/>
    <w:rsid w:val="00AB0734"/>
    <w:rsid w:val="00AB16E4"/>
    <w:rsid w:val="00AB1756"/>
    <w:rsid w:val="00AB1A7C"/>
    <w:rsid w:val="00AB1B2E"/>
    <w:rsid w:val="00AB1C0E"/>
    <w:rsid w:val="00AB28FD"/>
    <w:rsid w:val="00AB2DF6"/>
    <w:rsid w:val="00AB2EB4"/>
    <w:rsid w:val="00AB2F2F"/>
    <w:rsid w:val="00AB3067"/>
    <w:rsid w:val="00AB3BDE"/>
    <w:rsid w:val="00AB3CDE"/>
    <w:rsid w:val="00AB3EB0"/>
    <w:rsid w:val="00AB406A"/>
    <w:rsid w:val="00AB408C"/>
    <w:rsid w:val="00AB436E"/>
    <w:rsid w:val="00AB4492"/>
    <w:rsid w:val="00AB458A"/>
    <w:rsid w:val="00AB458B"/>
    <w:rsid w:val="00AB48A6"/>
    <w:rsid w:val="00AB4B27"/>
    <w:rsid w:val="00AB510E"/>
    <w:rsid w:val="00AB52EF"/>
    <w:rsid w:val="00AB59B7"/>
    <w:rsid w:val="00AB5E0F"/>
    <w:rsid w:val="00AB70B3"/>
    <w:rsid w:val="00AB7B29"/>
    <w:rsid w:val="00AC05FE"/>
    <w:rsid w:val="00AC125D"/>
    <w:rsid w:val="00AC1E7C"/>
    <w:rsid w:val="00AC2257"/>
    <w:rsid w:val="00AC2435"/>
    <w:rsid w:val="00AC2877"/>
    <w:rsid w:val="00AC2C59"/>
    <w:rsid w:val="00AC31D9"/>
    <w:rsid w:val="00AC347F"/>
    <w:rsid w:val="00AC3FD7"/>
    <w:rsid w:val="00AC4390"/>
    <w:rsid w:val="00AC59A6"/>
    <w:rsid w:val="00AC6A00"/>
    <w:rsid w:val="00AC6F36"/>
    <w:rsid w:val="00AC70B6"/>
    <w:rsid w:val="00AC7207"/>
    <w:rsid w:val="00AC78D1"/>
    <w:rsid w:val="00AD018A"/>
    <w:rsid w:val="00AD18D8"/>
    <w:rsid w:val="00AD192E"/>
    <w:rsid w:val="00AD19EF"/>
    <w:rsid w:val="00AD1EB1"/>
    <w:rsid w:val="00AD28B6"/>
    <w:rsid w:val="00AD292A"/>
    <w:rsid w:val="00AD2E01"/>
    <w:rsid w:val="00AD3153"/>
    <w:rsid w:val="00AD35E1"/>
    <w:rsid w:val="00AD3BDB"/>
    <w:rsid w:val="00AD3EE1"/>
    <w:rsid w:val="00AD41C5"/>
    <w:rsid w:val="00AD46B5"/>
    <w:rsid w:val="00AD4A1B"/>
    <w:rsid w:val="00AD50DD"/>
    <w:rsid w:val="00AD512F"/>
    <w:rsid w:val="00AD54A9"/>
    <w:rsid w:val="00AD56F5"/>
    <w:rsid w:val="00AD5844"/>
    <w:rsid w:val="00AD5869"/>
    <w:rsid w:val="00AD58A9"/>
    <w:rsid w:val="00AD5C90"/>
    <w:rsid w:val="00AD6F8F"/>
    <w:rsid w:val="00AD7A40"/>
    <w:rsid w:val="00AE0372"/>
    <w:rsid w:val="00AE0455"/>
    <w:rsid w:val="00AE0C03"/>
    <w:rsid w:val="00AE1CB8"/>
    <w:rsid w:val="00AE272F"/>
    <w:rsid w:val="00AE3168"/>
    <w:rsid w:val="00AE31B1"/>
    <w:rsid w:val="00AE3427"/>
    <w:rsid w:val="00AE3498"/>
    <w:rsid w:val="00AE3765"/>
    <w:rsid w:val="00AE3AC8"/>
    <w:rsid w:val="00AE4120"/>
    <w:rsid w:val="00AE415B"/>
    <w:rsid w:val="00AE45F5"/>
    <w:rsid w:val="00AE4628"/>
    <w:rsid w:val="00AE4974"/>
    <w:rsid w:val="00AE4DA3"/>
    <w:rsid w:val="00AE615D"/>
    <w:rsid w:val="00AE6304"/>
    <w:rsid w:val="00AE6D01"/>
    <w:rsid w:val="00AE7184"/>
    <w:rsid w:val="00AE7596"/>
    <w:rsid w:val="00AE7DF7"/>
    <w:rsid w:val="00AF031D"/>
    <w:rsid w:val="00AF04A0"/>
    <w:rsid w:val="00AF0B81"/>
    <w:rsid w:val="00AF0F70"/>
    <w:rsid w:val="00AF0F94"/>
    <w:rsid w:val="00AF1610"/>
    <w:rsid w:val="00AF16EE"/>
    <w:rsid w:val="00AF1902"/>
    <w:rsid w:val="00AF1AF1"/>
    <w:rsid w:val="00AF2018"/>
    <w:rsid w:val="00AF2875"/>
    <w:rsid w:val="00AF28D3"/>
    <w:rsid w:val="00AF2978"/>
    <w:rsid w:val="00AF2BE9"/>
    <w:rsid w:val="00AF2D71"/>
    <w:rsid w:val="00AF2EA2"/>
    <w:rsid w:val="00AF3A80"/>
    <w:rsid w:val="00AF3C38"/>
    <w:rsid w:val="00AF41EA"/>
    <w:rsid w:val="00AF4581"/>
    <w:rsid w:val="00AF45CA"/>
    <w:rsid w:val="00AF4804"/>
    <w:rsid w:val="00AF4D18"/>
    <w:rsid w:val="00AF597B"/>
    <w:rsid w:val="00AF7208"/>
    <w:rsid w:val="00AF7353"/>
    <w:rsid w:val="00AF7961"/>
    <w:rsid w:val="00B0042B"/>
    <w:rsid w:val="00B004A4"/>
    <w:rsid w:val="00B00752"/>
    <w:rsid w:val="00B007FF"/>
    <w:rsid w:val="00B0083A"/>
    <w:rsid w:val="00B00858"/>
    <w:rsid w:val="00B00A40"/>
    <w:rsid w:val="00B00AC0"/>
    <w:rsid w:val="00B00FF3"/>
    <w:rsid w:val="00B011FD"/>
    <w:rsid w:val="00B0170C"/>
    <w:rsid w:val="00B019E2"/>
    <w:rsid w:val="00B01CC9"/>
    <w:rsid w:val="00B01EDD"/>
    <w:rsid w:val="00B01FDB"/>
    <w:rsid w:val="00B02321"/>
    <w:rsid w:val="00B02950"/>
    <w:rsid w:val="00B03294"/>
    <w:rsid w:val="00B0336D"/>
    <w:rsid w:val="00B035AD"/>
    <w:rsid w:val="00B03C27"/>
    <w:rsid w:val="00B04091"/>
    <w:rsid w:val="00B043FB"/>
    <w:rsid w:val="00B0480F"/>
    <w:rsid w:val="00B0488C"/>
    <w:rsid w:val="00B048CC"/>
    <w:rsid w:val="00B04DB3"/>
    <w:rsid w:val="00B04E51"/>
    <w:rsid w:val="00B056FE"/>
    <w:rsid w:val="00B05B1A"/>
    <w:rsid w:val="00B05D43"/>
    <w:rsid w:val="00B05F57"/>
    <w:rsid w:val="00B0663A"/>
    <w:rsid w:val="00B06882"/>
    <w:rsid w:val="00B06B30"/>
    <w:rsid w:val="00B072E5"/>
    <w:rsid w:val="00B07719"/>
    <w:rsid w:val="00B078E8"/>
    <w:rsid w:val="00B07B02"/>
    <w:rsid w:val="00B104EF"/>
    <w:rsid w:val="00B10A29"/>
    <w:rsid w:val="00B10DE6"/>
    <w:rsid w:val="00B10FA5"/>
    <w:rsid w:val="00B1116C"/>
    <w:rsid w:val="00B112B2"/>
    <w:rsid w:val="00B11491"/>
    <w:rsid w:val="00B1149E"/>
    <w:rsid w:val="00B11A55"/>
    <w:rsid w:val="00B11C9C"/>
    <w:rsid w:val="00B123BE"/>
    <w:rsid w:val="00B12872"/>
    <w:rsid w:val="00B12CA9"/>
    <w:rsid w:val="00B12F1F"/>
    <w:rsid w:val="00B12F32"/>
    <w:rsid w:val="00B13401"/>
    <w:rsid w:val="00B13A60"/>
    <w:rsid w:val="00B13E92"/>
    <w:rsid w:val="00B140BD"/>
    <w:rsid w:val="00B140CC"/>
    <w:rsid w:val="00B144FC"/>
    <w:rsid w:val="00B1587A"/>
    <w:rsid w:val="00B15885"/>
    <w:rsid w:val="00B16147"/>
    <w:rsid w:val="00B1618E"/>
    <w:rsid w:val="00B1631D"/>
    <w:rsid w:val="00B163F1"/>
    <w:rsid w:val="00B166CB"/>
    <w:rsid w:val="00B16B6F"/>
    <w:rsid w:val="00B16D6B"/>
    <w:rsid w:val="00B1712B"/>
    <w:rsid w:val="00B17499"/>
    <w:rsid w:val="00B1769E"/>
    <w:rsid w:val="00B178DC"/>
    <w:rsid w:val="00B17A31"/>
    <w:rsid w:val="00B17AEE"/>
    <w:rsid w:val="00B17D70"/>
    <w:rsid w:val="00B2054D"/>
    <w:rsid w:val="00B20ED2"/>
    <w:rsid w:val="00B2136C"/>
    <w:rsid w:val="00B21438"/>
    <w:rsid w:val="00B21537"/>
    <w:rsid w:val="00B223CC"/>
    <w:rsid w:val="00B223D1"/>
    <w:rsid w:val="00B22867"/>
    <w:rsid w:val="00B2321E"/>
    <w:rsid w:val="00B23951"/>
    <w:rsid w:val="00B23D05"/>
    <w:rsid w:val="00B241D9"/>
    <w:rsid w:val="00B24B8A"/>
    <w:rsid w:val="00B24BA0"/>
    <w:rsid w:val="00B24F4E"/>
    <w:rsid w:val="00B253F8"/>
    <w:rsid w:val="00B255F4"/>
    <w:rsid w:val="00B2562C"/>
    <w:rsid w:val="00B25632"/>
    <w:rsid w:val="00B2566C"/>
    <w:rsid w:val="00B25E2F"/>
    <w:rsid w:val="00B25EFE"/>
    <w:rsid w:val="00B261EB"/>
    <w:rsid w:val="00B263FE"/>
    <w:rsid w:val="00B268C7"/>
    <w:rsid w:val="00B26F3F"/>
    <w:rsid w:val="00B270E3"/>
    <w:rsid w:val="00B276E6"/>
    <w:rsid w:val="00B27725"/>
    <w:rsid w:val="00B277A2"/>
    <w:rsid w:val="00B27A85"/>
    <w:rsid w:val="00B30D15"/>
    <w:rsid w:val="00B31C2F"/>
    <w:rsid w:val="00B31F07"/>
    <w:rsid w:val="00B323D4"/>
    <w:rsid w:val="00B328D2"/>
    <w:rsid w:val="00B3374E"/>
    <w:rsid w:val="00B33757"/>
    <w:rsid w:val="00B34460"/>
    <w:rsid w:val="00B345EF"/>
    <w:rsid w:val="00B3463B"/>
    <w:rsid w:val="00B34BE3"/>
    <w:rsid w:val="00B34DC2"/>
    <w:rsid w:val="00B3559C"/>
    <w:rsid w:val="00B363ED"/>
    <w:rsid w:val="00B36524"/>
    <w:rsid w:val="00B36AF8"/>
    <w:rsid w:val="00B3753D"/>
    <w:rsid w:val="00B37599"/>
    <w:rsid w:val="00B378B2"/>
    <w:rsid w:val="00B37A0A"/>
    <w:rsid w:val="00B37E2F"/>
    <w:rsid w:val="00B4009B"/>
    <w:rsid w:val="00B40369"/>
    <w:rsid w:val="00B4036E"/>
    <w:rsid w:val="00B4086D"/>
    <w:rsid w:val="00B409B2"/>
    <w:rsid w:val="00B40EA9"/>
    <w:rsid w:val="00B413D7"/>
    <w:rsid w:val="00B416A2"/>
    <w:rsid w:val="00B4199D"/>
    <w:rsid w:val="00B41DE5"/>
    <w:rsid w:val="00B4283A"/>
    <w:rsid w:val="00B42C1B"/>
    <w:rsid w:val="00B43981"/>
    <w:rsid w:val="00B43B55"/>
    <w:rsid w:val="00B43FE7"/>
    <w:rsid w:val="00B4423F"/>
    <w:rsid w:val="00B443AA"/>
    <w:rsid w:val="00B4450A"/>
    <w:rsid w:val="00B44581"/>
    <w:rsid w:val="00B44C45"/>
    <w:rsid w:val="00B452FF"/>
    <w:rsid w:val="00B459B5"/>
    <w:rsid w:val="00B45A60"/>
    <w:rsid w:val="00B45AE2"/>
    <w:rsid w:val="00B467DC"/>
    <w:rsid w:val="00B46964"/>
    <w:rsid w:val="00B46A63"/>
    <w:rsid w:val="00B46AC5"/>
    <w:rsid w:val="00B47204"/>
    <w:rsid w:val="00B476A5"/>
    <w:rsid w:val="00B477C3"/>
    <w:rsid w:val="00B47925"/>
    <w:rsid w:val="00B47CFD"/>
    <w:rsid w:val="00B5002D"/>
    <w:rsid w:val="00B50178"/>
    <w:rsid w:val="00B50A2A"/>
    <w:rsid w:val="00B512F3"/>
    <w:rsid w:val="00B513C2"/>
    <w:rsid w:val="00B513D4"/>
    <w:rsid w:val="00B51DF8"/>
    <w:rsid w:val="00B5247E"/>
    <w:rsid w:val="00B52BA2"/>
    <w:rsid w:val="00B52FA6"/>
    <w:rsid w:val="00B53471"/>
    <w:rsid w:val="00B53794"/>
    <w:rsid w:val="00B53F06"/>
    <w:rsid w:val="00B54168"/>
    <w:rsid w:val="00B54222"/>
    <w:rsid w:val="00B54404"/>
    <w:rsid w:val="00B544B7"/>
    <w:rsid w:val="00B54E90"/>
    <w:rsid w:val="00B552AD"/>
    <w:rsid w:val="00B56CB9"/>
    <w:rsid w:val="00B57E63"/>
    <w:rsid w:val="00B603C2"/>
    <w:rsid w:val="00B60426"/>
    <w:rsid w:val="00B617E5"/>
    <w:rsid w:val="00B62267"/>
    <w:rsid w:val="00B627FD"/>
    <w:rsid w:val="00B628E4"/>
    <w:rsid w:val="00B628F5"/>
    <w:rsid w:val="00B62E0C"/>
    <w:rsid w:val="00B631D0"/>
    <w:rsid w:val="00B634F6"/>
    <w:rsid w:val="00B63806"/>
    <w:rsid w:val="00B63952"/>
    <w:rsid w:val="00B63BF7"/>
    <w:rsid w:val="00B64076"/>
    <w:rsid w:val="00B64693"/>
    <w:rsid w:val="00B6481E"/>
    <w:rsid w:val="00B64A00"/>
    <w:rsid w:val="00B64ADB"/>
    <w:rsid w:val="00B6559E"/>
    <w:rsid w:val="00B6562D"/>
    <w:rsid w:val="00B65A0E"/>
    <w:rsid w:val="00B65BB1"/>
    <w:rsid w:val="00B65CE4"/>
    <w:rsid w:val="00B660F9"/>
    <w:rsid w:val="00B669F2"/>
    <w:rsid w:val="00B66F71"/>
    <w:rsid w:val="00B66FE3"/>
    <w:rsid w:val="00B6714C"/>
    <w:rsid w:val="00B67206"/>
    <w:rsid w:val="00B675DD"/>
    <w:rsid w:val="00B675FD"/>
    <w:rsid w:val="00B67759"/>
    <w:rsid w:val="00B679A2"/>
    <w:rsid w:val="00B67A92"/>
    <w:rsid w:val="00B70407"/>
    <w:rsid w:val="00B70AC9"/>
    <w:rsid w:val="00B716B6"/>
    <w:rsid w:val="00B71BFD"/>
    <w:rsid w:val="00B71D64"/>
    <w:rsid w:val="00B71E97"/>
    <w:rsid w:val="00B71F80"/>
    <w:rsid w:val="00B71F9E"/>
    <w:rsid w:val="00B730DC"/>
    <w:rsid w:val="00B73133"/>
    <w:rsid w:val="00B7329B"/>
    <w:rsid w:val="00B73617"/>
    <w:rsid w:val="00B74313"/>
    <w:rsid w:val="00B745D3"/>
    <w:rsid w:val="00B752E7"/>
    <w:rsid w:val="00B75786"/>
    <w:rsid w:val="00B75B04"/>
    <w:rsid w:val="00B75B52"/>
    <w:rsid w:val="00B76151"/>
    <w:rsid w:val="00B769E5"/>
    <w:rsid w:val="00B76F01"/>
    <w:rsid w:val="00B77165"/>
    <w:rsid w:val="00B776E4"/>
    <w:rsid w:val="00B77867"/>
    <w:rsid w:val="00B779DA"/>
    <w:rsid w:val="00B77A15"/>
    <w:rsid w:val="00B77B16"/>
    <w:rsid w:val="00B80962"/>
    <w:rsid w:val="00B809E1"/>
    <w:rsid w:val="00B80E60"/>
    <w:rsid w:val="00B810C6"/>
    <w:rsid w:val="00B81169"/>
    <w:rsid w:val="00B81279"/>
    <w:rsid w:val="00B81A06"/>
    <w:rsid w:val="00B81E4C"/>
    <w:rsid w:val="00B82A95"/>
    <w:rsid w:val="00B8323C"/>
    <w:rsid w:val="00B83A2F"/>
    <w:rsid w:val="00B83D18"/>
    <w:rsid w:val="00B83DAF"/>
    <w:rsid w:val="00B84306"/>
    <w:rsid w:val="00B8467F"/>
    <w:rsid w:val="00B848C9"/>
    <w:rsid w:val="00B84BFA"/>
    <w:rsid w:val="00B8502D"/>
    <w:rsid w:val="00B8527E"/>
    <w:rsid w:val="00B8540A"/>
    <w:rsid w:val="00B85968"/>
    <w:rsid w:val="00B85C47"/>
    <w:rsid w:val="00B85C4B"/>
    <w:rsid w:val="00B85CA0"/>
    <w:rsid w:val="00B860FC"/>
    <w:rsid w:val="00B862C3"/>
    <w:rsid w:val="00B865A3"/>
    <w:rsid w:val="00B86CEF"/>
    <w:rsid w:val="00B9040D"/>
    <w:rsid w:val="00B9092A"/>
    <w:rsid w:val="00B90D22"/>
    <w:rsid w:val="00B90E5D"/>
    <w:rsid w:val="00B91096"/>
    <w:rsid w:val="00B9156B"/>
    <w:rsid w:val="00B922F6"/>
    <w:rsid w:val="00B924C9"/>
    <w:rsid w:val="00B92E0E"/>
    <w:rsid w:val="00B931A6"/>
    <w:rsid w:val="00B9337C"/>
    <w:rsid w:val="00B93E11"/>
    <w:rsid w:val="00B94401"/>
    <w:rsid w:val="00B949CC"/>
    <w:rsid w:val="00B94AFD"/>
    <w:rsid w:val="00B94C17"/>
    <w:rsid w:val="00B950AE"/>
    <w:rsid w:val="00B95498"/>
    <w:rsid w:val="00B954E7"/>
    <w:rsid w:val="00B95FDF"/>
    <w:rsid w:val="00B96000"/>
    <w:rsid w:val="00B96327"/>
    <w:rsid w:val="00B96361"/>
    <w:rsid w:val="00B9669E"/>
    <w:rsid w:val="00B9697D"/>
    <w:rsid w:val="00B96E1F"/>
    <w:rsid w:val="00B978E5"/>
    <w:rsid w:val="00B97C6A"/>
    <w:rsid w:val="00B97F6E"/>
    <w:rsid w:val="00BA07ED"/>
    <w:rsid w:val="00BA0C24"/>
    <w:rsid w:val="00BA1AD0"/>
    <w:rsid w:val="00BA1B1A"/>
    <w:rsid w:val="00BA1CF6"/>
    <w:rsid w:val="00BA1D6F"/>
    <w:rsid w:val="00BA1E62"/>
    <w:rsid w:val="00BA202E"/>
    <w:rsid w:val="00BA207B"/>
    <w:rsid w:val="00BA20F4"/>
    <w:rsid w:val="00BA2242"/>
    <w:rsid w:val="00BA3221"/>
    <w:rsid w:val="00BA35AF"/>
    <w:rsid w:val="00BA3CEC"/>
    <w:rsid w:val="00BA3D5D"/>
    <w:rsid w:val="00BA3D5F"/>
    <w:rsid w:val="00BA3E50"/>
    <w:rsid w:val="00BA3FBF"/>
    <w:rsid w:val="00BA4210"/>
    <w:rsid w:val="00BA4399"/>
    <w:rsid w:val="00BA4984"/>
    <w:rsid w:val="00BA49DD"/>
    <w:rsid w:val="00BA4C00"/>
    <w:rsid w:val="00BA54E7"/>
    <w:rsid w:val="00BA5BA6"/>
    <w:rsid w:val="00BA6022"/>
    <w:rsid w:val="00BA6030"/>
    <w:rsid w:val="00BA635D"/>
    <w:rsid w:val="00BA6877"/>
    <w:rsid w:val="00BA7EB1"/>
    <w:rsid w:val="00BA7F56"/>
    <w:rsid w:val="00BB06D9"/>
    <w:rsid w:val="00BB0C3C"/>
    <w:rsid w:val="00BB106C"/>
    <w:rsid w:val="00BB12DE"/>
    <w:rsid w:val="00BB14BB"/>
    <w:rsid w:val="00BB1574"/>
    <w:rsid w:val="00BB1AA4"/>
    <w:rsid w:val="00BB27D6"/>
    <w:rsid w:val="00BB2D3D"/>
    <w:rsid w:val="00BB2E16"/>
    <w:rsid w:val="00BB2E1B"/>
    <w:rsid w:val="00BB3DC3"/>
    <w:rsid w:val="00BB46AD"/>
    <w:rsid w:val="00BB4F99"/>
    <w:rsid w:val="00BB5C80"/>
    <w:rsid w:val="00BB615B"/>
    <w:rsid w:val="00BB62D2"/>
    <w:rsid w:val="00BB692D"/>
    <w:rsid w:val="00BB693D"/>
    <w:rsid w:val="00BB6B77"/>
    <w:rsid w:val="00BB7018"/>
    <w:rsid w:val="00BB745E"/>
    <w:rsid w:val="00BB7488"/>
    <w:rsid w:val="00BC04FB"/>
    <w:rsid w:val="00BC108F"/>
    <w:rsid w:val="00BC10C8"/>
    <w:rsid w:val="00BC1939"/>
    <w:rsid w:val="00BC1F93"/>
    <w:rsid w:val="00BC22D4"/>
    <w:rsid w:val="00BC275A"/>
    <w:rsid w:val="00BC2AE3"/>
    <w:rsid w:val="00BC308E"/>
    <w:rsid w:val="00BC3380"/>
    <w:rsid w:val="00BC33E4"/>
    <w:rsid w:val="00BC3787"/>
    <w:rsid w:val="00BC3C7E"/>
    <w:rsid w:val="00BC40AB"/>
    <w:rsid w:val="00BC4735"/>
    <w:rsid w:val="00BC4EC0"/>
    <w:rsid w:val="00BC5905"/>
    <w:rsid w:val="00BC6220"/>
    <w:rsid w:val="00BC6F73"/>
    <w:rsid w:val="00BC731E"/>
    <w:rsid w:val="00BC75DE"/>
    <w:rsid w:val="00BC776E"/>
    <w:rsid w:val="00BC7862"/>
    <w:rsid w:val="00BC7C62"/>
    <w:rsid w:val="00BC7FF6"/>
    <w:rsid w:val="00BD0083"/>
    <w:rsid w:val="00BD00A8"/>
    <w:rsid w:val="00BD07B8"/>
    <w:rsid w:val="00BD1316"/>
    <w:rsid w:val="00BD1535"/>
    <w:rsid w:val="00BD1915"/>
    <w:rsid w:val="00BD1BE9"/>
    <w:rsid w:val="00BD1C4C"/>
    <w:rsid w:val="00BD1C77"/>
    <w:rsid w:val="00BD2211"/>
    <w:rsid w:val="00BD23C8"/>
    <w:rsid w:val="00BD27CA"/>
    <w:rsid w:val="00BD285F"/>
    <w:rsid w:val="00BD2917"/>
    <w:rsid w:val="00BD294E"/>
    <w:rsid w:val="00BD296E"/>
    <w:rsid w:val="00BD2A93"/>
    <w:rsid w:val="00BD2AF7"/>
    <w:rsid w:val="00BD2C46"/>
    <w:rsid w:val="00BD381E"/>
    <w:rsid w:val="00BD40CC"/>
    <w:rsid w:val="00BD4586"/>
    <w:rsid w:val="00BD4D32"/>
    <w:rsid w:val="00BD4F1D"/>
    <w:rsid w:val="00BD52C8"/>
    <w:rsid w:val="00BD55C5"/>
    <w:rsid w:val="00BD5822"/>
    <w:rsid w:val="00BD59C8"/>
    <w:rsid w:val="00BD6297"/>
    <w:rsid w:val="00BD638C"/>
    <w:rsid w:val="00BD6479"/>
    <w:rsid w:val="00BD6DB0"/>
    <w:rsid w:val="00BD6F12"/>
    <w:rsid w:val="00BD728F"/>
    <w:rsid w:val="00BD73E5"/>
    <w:rsid w:val="00BE093E"/>
    <w:rsid w:val="00BE10B5"/>
    <w:rsid w:val="00BE1793"/>
    <w:rsid w:val="00BE1A0C"/>
    <w:rsid w:val="00BE2859"/>
    <w:rsid w:val="00BE2A96"/>
    <w:rsid w:val="00BE337D"/>
    <w:rsid w:val="00BE34EB"/>
    <w:rsid w:val="00BE37BA"/>
    <w:rsid w:val="00BE3BCB"/>
    <w:rsid w:val="00BE4D75"/>
    <w:rsid w:val="00BE5269"/>
    <w:rsid w:val="00BE560A"/>
    <w:rsid w:val="00BE61A9"/>
    <w:rsid w:val="00BE64D3"/>
    <w:rsid w:val="00BE69C8"/>
    <w:rsid w:val="00BE6C94"/>
    <w:rsid w:val="00BE6D87"/>
    <w:rsid w:val="00BE712D"/>
    <w:rsid w:val="00BE7251"/>
    <w:rsid w:val="00BF0180"/>
    <w:rsid w:val="00BF0A49"/>
    <w:rsid w:val="00BF104D"/>
    <w:rsid w:val="00BF137D"/>
    <w:rsid w:val="00BF140F"/>
    <w:rsid w:val="00BF14BF"/>
    <w:rsid w:val="00BF155E"/>
    <w:rsid w:val="00BF15BD"/>
    <w:rsid w:val="00BF1D9D"/>
    <w:rsid w:val="00BF1F93"/>
    <w:rsid w:val="00BF2490"/>
    <w:rsid w:val="00BF370B"/>
    <w:rsid w:val="00BF38C0"/>
    <w:rsid w:val="00BF3B5E"/>
    <w:rsid w:val="00BF42AC"/>
    <w:rsid w:val="00BF42D1"/>
    <w:rsid w:val="00BF4935"/>
    <w:rsid w:val="00BF63C4"/>
    <w:rsid w:val="00BF6F16"/>
    <w:rsid w:val="00BF72CA"/>
    <w:rsid w:val="00BF7310"/>
    <w:rsid w:val="00BF7CB8"/>
    <w:rsid w:val="00BF7CF7"/>
    <w:rsid w:val="00BF7F50"/>
    <w:rsid w:val="00C00188"/>
    <w:rsid w:val="00C0028C"/>
    <w:rsid w:val="00C003CE"/>
    <w:rsid w:val="00C003E8"/>
    <w:rsid w:val="00C008AA"/>
    <w:rsid w:val="00C00EB7"/>
    <w:rsid w:val="00C010DD"/>
    <w:rsid w:val="00C01283"/>
    <w:rsid w:val="00C016D7"/>
    <w:rsid w:val="00C01726"/>
    <w:rsid w:val="00C0182E"/>
    <w:rsid w:val="00C02E93"/>
    <w:rsid w:val="00C032D1"/>
    <w:rsid w:val="00C0349C"/>
    <w:rsid w:val="00C034A1"/>
    <w:rsid w:val="00C036EF"/>
    <w:rsid w:val="00C03DD6"/>
    <w:rsid w:val="00C040CC"/>
    <w:rsid w:val="00C04E5F"/>
    <w:rsid w:val="00C0585F"/>
    <w:rsid w:val="00C058E8"/>
    <w:rsid w:val="00C05C2A"/>
    <w:rsid w:val="00C062F4"/>
    <w:rsid w:val="00C0699E"/>
    <w:rsid w:val="00C069EF"/>
    <w:rsid w:val="00C06B3E"/>
    <w:rsid w:val="00C06EB3"/>
    <w:rsid w:val="00C07438"/>
    <w:rsid w:val="00C07634"/>
    <w:rsid w:val="00C0774C"/>
    <w:rsid w:val="00C1071B"/>
    <w:rsid w:val="00C111C4"/>
    <w:rsid w:val="00C11487"/>
    <w:rsid w:val="00C1152B"/>
    <w:rsid w:val="00C11AFE"/>
    <w:rsid w:val="00C11D86"/>
    <w:rsid w:val="00C11E5B"/>
    <w:rsid w:val="00C1223E"/>
    <w:rsid w:val="00C123C2"/>
    <w:rsid w:val="00C124CF"/>
    <w:rsid w:val="00C12F15"/>
    <w:rsid w:val="00C1353D"/>
    <w:rsid w:val="00C13566"/>
    <w:rsid w:val="00C138C9"/>
    <w:rsid w:val="00C1394B"/>
    <w:rsid w:val="00C140DB"/>
    <w:rsid w:val="00C142D0"/>
    <w:rsid w:val="00C14822"/>
    <w:rsid w:val="00C1631E"/>
    <w:rsid w:val="00C16400"/>
    <w:rsid w:val="00C164BF"/>
    <w:rsid w:val="00C1658E"/>
    <w:rsid w:val="00C1677B"/>
    <w:rsid w:val="00C16E01"/>
    <w:rsid w:val="00C1726C"/>
    <w:rsid w:val="00C178BF"/>
    <w:rsid w:val="00C17E33"/>
    <w:rsid w:val="00C17FD1"/>
    <w:rsid w:val="00C201AE"/>
    <w:rsid w:val="00C20A11"/>
    <w:rsid w:val="00C2201D"/>
    <w:rsid w:val="00C22805"/>
    <w:rsid w:val="00C236E8"/>
    <w:rsid w:val="00C2379A"/>
    <w:rsid w:val="00C23F48"/>
    <w:rsid w:val="00C2414B"/>
    <w:rsid w:val="00C24552"/>
    <w:rsid w:val="00C24953"/>
    <w:rsid w:val="00C253AB"/>
    <w:rsid w:val="00C257EF"/>
    <w:rsid w:val="00C2587A"/>
    <w:rsid w:val="00C258B8"/>
    <w:rsid w:val="00C258D9"/>
    <w:rsid w:val="00C263EE"/>
    <w:rsid w:val="00C2653C"/>
    <w:rsid w:val="00C26594"/>
    <w:rsid w:val="00C26A87"/>
    <w:rsid w:val="00C2723B"/>
    <w:rsid w:val="00C2731B"/>
    <w:rsid w:val="00C275CA"/>
    <w:rsid w:val="00C27843"/>
    <w:rsid w:val="00C278AD"/>
    <w:rsid w:val="00C27E0C"/>
    <w:rsid w:val="00C3050D"/>
    <w:rsid w:val="00C305E1"/>
    <w:rsid w:val="00C30C9F"/>
    <w:rsid w:val="00C3216F"/>
    <w:rsid w:val="00C32E7B"/>
    <w:rsid w:val="00C33C97"/>
    <w:rsid w:val="00C3430A"/>
    <w:rsid w:val="00C343F8"/>
    <w:rsid w:val="00C3456B"/>
    <w:rsid w:val="00C345ED"/>
    <w:rsid w:val="00C35034"/>
    <w:rsid w:val="00C35BC0"/>
    <w:rsid w:val="00C361BC"/>
    <w:rsid w:val="00C363FF"/>
    <w:rsid w:val="00C370AD"/>
    <w:rsid w:val="00C374C7"/>
    <w:rsid w:val="00C374E9"/>
    <w:rsid w:val="00C378D4"/>
    <w:rsid w:val="00C37919"/>
    <w:rsid w:val="00C379FD"/>
    <w:rsid w:val="00C37D1E"/>
    <w:rsid w:val="00C37EB3"/>
    <w:rsid w:val="00C40411"/>
    <w:rsid w:val="00C40547"/>
    <w:rsid w:val="00C40899"/>
    <w:rsid w:val="00C409FE"/>
    <w:rsid w:val="00C40AA4"/>
    <w:rsid w:val="00C40C92"/>
    <w:rsid w:val="00C40CDE"/>
    <w:rsid w:val="00C40CE7"/>
    <w:rsid w:val="00C41186"/>
    <w:rsid w:val="00C41245"/>
    <w:rsid w:val="00C412F3"/>
    <w:rsid w:val="00C41A8F"/>
    <w:rsid w:val="00C41B6B"/>
    <w:rsid w:val="00C41C51"/>
    <w:rsid w:val="00C41D74"/>
    <w:rsid w:val="00C425E3"/>
    <w:rsid w:val="00C42AD8"/>
    <w:rsid w:val="00C43038"/>
    <w:rsid w:val="00C43056"/>
    <w:rsid w:val="00C4314D"/>
    <w:rsid w:val="00C431DF"/>
    <w:rsid w:val="00C43A56"/>
    <w:rsid w:val="00C43A7B"/>
    <w:rsid w:val="00C44113"/>
    <w:rsid w:val="00C44229"/>
    <w:rsid w:val="00C448B6"/>
    <w:rsid w:val="00C4498F"/>
    <w:rsid w:val="00C44A5D"/>
    <w:rsid w:val="00C44A98"/>
    <w:rsid w:val="00C44CC0"/>
    <w:rsid w:val="00C44E02"/>
    <w:rsid w:val="00C44E4B"/>
    <w:rsid w:val="00C450A1"/>
    <w:rsid w:val="00C457D7"/>
    <w:rsid w:val="00C45DAB"/>
    <w:rsid w:val="00C45EE2"/>
    <w:rsid w:val="00C460EF"/>
    <w:rsid w:val="00C4618A"/>
    <w:rsid w:val="00C4698C"/>
    <w:rsid w:val="00C46BBE"/>
    <w:rsid w:val="00C46C2D"/>
    <w:rsid w:val="00C47B6C"/>
    <w:rsid w:val="00C47CA6"/>
    <w:rsid w:val="00C47E0B"/>
    <w:rsid w:val="00C47EA9"/>
    <w:rsid w:val="00C47FCC"/>
    <w:rsid w:val="00C50265"/>
    <w:rsid w:val="00C504A8"/>
    <w:rsid w:val="00C5113A"/>
    <w:rsid w:val="00C51164"/>
    <w:rsid w:val="00C52288"/>
    <w:rsid w:val="00C52436"/>
    <w:rsid w:val="00C52B83"/>
    <w:rsid w:val="00C53153"/>
    <w:rsid w:val="00C53D38"/>
    <w:rsid w:val="00C54421"/>
    <w:rsid w:val="00C54842"/>
    <w:rsid w:val="00C54985"/>
    <w:rsid w:val="00C54A9B"/>
    <w:rsid w:val="00C54AE7"/>
    <w:rsid w:val="00C54ED9"/>
    <w:rsid w:val="00C55044"/>
    <w:rsid w:val="00C553A4"/>
    <w:rsid w:val="00C5553D"/>
    <w:rsid w:val="00C55844"/>
    <w:rsid w:val="00C558BF"/>
    <w:rsid w:val="00C558C9"/>
    <w:rsid w:val="00C5594A"/>
    <w:rsid w:val="00C55B62"/>
    <w:rsid w:val="00C55D83"/>
    <w:rsid w:val="00C55FAD"/>
    <w:rsid w:val="00C56153"/>
    <w:rsid w:val="00C567C7"/>
    <w:rsid w:val="00C56872"/>
    <w:rsid w:val="00C5691A"/>
    <w:rsid w:val="00C56EF5"/>
    <w:rsid w:val="00C57108"/>
    <w:rsid w:val="00C602A6"/>
    <w:rsid w:val="00C60AC2"/>
    <w:rsid w:val="00C61290"/>
    <w:rsid w:val="00C61641"/>
    <w:rsid w:val="00C61756"/>
    <w:rsid w:val="00C61A65"/>
    <w:rsid w:val="00C61CC6"/>
    <w:rsid w:val="00C61DF5"/>
    <w:rsid w:val="00C62266"/>
    <w:rsid w:val="00C624E8"/>
    <w:rsid w:val="00C62E1A"/>
    <w:rsid w:val="00C63166"/>
    <w:rsid w:val="00C63385"/>
    <w:rsid w:val="00C635EC"/>
    <w:rsid w:val="00C63735"/>
    <w:rsid w:val="00C637FC"/>
    <w:rsid w:val="00C64025"/>
    <w:rsid w:val="00C6473C"/>
    <w:rsid w:val="00C65CB7"/>
    <w:rsid w:val="00C6624E"/>
    <w:rsid w:val="00C66E41"/>
    <w:rsid w:val="00C705FA"/>
    <w:rsid w:val="00C708DB"/>
    <w:rsid w:val="00C70993"/>
    <w:rsid w:val="00C716EB"/>
    <w:rsid w:val="00C71952"/>
    <w:rsid w:val="00C72EA8"/>
    <w:rsid w:val="00C73E83"/>
    <w:rsid w:val="00C74395"/>
    <w:rsid w:val="00C74764"/>
    <w:rsid w:val="00C749DB"/>
    <w:rsid w:val="00C74A8B"/>
    <w:rsid w:val="00C75341"/>
    <w:rsid w:val="00C755C4"/>
    <w:rsid w:val="00C764E7"/>
    <w:rsid w:val="00C76C9C"/>
    <w:rsid w:val="00C76D65"/>
    <w:rsid w:val="00C76EF0"/>
    <w:rsid w:val="00C772AD"/>
    <w:rsid w:val="00C778A4"/>
    <w:rsid w:val="00C77D47"/>
    <w:rsid w:val="00C801C7"/>
    <w:rsid w:val="00C80438"/>
    <w:rsid w:val="00C80498"/>
    <w:rsid w:val="00C8053D"/>
    <w:rsid w:val="00C8067E"/>
    <w:rsid w:val="00C80AAA"/>
    <w:rsid w:val="00C80E6C"/>
    <w:rsid w:val="00C81003"/>
    <w:rsid w:val="00C81C4F"/>
    <w:rsid w:val="00C8296A"/>
    <w:rsid w:val="00C82B26"/>
    <w:rsid w:val="00C82B2C"/>
    <w:rsid w:val="00C83840"/>
    <w:rsid w:val="00C838B5"/>
    <w:rsid w:val="00C83A1C"/>
    <w:rsid w:val="00C83A5F"/>
    <w:rsid w:val="00C8425B"/>
    <w:rsid w:val="00C84894"/>
    <w:rsid w:val="00C84BE8"/>
    <w:rsid w:val="00C85186"/>
    <w:rsid w:val="00C856A0"/>
    <w:rsid w:val="00C859BA"/>
    <w:rsid w:val="00C85B0F"/>
    <w:rsid w:val="00C85BFA"/>
    <w:rsid w:val="00C85DE3"/>
    <w:rsid w:val="00C86761"/>
    <w:rsid w:val="00C86782"/>
    <w:rsid w:val="00C86E61"/>
    <w:rsid w:val="00C87168"/>
    <w:rsid w:val="00C873E7"/>
    <w:rsid w:val="00C87427"/>
    <w:rsid w:val="00C877D5"/>
    <w:rsid w:val="00C9022F"/>
    <w:rsid w:val="00C902D6"/>
    <w:rsid w:val="00C90871"/>
    <w:rsid w:val="00C908D7"/>
    <w:rsid w:val="00C90BF5"/>
    <w:rsid w:val="00C90F98"/>
    <w:rsid w:val="00C910E1"/>
    <w:rsid w:val="00C91126"/>
    <w:rsid w:val="00C91773"/>
    <w:rsid w:val="00C918E8"/>
    <w:rsid w:val="00C91D16"/>
    <w:rsid w:val="00C923CD"/>
    <w:rsid w:val="00C92784"/>
    <w:rsid w:val="00C92ECC"/>
    <w:rsid w:val="00C93A5D"/>
    <w:rsid w:val="00C940CA"/>
    <w:rsid w:val="00C942D8"/>
    <w:rsid w:val="00C946FD"/>
    <w:rsid w:val="00C94DBD"/>
    <w:rsid w:val="00C94F95"/>
    <w:rsid w:val="00C955A7"/>
    <w:rsid w:val="00C967CC"/>
    <w:rsid w:val="00C96D50"/>
    <w:rsid w:val="00C97B33"/>
    <w:rsid w:val="00C97E47"/>
    <w:rsid w:val="00CA0156"/>
    <w:rsid w:val="00CA19D9"/>
    <w:rsid w:val="00CA1E81"/>
    <w:rsid w:val="00CA1EE5"/>
    <w:rsid w:val="00CA206B"/>
    <w:rsid w:val="00CA27DE"/>
    <w:rsid w:val="00CA2848"/>
    <w:rsid w:val="00CA2CCF"/>
    <w:rsid w:val="00CA2DDC"/>
    <w:rsid w:val="00CA2E45"/>
    <w:rsid w:val="00CA3081"/>
    <w:rsid w:val="00CA3332"/>
    <w:rsid w:val="00CA36F1"/>
    <w:rsid w:val="00CA420E"/>
    <w:rsid w:val="00CA5381"/>
    <w:rsid w:val="00CA55DD"/>
    <w:rsid w:val="00CA5D70"/>
    <w:rsid w:val="00CA60DE"/>
    <w:rsid w:val="00CA6900"/>
    <w:rsid w:val="00CA6E3A"/>
    <w:rsid w:val="00CA6FED"/>
    <w:rsid w:val="00CA7084"/>
    <w:rsid w:val="00CA710C"/>
    <w:rsid w:val="00CA7174"/>
    <w:rsid w:val="00CA78DB"/>
    <w:rsid w:val="00CA79E7"/>
    <w:rsid w:val="00CB07E8"/>
    <w:rsid w:val="00CB0BBB"/>
    <w:rsid w:val="00CB0E5E"/>
    <w:rsid w:val="00CB0E76"/>
    <w:rsid w:val="00CB118B"/>
    <w:rsid w:val="00CB157B"/>
    <w:rsid w:val="00CB170E"/>
    <w:rsid w:val="00CB207A"/>
    <w:rsid w:val="00CB25AC"/>
    <w:rsid w:val="00CB2E1E"/>
    <w:rsid w:val="00CB3103"/>
    <w:rsid w:val="00CB3949"/>
    <w:rsid w:val="00CB3B7B"/>
    <w:rsid w:val="00CB3D69"/>
    <w:rsid w:val="00CB4245"/>
    <w:rsid w:val="00CB4C94"/>
    <w:rsid w:val="00CB4F3C"/>
    <w:rsid w:val="00CB505A"/>
    <w:rsid w:val="00CB5742"/>
    <w:rsid w:val="00CB5747"/>
    <w:rsid w:val="00CB613B"/>
    <w:rsid w:val="00CB6235"/>
    <w:rsid w:val="00CB7187"/>
    <w:rsid w:val="00CB771D"/>
    <w:rsid w:val="00CB7820"/>
    <w:rsid w:val="00CC09B2"/>
    <w:rsid w:val="00CC0B8A"/>
    <w:rsid w:val="00CC0E82"/>
    <w:rsid w:val="00CC17F2"/>
    <w:rsid w:val="00CC1B5C"/>
    <w:rsid w:val="00CC1D8D"/>
    <w:rsid w:val="00CC1D8F"/>
    <w:rsid w:val="00CC2155"/>
    <w:rsid w:val="00CC2D0F"/>
    <w:rsid w:val="00CC2E41"/>
    <w:rsid w:val="00CC3689"/>
    <w:rsid w:val="00CC38FF"/>
    <w:rsid w:val="00CC3CB3"/>
    <w:rsid w:val="00CC464A"/>
    <w:rsid w:val="00CC47C0"/>
    <w:rsid w:val="00CC4A5B"/>
    <w:rsid w:val="00CC5C73"/>
    <w:rsid w:val="00CC6437"/>
    <w:rsid w:val="00CC6584"/>
    <w:rsid w:val="00CC65B9"/>
    <w:rsid w:val="00CC674F"/>
    <w:rsid w:val="00CC6997"/>
    <w:rsid w:val="00CC6ED5"/>
    <w:rsid w:val="00CC70CF"/>
    <w:rsid w:val="00CC7369"/>
    <w:rsid w:val="00CC77DF"/>
    <w:rsid w:val="00CC789B"/>
    <w:rsid w:val="00CC7AD9"/>
    <w:rsid w:val="00CC7D44"/>
    <w:rsid w:val="00CD018F"/>
    <w:rsid w:val="00CD07A9"/>
    <w:rsid w:val="00CD0E98"/>
    <w:rsid w:val="00CD0EC5"/>
    <w:rsid w:val="00CD11CC"/>
    <w:rsid w:val="00CD164A"/>
    <w:rsid w:val="00CD192C"/>
    <w:rsid w:val="00CD3D0F"/>
    <w:rsid w:val="00CD4047"/>
    <w:rsid w:val="00CD4313"/>
    <w:rsid w:val="00CD43EF"/>
    <w:rsid w:val="00CD4CCC"/>
    <w:rsid w:val="00CD4CDE"/>
    <w:rsid w:val="00CD4DC6"/>
    <w:rsid w:val="00CD51AE"/>
    <w:rsid w:val="00CD57D2"/>
    <w:rsid w:val="00CD59A4"/>
    <w:rsid w:val="00CD6080"/>
    <w:rsid w:val="00CD609E"/>
    <w:rsid w:val="00CD6B83"/>
    <w:rsid w:val="00CD77A4"/>
    <w:rsid w:val="00CD7AB4"/>
    <w:rsid w:val="00CE027B"/>
    <w:rsid w:val="00CE04CB"/>
    <w:rsid w:val="00CE1306"/>
    <w:rsid w:val="00CE17C4"/>
    <w:rsid w:val="00CE1C29"/>
    <w:rsid w:val="00CE2B4F"/>
    <w:rsid w:val="00CE3829"/>
    <w:rsid w:val="00CE3885"/>
    <w:rsid w:val="00CE3E0B"/>
    <w:rsid w:val="00CE445B"/>
    <w:rsid w:val="00CE4929"/>
    <w:rsid w:val="00CE4ABA"/>
    <w:rsid w:val="00CE4C29"/>
    <w:rsid w:val="00CE4C83"/>
    <w:rsid w:val="00CE4D77"/>
    <w:rsid w:val="00CE4EDA"/>
    <w:rsid w:val="00CE4FD6"/>
    <w:rsid w:val="00CE5286"/>
    <w:rsid w:val="00CE540C"/>
    <w:rsid w:val="00CE557B"/>
    <w:rsid w:val="00CE5A5A"/>
    <w:rsid w:val="00CE5DB4"/>
    <w:rsid w:val="00CE64CF"/>
    <w:rsid w:val="00CE6A90"/>
    <w:rsid w:val="00CE7156"/>
    <w:rsid w:val="00CE7420"/>
    <w:rsid w:val="00CE7994"/>
    <w:rsid w:val="00CE7DE1"/>
    <w:rsid w:val="00CF0542"/>
    <w:rsid w:val="00CF0E12"/>
    <w:rsid w:val="00CF106D"/>
    <w:rsid w:val="00CF10EA"/>
    <w:rsid w:val="00CF12FB"/>
    <w:rsid w:val="00CF14A1"/>
    <w:rsid w:val="00CF15D8"/>
    <w:rsid w:val="00CF1C95"/>
    <w:rsid w:val="00CF22FB"/>
    <w:rsid w:val="00CF2322"/>
    <w:rsid w:val="00CF2548"/>
    <w:rsid w:val="00CF2900"/>
    <w:rsid w:val="00CF31C3"/>
    <w:rsid w:val="00CF3A3C"/>
    <w:rsid w:val="00CF448E"/>
    <w:rsid w:val="00CF45BF"/>
    <w:rsid w:val="00CF46C9"/>
    <w:rsid w:val="00CF51F6"/>
    <w:rsid w:val="00CF5324"/>
    <w:rsid w:val="00CF5837"/>
    <w:rsid w:val="00CF5B6B"/>
    <w:rsid w:val="00CF5DBF"/>
    <w:rsid w:val="00CF5DDC"/>
    <w:rsid w:val="00CF5F70"/>
    <w:rsid w:val="00CF62CA"/>
    <w:rsid w:val="00CF6567"/>
    <w:rsid w:val="00CF691A"/>
    <w:rsid w:val="00CF6C69"/>
    <w:rsid w:val="00CF6C79"/>
    <w:rsid w:val="00CF7CE0"/>
    <w:rsid w:val="00D00786"/>
    <w:rsid w:val="00D0090D"/>
    <w:rsid w:val="00D00C52"/>
    <w:rsid w:val="00D00FB5"/>
    <w:rsid w:val="00D014A2"/>
    <w:rsid w:val="00D01617"/>
    <w:rsid w:val="00D017B2"/>
    <w:rsid w:val="00D01FA0"/>
    <w:rsid w:val="00D0258D"/>
    <w:rsid w:val="00D02D2C"/>
    <w:rsid w:val="00D02FD5"/>
    <w:rsid w:val="00D03121"/>
    <w:rsid w:val="00D032FD"/>
    <w:rsid w:val="00D0332B"/>
    <w:rsid w:val="00D03673"/>
    <w:rsid w:val="00D03B00"/>
    <w:rsid w:val="00D03BE9"/>
    <w:rsid w:val="00D03DD9"/>
    <w:rsid w:val="00D03EF8"/>
    <w:rsid w:val="00D041AC"/>
    <w:rsid w:val="00D04D17"/>
    <w:rsid w:val="00D04E18"/>
    <w:rsid w:val="00D0519C"/>
    <w:rsid w:val="00D0539C"/>
    <w:rsid w:val="00D05583"/>
    <w:rsid w:val="00D056B6"/>
    <w:rsid w:val="00D058D4"/>
    <w:rsid w:val="00D062C9"/>
    <w:rsid w:val="00D06693"/>
    <w:rsid w:val="00D06EE4"/>
    <w:rsid w:val="00D07040"/>
    <w:rsid w:val="00D071D5"/>
    <w:rsid w:val="00D078BF"/>
    <w:rsid w:val="00D100D1"/>
    <w:rsid w:val="00D10BC1"/>
    <w:rsid w:val="00D10E4F"/>
    <w:rsid w:val="00D11175"/>
    <w:rsid w:val="00D118D0"/>
    <w:rsid w:val="00D11986"/>
    <w:rsid w:val="00D120AA"/>
    <w:rsid w:val="00D124EB"/>
    <w:rsid w:val="00D128F9"/>
    <w:rsid w:val="00D12D88"/>
    <w:rsid w:val="00D12E0F"/>
    <w:rsid w:val="00D132E7"/>
    <w:rsid w:val="00D133B5"/>
    <w:rsid w:val="00D137D9"/>
    <w:rsid w:val="00D141EC"/>
    <w:rsid w:val="00D146F0"/>
    <w:rsid w:val="00D147D5"/>
    <w:rsid w:val="00D15901"/>
    <w:rsid w:val="00D15FCB"/>
    <w:rsid w:val="00D1679A"/>
    <w:rsid w:val="00D170E2"/>
    <w:rsid w:val="00D1712D"/>
    <w:rsid w:val="00D171A8"/>
    <w:rsid w:val="00D174B5"/>
    <w:rsid w:val="00D17F10"/>
    <w:rsid w:val="00D20F45"/>
    <w:rsid w:val="00D21AD5"/>
    <w:rsid w:val="00D21CC4"/>
    <w:rsid w:val="00D21EB5"/>
    <w:rsid w:val="00D220E9"/>
    <w:rsid w:val="00D22371"/>
    <w:rsid w:val="00D22385"/>
    <w:rsid w:val="00D224D2"/>
    <w:rsid w:val="00D22750"/>
    <w:rsid w:val="00D22A55"/>
    <w:rsid w:val="00D22BF3"/>
    <w:rsid w:val="00D22E86"/>
    <w:rsid w:val="00D23034"/>
    <w:rsid w:val="00D2358B"/>
    <w:rsid w:val="00D239C2"/>
    <w:rsid w:val="00D239E8"/>
    <w:rsid w:val="00D23F2D"/>
    <w:rsid w:val="00D247B0"/>
    <w:rsid w:val="00D24A0C"/>
    <w:rsid w:val="00D24AFC"/>
    <w:rsid w:val="00D24EBC"/>
    <w:rsid w:val="00D26523"/>
    <w:rsid w:val="00D26CD7"/>
    <w:rsid w:val="00D27138"/>
    <w:rsid w:val="00D2724A"/>
    <w:rsid w:val="00D276A4"/>
    <w:rsid w:val="00D27D1F"/>
    <w:rsid w:val="00D300C0"/>
    <w:rsid w:val="00D30963"/>
    <w:rsid w:val="00D30D49"/>
    <w:rsid w:val="00D30D87"/>
    <w:rsid w:val="00D3163B"/>
    <w:rsid w:val="00D324BA"/>
    <w:rsid w:val="00D33290"/>
    <w:rsid w:val="00D334CE"/>
    <w:rsid w:val="00D33887"/>
    <w:rsid w:val="00D33D69"/>
    <w:rsid w:val="00D33DE3"/>
    <w:rsid w:val="00D34656"/>
    <w:rsid w:val="00D34849"/>
    <w:rsid w:val="00D34AA1"/>
    <w:rsid w:val="00D34B75"/>
    <w:rsid w:val="00D35A6C"/>
    <w:rsid w:val="00D366E1"/>
    <w:rsid w:val="00D36B5E"/>
    <w:rsid w:val="00D36FA4"/>
    <w:rsid w:val="00D3704D"/>
    <w:rsid w:val="00D37503"/>
    <w:rsid w:val="00D4024A"/>
    <w:rsid w:val="00D40A39"/>
    <w:rsid w:val="00D4138D"/>
    <w:rsid w:val="00D417E2"/>
    <w:rsid w:val="00D4288D"/>
    <w:rsid w:val="00D42C1B"/>
    <w:rsid w:val="00D42EA3"/>
    <w:rsid w:val="00D42ED2"/>
    <w:rsid w:val="00D43152"/>
    <w:rsid w:val="00D43208"/>
    <w:rsid w:val="00D4348D"/>
    <w:rsid w:val="00D435F1"/>
    <w:rsid w:val="00D43653"/>
    <w:rsid w:val="00D43893"/>
    <w:rsid w:val="00D43B80"/>
    <w:rsid w:val="00D44021"/>
    <w:rsid w:val="00D4421A"/>
    <w:rsid w:val="00D44AB6"/>
    <w:rsid w:val="00D4558C"/>
    <w:rsid w:val="00D45667"/>
    <w:rsid w:val="00D45CCB"/>
    <w:rsid w:val="00D45FE8"/>
    <w:rsid w:val="00D463A2"/>
    <w:rsid w:val="00D4642F"/>
    <w:rsid w:val="00D46FF5"/>
    <w:rsid w:val="00D47028"/>
    <w:rsid w:val="00D4712B"/>
    <w:rsid w:val="00D47244"/>
    <w:rsid w:val="00D472F4"/>
    <w:rsid w:val="00D47331"/>
    <w:rsid w:val="00D476A4"/>
    <w:rsid w:val="00D47810"/>
    <w:rsid w:val="00D47E77"/>
    <w:rsid w:val="00D50277"/>
    <w:rsid w:val="00D502E6"/>
    <w:rsid w:val="00D503A1"/>
    <w:rsid w:val="00D5054C"/>
    <w:rsid w:val="00D505C7"/>
    <w:rsid w:val="00D50733"/>
    <w:rsid w:val="00D5085D"/>
    <w:rsid w:val="00D51389"/>
    <w:rsid w:val="00D517F7"/>
    <w:rsid w:val="00D518BE"/>
    <w:rsid w:val="00D518FF"/>
    <w:rsid w:val="00D519E6"/>
    <w:rsid w:val="00D51D65"/>
    <w:rsid w:val="00D51D9E"/>
    <w:rsid w:val="00D5217B"/>
    <w:rsid w:val="00D52454"/>
    <w:rsid w:val="00D52539"/>
    <w:rsid w:val="00D52BAA"/>
    <w:rsid w:val="00D52D55"/>
    <w:rsid w:val="00D53E7E"/>
    <w:rsid w:val="00D54090"/>
    <w:rsid w:val="00D54206"/>
    <w:rsid w:val="00D548FC"/>
    <w:rsid w:val="00D54E11"/>
    <w:rsid w:val="00D557A1"/>
    <w:rsid w:val="00D55C21"/>
    <w:rsid w:val="00D55E25"/>
    <w:rsid w:val="00D55EB1"/>
    <w:rsid w:val="00D56073"/>
    <w:rsid w:val="00D56BA3"/>
    <w:rsid w:val="00D56D5A"/>
    <w:rsid w:val="00D571C8"/>
    <w:rsid w:val="00D57F72"/>
    <w:rsid w:val="00D6060B"/>
    <w:rsid w:val="00D60676"/>
    <w:rsid w:val="00D6067E"/>
    <w:rsid w:val="00D60F40"/>
    <w:rsid w:val="00D6138E"/>
    <w:rsid w:val="00D61762"/>
    <w:rsid w:val="00D62199"/>
    <w:rsid w:val="00D62BFA"/>
    <w:rsid w:val="00D62E75"/>
    <w:rsid w:val="00D6351A"/>
    <w:rsid w:val="00D6359D"/>
    <w:rsid w:val="00D64910"/>
    <w:rsid w:val="00D65197"/>
    <w:rsid w:val="00D65442"/>
    <w:rsid w:val="00D665A8"/>
    <w:rsid w:val="00D666D7"/>
    <w:rsid w:val="00D66DAB"/>
    <w:rsid w:val="00D67B24"/>
    <w:rsid w:val="00D67DC0"/>
    <w:rsid w:val="00D67F54"/>
    <w:rsid w:val="00D67FC6"/>
    <w:rsid w:val="00D67FE8"/>
    <w:rsid w:val="00D704A3"/>
    <w:rsid w:val="00D7056B"/>
    <w:rsid w:val="00D706CA"/>
    <w:rsid w:val="00D70A68"/>
    <w:rsid w:val="00D71541"/>
    <w:rsid w:val="00D71F03"/>
    <w:rsid w:val="00D72035"/>
    <w:rsid w:val="00D72E2D"/>
    <w:rsid w:val="00D7311C"/>
    <w:rsid w:val="00D733FE"/>
    <w:rsid w:val="00D73625"/>
    <w:rsid w:val="00D736CE"/>
    <w:rsid w:val="00D736D3"/>
    <w:rsid w:val="00D73779"/>
    <w:rsid w:val="00D73BE6"/>
    <w:rsid w:val="00D74AA1"/>
    <w:rsid w:val="00D74C8A"/>
    <w:rsid w:val="00D74EFA"/>
    <w:rsid w:val="00D7546F"/>
    <w:rsid w:val="00D760D9"/>
    <w:rsid w:val="00D763BA"/>
    <w:rsid w:val="00D769B3"/>
    <w:rsid w:val="00D76A05"/>
    <w:rsid w:val="00D76ACF"/>
    <w:rsid w:val="00D76D2D"/>
    <w:rsid w:val="00D76EA4"/>
    <w:rsid w:val="00D7763C"/>
    <w:rsid w:val="00D779CA"/>
    <w:rsid w:val="00D77CB7"/>
    <w:rsid w:val="00D80099"/>
    <w:rsid w:val="00D80258"/>
    <w:rsid w:val="00D8070B"/>
    <w:rsid w:val="00D813F2"/>
    <w:rsid w:val="00D8145A"/>
    <w:rsid w:val="00D815D8"/>
    <w:rsid w:val="00D81B11"/>
    <w:rsid w:val="00D81E22"/>
    <w:rsid w:val="00D81F61"/>
    <w:rsid w:val="00D821DE"/>
    <w:rsid w:val="00D82FF2"/>
    <w:rsid w:val="00D83335"/>
    <w:rsid w:val="00D834A1"/>
    <w:rsid w:val="00D83795"/>
    <w:rsid w:val="00D83870"/>
    <w:rsid w:val="00D839FA"/>
    <w:rsid w:val="00D83E0E"/>
    <w:rsid w:val="00D840E3"/>
    <w:rsid w:val="00D8421A"/>
    <w:rsid w:val="00D84604"/>
    <w:rsid w:val="00D846CD"/>
    <w:rsid w:val="00D8483B"/>
    <w:rsid w:val="00D8490C"/>
    <w:rsid w:val="00D84D94"/>
    <w:rsid w:val="00D858D5"/>
    <w:rsid w:val="00D85FB3"/>
    <w:rsid w:val="00D86072"/>
    <w:rsid w:val="00D86293"/>
    <w:rsid w:val="00D8690E"/>
    <w:rsid w:val="00D86EB0"/>
    <w:rsid w:val="00D871BA"/>
    <w:rsid w:val="00D8794D"/>
    <w:rsid w:val="00D901F1"/>
    <w:rsid w:val="00D9022E"/>
    <w:rsid w:val="00D902FF"/>
    <w:rsid w:val="00D90333"/>
    <w:rsid w:val="00D90499"/>
    <w:rsid w:val="00D90645"/>
    <w:rsid w:val="00D90846"/>
    <w:rsid w:val="00D91387"/>
    <w:rsid w:val="00D9152A"/>
    <w:rsid w:val="00D9167F"/>
    <w:rsid w:val="00D91860"/>
    <w:rsid w:val="00D92159"/>
    <w:rsid w:val="00D92582"/>
    <w:rsid w:val="00D927CB"/>
    <w:rsid w:val="00D93D0B"/>
    <w:rsid w:val="00D93E1D"/>
    <w:rsid w:val="00D94E6C"/>
    <w:rsid w:val="00D95A8A"/>
    <w:rsid w:val="00D95D4B"/>
    <w:rsid w:val="00D9667E"/>
    <w:rsid w:val="00D968FB"/>
    <w:rsid w:val="00D9714C"/>
    <w:rsid w:val="00D97586"/>
    <w:rsid w:val="00D97BA7"/>
    <w:rsid w:val="00DA03DA"/>
    <w:rsid w:val="00DA042C"/>
    <w:rsid w:val="00DA09C5"/>
    <w:rsid w:val="00DA0DA5"/>
    <w:rsid w:val="00DA14C8"/>
    <w:rsid w:val="00DA1686"/>
    <w:rsid w:val="00DA2286"/>
    <w:rsid w:val="00DA273D"/>
    <w:rsid w:val="00DA31D0"/>
    <w:rsid w:val="00DA3B8E"/>
    <w:rsid w:val="00DA3C00"/>
    <w:rsid w:val="00DA3E83"/>
    <w:rsid w:val="00DA3F5E"/>
    <w:rsid w:val="00DA54CE"/>
    <w:rsid w:val="00DA5513"/>
    <w:rsid w:val="00DA561E"/>
    <w:rsid w:val="00DA591B"/>
    <w:rsid w:val="00DA5BDC"/>
    <w:rsid w:val="00DA603E"/>
    <w:rsid w:val="00DA6060"/>
    <w:rsid w:val="00DA615B"/>
    <w:rsid w:val="00DA6634"/>
    <w:rsid w:val="00DA67F9"/>
    <w:rsid w:val="00DA71DC"/>
    <w:rsid w:val="00DA7742"/>
    <w:rsid w:val="00DB15E4"/>
    <w:rsid w:val="00DB17F2"/>
    <w:rsid w:val="00DB19DD"/>
    <w:rsid w:val="00DB2008"/>
    <w:rsid w:val="00DB20D2"/>
    <w:rsid w:val="00DB2610"/>
    <w:rsid w:val="00DB29EE"/>
    <w:rsid w:val="00DB2BBE"/>
    <w:rsid w:val="00DB3131"/>
    <w:rsid w:val="00DB3648"/>
    <w:rsid w:val="00DB3B21"/>
    <w:rsid w:val="00DB4050"/>
    <w:rsid w:val="00DB40E8"/>
    <w:rsid w:val="00DB4261"/>
    <w:rsid w:val="00DB4A2B"/>
    <w:rsid w:val="00DB4CE6"/>
    <w:rsid w:val="00DB4DEF"/>
    <w:rsid w:val="00DB4F57"/>
    <w:rsid w:val="00DB4FB1"/>
    <w:rsid w:val="00DB549B"/>
    <w:rsid w:val="00DB5640"/>
    <w:rsid w:val="00DB60E3"/>
    <w:rsid w:val="00DB61A5"/>
    <w:rsid w:val="00DB6443"/>
    <w:rsid w:val="00DB6A6F"/>
    <w:rsid w:val="00DB6AE5"/>
    <w:rsid w:val="00DB6BC7"/>
    <w:rsid w:val="00DB7796"/>
    <w:rsid w:val="00DB78FA"/>
    <w:rsid w:val="00DB7AB5"/>
    <w:rsid w:val="00DB7BAE"/>
    <w:rsid w:val="00DB7D98"/>
    <w:rsid w:val="00DC04D9"/>
    <w:rsid w:val="00DC08D3"/>
    <w:rsid w:val="00DC0C88"/>
    <w:rsid w:val="00DC0DB5"/>
    <w:rsid w:val="00DC18CE"/>
    <w:rsid w:val="00DC19BD"/>
    <w:rsid w:val="00DC1C5C"/>
    <w:rsid w:val="00DC21BF"/>
    <w:rsid w:val="00DC28BE"/>
    <w:rsid w:val="00DC2AF9"/>
    <w:rsid w:val="00DC31E8"/>
    <w:rsid w:val="00DC370C"/>
    <w:rsid w:val="00DC37B0"/>
    <w:rsid w:val="00DC3C74"/>
    <w:rsid w:val="00DC3CD6"/>
    <w:rsid w:val="00DC427A"/>
    <w:rsid w:val="00DC457E"/>
    <w:rsid w:val="00DC4DC9"/>
    <w:rsid w:val="00DC4E87"/>
    <w:rsid w:val="00DC5265"/>
    <w:rsid w:val="00DC5363"/>
    <w:rsid w:val="00DC57E0"/>
    <w:rsid w:val="00DC5D08"/>
    <w:rsid w:val="00DC61A1"/>
    <w:rsid w:val="00DC6470"/>
    <w:rsid w:val="00DC6867"/>
    <w:rsid w:val="00DC69EC"/>
    <w:rsid w:val="00DC6D08"/>
    <w:rsid w:val="00DC706B"/>
    <w:rsid w:val="00DC729C"/>
    <w:rsid w:val="00DC7A42"/>
    <w:rsid w:val="00DD041F"/>
    <w:rsid w:val="00DD05FC"/>
    <w:rsid w:val="00DD091D"/>
    <w:rsid w:val="00DD0E1D"/>
    <w:rsid w:val="00DD17B2"/>
    <w:rsid w:val="00DD1CC9"/>
    <w:rsid w:val="00DD21A6"/>
    <w:rsid w:val="00DD2A19"/>
    <w:rsid w:val="00DD311D"/>
    <w:rsid w:val="00DD355E"/>
    <w:rsid w:val="00DD35AC"/>
    <w:rsid w:val="00DD370B"/>
    <w:rsid w:val="00DD3DA2"/>
    <w:rsid w:val="00DD4069"/>
    <w:rsid w:val="00DD42CF"/>
    <w:rsid w:val="00DD439D"/>
    <w:rsid w:val="00DD4494"/>
    <w:rsid w:val="00DD454E"/>
    <w:rsid w:val="00DD4B24"/>
    <w:rsid w:val="00DD4C29"/>
    <w:rsid w:val="00DD4E6C"/>
    <w:rsid w:val="00DD52B1"/>
    <w:rsid w:val="00DD52B6"/>
    <w:rsid w:val="00DD5552"/>
    <w:rsid w:val="00DD5CC8"/>
    <w:rsid w:val="00DD6254"/>
    <w:rsid w:val="00DD62F0"/>
    <w:rsid w:val="00DD66E3"/>
    <w:rsid w:val="00DD69D4"/>
    <w:rsid w:val="00DD6B15"/>
    <w:rsid w:val="00DD6D00"/>
    <w:rsid w:val="00DD7044"/>
    <w:rsid w:val="00DD7322"/>
    <w:rsid w:val="00DD7549"/>
    <w:rsid w:val="00DD7631"/>
    <w:rsid w:val="00DD7C9B"/>
    <w:rsid w:val="00DD7F9D"/>
    <w:rsid w:val="00DE0067"/>
    <w:rsid w:val="00DE00A2"/>
    <w:rsid w:val="00DE014C"/>
    <w:rsid w:val="00DE020B"/>
    <w:rsid w:val="00DE0846"/>
    <w:rsid w:val="00DE0CF9"/>
    <w:rsid w:val="00DE148B"/>
    <w:rsid w:val="00DE15E5"/>
    <w:rsid w:val="00DE16E5"/>
    <w:rsid w:val="00DE2301"/>
    <w:rsid w:val="00DE2828"/>
    <w:rsid w:val="00DE2C23"/>
    <w:rsid w:val="00DE3091"/>
    <w:rsid w:val="00DE438D"/>
    <w:rsid w:val="00DE48E1"/>
    <w:rsid w:val="00DE549F"/>
    <w:rsid w:val="00DE596A"/>
    <w:rsid w:val="00DE5A66"/>
    <w:rsid w:val="00DE5D6E"/>
    <w:rsid w:val="00DE6339"/>
    <w:rsid w:val="00DE64EE"/>
    <w:rsid w:val="00DE653A"/>
    <w:rsid w:val="00DE67B4"/>
    <w:rsid w:val="00DE69CA"/>
    <w:rsid w:val="00DE6A11"/>
    <w:rsid w:val="00DE7952"/>
    <w:rsid w:val="00DE79AF"/>
    <w:rsid w:val="00DF005F"/>
    <w:rsid w:val="00DF0929"/>
    <w:rsid w:val="00DF0B5D"/>
    <w:rsid w:val="00DF1B4C"/>
    <w:rsid w:val="00DF1B52"/>
    <w:rsid w:val="00DF1E3A"/>
    <w:rsid w:val="00DF1E99"/>
    <w:rsid w:val="00DF1F0C"/>
    <w:rsid w:val="00DF223A"/>
    <w:rsid w:val="00DF3317"/>
    <w:rsid w:val="00DF3643"/>
    <w:rsid w:val="00DF3922"/>
    <w:rsid w:val="00DF3B72"/>
    <w:rsid w:val="00DF3FAC"/>
    <w:rsid w:val="00DF50EC"/>
    <w:rsid w:val="00DF5381"/>
    <w:rsid w:val="00DF62AE"/>
    <w:rsid w:val="00DF63B5"/>
    <w:rsid w:val="00DF674C"/>
    <w:rsid w:val="00DF67B3"/>
    <w:rsid w:val="00DF67FC"/>
    <w:rsid w:val="00DF72BF"/>
    <w:rsid w:val="00DF7561"/>
    <w:rsid w:val="00DF760D"/>
    <w:rsid w:val="00DF7A90"/>
    <w:rsid w:val="00DF7B47"/>
    <w:rsid w:val="00DF7EC3"/>
    <w:rsid w:val="00E0035E"/>
    <w:rsid w:val="00E00589"/>
    <w:rsid w:val="00E00976"/>
    <w:rsid w:val="00E00B11"/>
    <w:rsid w:val="00E00C9A"/>
    <w:rsid w:val="00E00D8E"/>
    <w:rsid w:val="00E01118"/>
    <w:rsid w:val="00E01B62"/>
    <w:rsid w:val="00E02512"/>
    <w:rsid w:val="00E028BC"/>
    <w:rsid w:val="00E02910"/>
    <w:rsid w:val="00E029D4"/>
    <w:rsid w:val="00E031C9"/>
    <w:rsid w:val="00E036BD"/>
    <w:rsid w:val="00E03EEF"/>
    <w:rsid w:val="00E04572"/>
    <w:rsid w:val="00E0466F"/>
    <w:rsid w:val="00E065BC"/>
    <w:rsid w:val="00E06C94"/>
    <w:rsid w:val="00E06EEE"/>
    <w:rsid w:val="00E0738B"/>
    <w:rsid w:val="00E073DB"/>
    <w:rsid w:val="00E07C38"/>
    <w:rsid w:val="00E07D9D"/>
    <w:rsid w:val="00E10288"/>
    <w:rsid w:val="00E103D2"/>
    <w:rsid w:val="00E1089A"/>
    <w:rsid w:val="00E108F1"/>
    <w:rsid w:val="00E11554"/>
    <w:rsid w:val="00E115D2"/>
    <w:rsid w:val="00E11A91"/>
    <w:rsid w:val="00E12468"/>
    <w:rsid w:val="00E12A13"/>
    <w:rsid w:val="00E12BD3"/>
    <w:rsid w:val="00E12BF4"/>
    <w:rsid w:val="00E13101"/>
    <w:rsid w:val="00E13284"/>
    <w:rsid w:val="00E13409"/>
    <w:rsid w:val="00E137AD"/>
    <w:rsid w:val="00E13B4A"/>
    <w:rsid w:val="00E13B81"/>
    <w:rsid w:val="00E14994"/>
    <w:rsid w:val="00E149DE"/>
    <w:rsid w:val="00E14C4B"/>
    <w:rsid w:val="00E150FC"/>
    <w:rsid w:val="00E15CC9"/>
    <w:rsid w:val="00E15D18"/>
    <w:rsid w:val="00E166CD"/>
    <w:rsid w:val="00E167AE"/>
    <w:rsid w:val="00E16BBA"/>
    <w:rsid w:val="00E16EC5"/>
    <w:rsid w:val="00E171A4"/>
    <w:rsid w:val="00E17654"/>
    <w:rsid w:val="00E17736"/>
    <w:rsid w:val="00E17823"/>
    <w:rsid w:val="00E2053B"/>
    <w:rsid w:val="00E20A6B"/>
    <w:rsid w:val="00E20F57"/>
    <w:rsid w:val="00E215EB"/>
    <w:rsid w:val="00E21697"/>
    <w:rsid w:val="00E22136"/>
    <w:rsid w:val="00E2231F"/>
    <w:rsid w:val="00E2263E"/>
    <w:rsid w:val="00E22C70"/>
    <w:rsid w:val="00E231DC"/>
    <w:rsid w:val="00E238A7"/>
    <w:rsid w:val="00E23A88"/>
    <w:rsid w:val="00E23B80"/>
    <w:rsid w:val="00E24431"/>
    <w:rsid w:val="00E2448F"/>
    <w:rsid w:val="00E244F8"/>
    <w:rsid w:val="00E248BE"/>
    <w:rsid w:val="00E24C2D"/>
    <w:rsid w:val="00E253D0"/>
    <w:rsid w:val="00E257CB"/>
    <w:rsid w:val="00E258BA"/>
    <w:rsid w:val="00E25DBC"/>
    <w:rsid w:val="00E26097"/>
    <w:rsid w:val="00E265D3"/>
    <w:rsid w:val="00E266F2"/>
    <w:rsid w:val="00E26E9F"/>
    <w:rsid w:val="00E26F40"/>
    <w:rsid w:val="00E2703A"/>
    <w:rsid w:val="00E271E8"/>
    <w:rsid w:val="00E27499"/>
    <w:rsid w:val="00E277FC"/>
    <w:rsid w:val="00E30877"/>
    <w:rsid w:val="00E309A2"/>
    <w:rsid w:val="00E30B73"/>
    <w:rsid w:val="00E30D9C"/>
    <w:rsid w:val="00E31A7E"/>
    <w:rsid w:val="00E31C9E"/>
    <w:rsid w:val="00E31CCA"/>
    <w:rsid w:val="00E32532"/>
    <w:rsid w:val="00E32F87"/>
    <w:rsid w:val="00E33047"/>
    <w:rsid w:val="00E33530"/>
    <w:rsid w:val="00E3367E"/>
    <w:rsid w:val="00E337BF"/>
    <w:rsid w:val="00E33811"/>
    <w:rsid w:val="00E33DA3"/>
    <w:rsid w:val="00E34364"/>
    <w:rsid w:val="00E34876"/>
    <w:rsid w:val="00E34953"/>
    <w:rsid w:val="00E34D15"/>
    <w:rsid w:val="00E35605"/>
    <w:rsid w:val="00E35746"/>
    <w:rsid w:val="00E35D91"/>
    <w:rsid w:val="00E35F84"/>
    <w:rsid w:val="00E36E7E"/>
    <w:rsid w:val="00E36F81"/>
    <w:rsid w:val="00E37D99"/>
    <w:rsid w:val="00E4012F"/>
    <w:rsid w:val="00E4036B"/>
    <w:rsid w:val="00E40695"/>
    <w:rsid w:val="00E40B54"/>
    <w:rsid w:val="00E40E3B"/>
    <w:rsid w:val="00E41354"/>
    <w:rsid w:val="00E415DB"/>
    <w:rsid w:val="00E41813"/>
    <w:rsid w:val="00E41926"/>
    <w:rsid w:val="00E41F16"/>
    <w:rsid w:val="00E41F7C"/>
    <w:rsid w:val="00E42126"/>
    <w:rsid w:val="00E4252E"/>
    <w:rsid w:val="00E425BD"/>
    <w:rsid w:val="00E42E48"/>
    <w:rsid w:val="00E4313C"/>
    <w:rsid w:val="00E431D4"/>
    <w:rsid w:val="00E43429"/>
    <w:rsid w:val="00E43958"/>
    <w:rsid w:val="00E43D45"/>
    <w:rsid w:val="00E45399"/>
    <w:rsid w:val="00E45E6B"/>
    <w:rsid w:val="00E4620A"/>
    <w:rsid w:val="00E46EC2"/>
    <w:rsid w:val="00E46FF7"/>
    <w:rsid w:val="00E4742A"/>
    <w:rsid w:val="00E4764E"/>
    <w:rsid w:val="00E478C3"/>
    <w:rsid w:val="00E47B03"/>
    <w:rsid w:val="00E47D29"/>
    <w:rsid w:val="00E47FED"/>
    <w:rsid w:val="00E50A8A"/>
    <w:rsid w:val="00E50B5C"/>
    <w:rsid w:val="00E50EEF"/>
    <w:rsid w:val="00E50FB8"/>
    <w:rsid w:val="00E50FBB"/>
    <w:rsid w:val="00E51144"/>
    <w:rsid w:val="00E511F7"/>
    <w:rsid w:val="00E514BA"/>
    <w:rsid w:val="00E51D4F"/>
    <w:rsid w:val="00E51D78"/>
    <w:rsid w:val="00E51F1D"/>
    <w:rsid w:val="00E51FC8"/>
    <w:rsid w:val="00E52310"/>
    <w:rsid w:val="00E5272D"/>
    <w:rsid w:val="00E53725"/>
    <w:rsid w:val="00E539ED"/>
    <w:rsid w:val="00E53B11"/>
    <w:rsid w:val="00E53FFD"/>
    <w:rsid w:val="00E5457A"/>
    <w:rsid w:val="00E5472A"/>
    <w:rsid w:val="00E547BA"/>
    <w:rsid w:val="00E549EF"/>
    <w:rsid w:val="00E54D23"/>
    <w:rsid w:val="00E556DC"/>
    <w:rsid w:val="00E558FC"/>
    <w:rsid w:val="00E559D5"/>
    <w:rsid w:val="00E5621B"/>
    <w:rsid w:val="00E5680A"/>
    <w:rsid w:val="00E5751D"/>
    <w:rsid w:val="00E57640"/>
    <w:rsid w:val="00E57F22"/>
    <w:rsid w:val="00E60452"/>
    <w:rsid w:val="00E607C7"/>
    <w:rsid w:val="00E607CC"/>
    <w:rsid w:val="00E60E6F"/>
    <w:rsid w:val="00E60EC3"/>
    <w:rsid w:val="00E61012"/>
    <w:rsid w:val="00E6129D"/>
    <w:rsid w:val="00E6163E"/>
    <w:rsid w:val="00E616A1"/>
    <w:rsid w:val="00E61A40"/>
    <w:rsid w:val="00E61B8D"/>
    <w:rsid w:val="00E626A0"/>
    <w:rsid w:val="00E627F2"/>
    <w:rsid w:val="00E628F6"/>
    <w:rsid w:val="00E62EB2"/>
    <w:rsid w:val="00E6307D"/>
    <w:rsid w:val="00E631C2"/>
    <w:rsid w:val="00E63EDA"/>
    <w:rsid w:val="00E64E21"/>
    <w:rsid w:val="00E653AD"/>
    <w:rsid w:val="00E654EA"/>
    <w:rsid w:val="00E65612"/>
    <w:rsid w:val="00E65EE0"/>
    <w:rsid w:val="00E664F2"/>
    <w:rsid w:val="00E667D3"/>
    <w:rsid w:val="00E66ABA"/>
    <w:rsid w:val="00E67415"/>
    <w:rsid w:val="00E67A70"/>
    <w:rsid w:val="00E67E1D"/>
    <w:rsid w:val="00E7048A"/>
    <w:rsid w:val="00E715C1"/>
    <w:rsid w:val="00E7214A"/>
    <w:rsid w:val="00E725A9"/>
    <w:rsid w:val="00E7271C"/>
    <w:rsid w:val="00E72B13"/>
    <w:rsid w:val="00E72B68"/>
    <w:rsid w:val="00E72D99"/>
    <w:rsid w:val="00E73003"/>
    <w:rsid w:val="00E7300D"/>
    <w:rsid w:val="00E73AEC"/>
    <w:rsid w:val="00E740A8"/>
    <w:rsid w:val="00E74272"/>
    <w:rsid w:val="00E74293"/>
    <w:rsid w:val="00E7447D"/>
    <w:rsid w:val="00E7492D"/>
    <w:rsid w:val="00E74940"/>
    <w:rsid w:val="00E7499F"/>
    <w:rsid w:val="00E74A17"/>
    <w:rsid w:val="00E7533D"/>
    <w:rsid w:val="00E757AB"/>
    <w:rsid w:val="00E75AFD"/>
    <w:rsid w:val="00E75C32"/>
    <w:rsid w:val="00E763B2"/>
    <w:rsid w:val="00E7668E"/>
    <w:rsid w:val="00E76996"/>
    <w:rsid w:val="00E76C8E"/>
    <w:rsid w:val="00E772DD"/>
    <w:rsid w:val="00E775BB"/>
    <w:rsid w:val="00E77964"/>
    <w:rsid w:val="00E77B87"/>
    <w:rsid w:val="00E8004C"/>
    <w:rsid w:val="00E800BA"/>
    <w:rsid w:val="00E80321"/>
    <w:rsid w:val="00E80C13"/>
    <w:rsid w:val="00E810EE"/>
    <w:rsid w:val="00E8122F"/>
    <w:rsid w:val="00E82615"/>
    <w:rsid w:val="00E82BD5"/>
    <w:rsid w:val="00E83379"/>
    <w:rsid w:val="00E8383B"/>
    <w:rsid w:val="00E83B7D"/>
    <w:rsid w:val="00E83BA7"/>
    <w:rsid w:val="00E83E12"/>
    <w:rsid w:val="00E846F5"/>
    <w:rsid w:val="00E85359"/>
    <w:rsid w:val="00E855EA"/>
    <w:rsid w:val="00E8596B"/>
    <w:rsid w:val="00E85DC0"/>
    <w:rsid w:val="00E85F39"/>
    <w:rsid w:val="00E8645B"/>
    <w:rsid w:val="00E86708"/>
    <w:rsid w:val="00E87DFB"/>
    <w:rsid w:val="00E87F80"/>
    <w:rsid w:val="00E87FEE"/>
    <w:rsid w:val="00E905ED"/>
    <w:rsid w:val="00E910A9"/>
    <w:rsid w:val="00E92014"/>
    <w:rsid w:val="00E920DA"/>
    <w:rsid w:val="00E92350"/>
    <w:rsid w:val="00E927C3"/>
    <w:rsid w:val="00E92E1D"/>
    <w:rsid w:val="00E930DF"/>
    <w:rsid w:val="00E93468"/>
    <w:rsid w:val="00E934D8"/>
    <w:rsid w:val="00E937E6"/>
    <w:rsid w:val="00E939E7"/>
    <w:rsid w:val="00E93BB4"/>
    <w:rsid w:val="00E93C38"/>
    <w:rsid w:val="00E93C7E"/>
    <w:rsid w:val="00E948A8"/>
    <w:rsid w:val="00E949E8"/>
    <w:rsid w:val="00E94E9E"/>
    <w:rsid w:val="00E94FF2"/>
    <w:rsid w:val="00E9525E"/>
    <w:rsid w:val="00E956EE"/>
    <w:rsid w:val="00E9574B"/>
    <w:rsid w:val="00E95800"/>
    <w:rsid w:val="00E95BF6"/>
    <w:rsid w:val="00E95BF8"/>
    <w:rsid w:val="00E95F58"/>
    <w:rsid w:val="00E96309"/>
    <w:rsid w:val="00E974E7"/>
    <w:rsid w:val="00E975F6"/>
    <w:rsid w:val="00E97E2F"/>
    <w:rsid w:val="00EA07B3"/>
    <w:rsid w:val="00EA07D6"/>
    <w:rsid w:val="00EA0A63"/>
    <w:rsid w:val="00EA0C5A"/>
    <w:rsid w:val="00EA0DBF"/>
    <w:rsid w:val="00EA1633"/>
    <w:rsid w:val="00EA22B9"/>
    <w:rsid w:val="00EA25CD"/>
    <w:rsid w:val="00EA2945"/>
    <w:rsid w:val="00EA2C65"/>
    <w:rsid w:val="00EA31B2"/>
    <w:rsid w:val="00EA35EC"/>
    <w:rsid w:val="00EA36A9"/>
    <w:rsid w:val="00EA4309"/>
    <w:rsid w:val="00EA4994"/>
    <w:rsid w:val="00EA4BB8"/>
    <w:rsid w:val="00EA4C6F"/>
    <w:rsid w:val="00EA4E7F"/>
    <w:rsid w:val="00EA6968"/>
    <w:rsid w:val="00EA6B1D"/>
    <w:rsid w:val="00EA6BD0"/>
    <w:rsid w:val="00EA70CF"/>
    <w:rsid w:val="00EA7BEE"/>
    <w:rsid w:val="00EA7F68"/>
    <w:rsid w:val="00EB0A04"/>
    <w:rsid w:val="00EB0C86"/>
    <w:rsid w:val="00EB0EE6"/>
    <w:rsid w:val="00EB1109"/>
    <w:rsid w:val="00EB15C8"/>
    <w:rsid w:val="00EB15DC"/>
    <w:rsid w:val="00EB1BAB"/>
    <w:rsid w:val="00EB21A1"/>
    <w:rsid w:val="00EB28D4"/>
    <w:rsid w:val="00EB2A89"/>
    <w:rsid w:val="00EB3E1D"/>
    <w:rsid w:val="00EB3F10"/>
    <w:rsid w:val="00EB4157"/>
    <w:rsid w:val="00EB4AFE"/>
    <w:rsid w:val="00EB4CAC"/>
    <w:rsid w:val="00EB527E"/>
    <w:rsid w:val="00EB532C"/>
    <w:rsid w:val="00EB5660"/>
    <w:rsid w:val="00EB57F7"/>
    <w:rsid w:val="00EB5ECC"/>
    <w:rsid w:val="00EB612B"/>
    <w:rsid w:val="00EB684E"/>
    <w:rsid w:val="00EB68F5"/>
    <w:rsid w:val="00EB70AD"/>
    <w:rsid w:val="00EB7871"/>
    <w:rsid w:val="00EB7A46"/>
    <w:rsid w:val="00EB7C16"/>
    <w:rsid w:val="00EC06A9"/>
    <w:rsid w:val="00EC083C"/>
    <w:rsid w:val="00EC085A"/>
    <w:rsid w:val="00EC0CB4"/>
    <w:rsid w:val="00EC0FB2"/>
    <w:rsid w:val="00EC11D6"/>
    <w:rsid w:val="00EC1E7E"/>
    <w:rsid w:val="00EC254C"/>
    <w:rsid w:val="00EC2CBB"/>
    <w:rsid w:val="00EC2D57"/>
    <w:rsid w:val="00EC2E40"/>
    <w:rsid w:val="00EC33C4"/>
    <w:rsid w:val="00EC34CD"/>
    <w:rsid w:val="00EC36C2"/>
    <w:rsid w:val="00EC3B10"/>
    <w:rsid w:val="00EC3BE7"/>
    <w:rsid w:val="00EC3BFE"/>
    <w:rsid w:val="00EC449A"/>
    <w:rsid w:val="00EC459D"/>
    <w:rsid w:val="00EC4EEE"/>
    <w:rsid w:val="00EC514F"/>
    <w:rsid w:val="00EC558F"/>
    <w:rsid w:val="00EC5593"/>
    <w:rsid w:val="00EC5901"/>
    <w:rsid w:val="00EC5CC4"/>
    <w:rsid w:val="00EC60CC"/>
    <w:rsid w:val="00EC6594"/>
    <w:rsid w:val="00EC66F0"/>
    <w:rsid w:val="00EC6922"/>
    <w:rsid w:val="00EC6FB6"/>
    <w:rsid w:val="00EC726D"/>
    <w:rsid w:val="00EC73F1"/>
    <w:rsid w:val="00EC78D3"/>
    <w:rsid w:val="00EC7CB5"/>
    <w:rsid w:val="00ED02E7"/>
    <w:rsid w:val="00ED0F57"/>
    <w:rsid w:val="00ED1573"/>
    <w:rsid w:val="00ED1618"/>
    <w:rsid w:val="00ED1AA7"/>
    <w:rsid w:val="00ED1AD0"/>
    <w:rsid w:val="00ED21B5"/>
    <w:rsid w:val="00ED222D"/>
    <w:rsid w:val="00ED2A78"/>
    <w:rsid w:val="00ED2CA0"/>
    <w:rsid w:val="00ED2E3A"/>
    <w:rsid w:val="00ED376C"/>
    <w:rsid w:val="00ED3D14"/>
    <w:rsid w:val="00ED3DD9"/>
    <w:rsid w:val="00ED43A9"/>
    <w:rsid w:val="00ED4871"/>
    <w:rsid w:val="00ED4E7A"/>
    <w:rsid w:val="00ED5925"/>
    <w:rsid w:val="00ED5A1B"/>
    <w:rsid w:val="00ED5A97"/>
    <w:rsid w:val="00ED5B34"/>
    <w:rsid w:val="00ED60BE"/>
    <w:rsid w:val="00ED618D"/>
    <w:rsid w:val="00ED667F"/>
    <w:rsid w:val="00ED6705"/>
    <w:rsid w:val="00ED67F9"/>
    <w:rsid w:val="00ED6946"/>
    <w:rsid w:val="00ED6E9E"/>
    <w:rsid w:val="00ED75CA"/>
    <w:rsid w:val="00ED791B"/>
    <w:rsid w:val="00ED7E68"/>
    <w:rsid w:val="00ED7F96"/>
    <w:rsid w:val="00EE0278"/>
    <w:rsid w:val="00EE0308"/>
    <w:rsid w:val="00EE0ECB"/>
    <w:rsid w:val="00EE19AD"/>
    <w:rsid w:val="00EE1B73"/>
    <w:rsid w:val="00EE1C73"/>
    <w:rsid w:val="00EE1EF9"/>
    <w:rsid w:val="00EE28CB"/>
    <w:rsid w:val="00EE2A90"/>
    <w:rsid w:val="00EE31E5"/>
    <w:rsid w:val="00EE324F"/>
    <w:rsid w:val="00EE3360"/>
    <w:rsid w:val="00EE397E"/>
    <w:rsid w:val="00EE40A7"/>
    <w:rsid w:val="00EE42AD"/>
    <w:rsid w:val="00EE484F"/>
    <w:rsid w:val="00EE4AEF"/>
    <w:rsid w:val="00EE4CD1"/>
    <w:rsid w:val="00EE4CFE"/>
    <w:rsid w:val="00EE4D10"/>
    <w:rsid w:val="00EE5DFE"/>
    <w:rsid w:val="00EE6100"/>
    <w:rsid w:val="00EE6E44"/>
    <w:rsid w:val="00EE7835"/>
    <w:rsid w:val="00EE7B03"/>
    <w:rsid w:val="00EE7DAB"/>
    <w:rsid w:val="00EF0323"/>
    <w:rsid w:val="00EF05DA"/>
    <w:rsid w:val="00EF0874"/>
    <w:rsid w:val="00EF0C3C"/>
    <w:rsid w:val="00EF0E43"/>
    <w:rsid w:val="00EF1F1E"/>
    <w:rsid w:val="00EF20AE"/>
    <w:rsid w:val="00EF2397"/>
    <w:rsid w:val="00EF25BA"/>
    <w:rsid w:val="00EF291A"/>
    <w:rsid w:val="00EF2AAC"/>
    <w:rsid w:val="00EF2EB6"/>
    <w:rsid w:val="00EF4039"/>
    <w:rsid w:val="00EF448A"/>
    <w:rsid w:val="00EF46A6"/>
    <w:rsid w:val="00EF4EAC"/>
    <w:rsid w:val="00EF5039"/>
    <w:rsid w:val="00EF56E7"/>
    <w:rsid w:val="00EF571D"/>
    <w:rsid w:val="00EF59F1"/>
    <w:rsid w:val="00EF5DF1"/>
    <w:rsid w:val="00EF6108"/>
    <w:rsid w:val="00EF6196"/>
    <w:rsid w:val="00EF67EF"/>
    <w:rsid w:val="00EF683D"/>
    <w:rsid w:val="00EF6877"/>
    <w:rsid w:val="00EF6B6C"/>
    <w:rsid w:val="00EF6C5A"/>
    <w:rsid w:val="00EF6F90"/>
    <w:rsid w:val="00EF7457"/>
    <w:rsid w:val="00EF7735"/>
    <w:rsid w:val="00EF7750"/>
    <w:rsid w:val="00EF7AA2"/>
    <w:rsid w:val="00EF7EE0"/>
    <w:rsid w:val="00F00013"/>
    <w:rsid w:val="00F00D98"/>
    <w:rsid w:val="00F01A71"/>
    <w:rsid w:val="00F02BD7"/>
    <w:rsid w:val="00F036F9"/>
    <w:rsid w:val="00F03ACD"/>
    <w:rsid w:val="00F0459F"/>
    <w:rsid w:val="00F04E77"/>
    <w:rsid w:val="00F04ED9"/>
    <w:rsid w:val="00F05649"/>
    <w:rsid w:val="00F060A4"/>
    <w:rsid w:val="00F066B3"/>
    <w:rsid w:val="00F06846"/>
    <w:rsid w:val="00F068CB"/>
    <w:rsid w:val="00F10115"/>
    <w:rsid w:val="00F109F6"/>
    <w:rsid w:val="00F10B78"/>
    <w:rsid w:val="00F111B8"/>
    <w:rsid w:val="00F115FE"/>
    <w:rsid w:val="00F1175F"/>
    <w:rsid w:val="00F12008"/>
    <w:rsid w:val="00F12A87"/>
    <w:rsid w:val="00F12CEB"/>
    <w:rsid w:val="00F12F92"/>
    <w:rsid w:val="00F13B0F"/>
    <w:rsid w:val="00F13C08"/>
    <w:rsid w:val="00F13E03"/>
    <w:rsid w:val="00F14538"/>
    <w:rsid w:val="00F14E6B"/>
    <w:rsid w:val="00F14E91"/>
    <w:rsid w:val="00F153CB"/>
    <w:rsid w:val="00F169E4"/>
    <w:rsid w:val="00F16C62"/>
    <w:rsid w:val="00F16E79"/>
    <w:rsid w:val="00F16F3A"/>
    <w:rsid w:val="00F1701E"/>
    <w:rsid w:val="00F1730C"/>
    <w:rsid w:val="00F17C08"/>
    <w:rsid w:val="00F17D93"/>
    <w:rsid w:val="00F200D3"/>
    <w:rsid w:val="00F2032D"/>
    <w:rsid w:val="00F203D2"/>
    <w:rsid w:val="00F21459"/>
    <w:rsid w:val="00F217C1"/>
    <w:rsid w:val="00F21837"/>
    <w:rsid w:val="00F21978"/>
    <w:rsid w:val="00F21ECD"/>
    <w:rsid w:val="00F21F94"/>
    <w:rsid w:val="00F2238A"/>
    <w:rsid w:val="00F22812"/>
    <w:rsid w:val="00F228EE"/>
    <w:rsid w:val="00F23159"/>
    <w:rsid w:val="00F23613"/>
    <w:rsid w:val="00F23827"/>
    <w:rsid w:val="00F24234"/>
    <w:rsid w:val="00F243E9"/>
    <w:rsid w:val="00F2484C"/>
    <w:rsid w:val="00F24E0C"/>
    <w:rsid w:val="00F255CE"/>
    <w:rsid w:val="00F2577F"/>
    <w:rsid w:val="00F25EE0"/>
    <w:rsid w:val="00F260D9"/>
    <w:rsid w:val="00F2679F"/>
    <w:rsid w:val="00F26CF8"/>
    <w:rsid w:val="00F26DAA"/>
    <w:rsid w:val="00F27187"/>
    <w:rsid w:val="00F2722E"/>
    <w:rsid w:val="00F27711"/>
    <w:rsid w:val="00F2794E"/>
    <w:rsid w:val="00F301CD"/>
    <w:rsid w:val="00F310B4"/>
    <w:rsid w:val="00F31222"/>
    <w:rsid w:val="00F312EE"/>
    <w:rsid w:val="00F31402"/>
    <w:rsid w:val="00F316C6"/>
    <w:rsid w:val="00F31757"/>
    <w:rsid w:val="00F31906"/>
    <w:rsid w:val="00F31D0D"/>
    <w:rsid w:val="00F32636"/>
    <w:rsid w:val="00F326AE"/>
    <w:rsid w:val="00F326ED"/>
    <w:rsid w:val="00F3271A"/>
    <w:rsid w:val="00F328BF"/>
    <w:rsid w:val="00F329AF"/>
    <w:rsid w:val="00F329E5"/>
    <w:rsid w:val="00F32A5F"/>
    <w:rsid w:val="00F32B61"/>
    <w:rsid w:val="00F32C71"/>
    <w:rsid w:val="00F32FA4"/>
    <w:rsid w:val="00F33339"/>
    <w:rsid w:val="00F33354"/>
    <w:rsid w:val="00F33D8B"/>
    <w:rsid w:val="00F3404C"/>
    <w:rsid w:val="00F3428A"/>
    <w:rsid w:val="00F343FA"/>
    <w:rsid w:val="00F3456F"/>
    <w:rsid w:val="00F34582"/>
    <w:rsid w:val="00F34685"/>
    <w:rsid w:val="00F34813"/>
    <w:rsid w:val="00F35A66"/>
    <w:rsid w:val="00F35EF4"/>
    <w:rsid w:val="00F360B5"/>
    <w:rsid w:val="00F3679E"/>
    <w:rsid w:val="00F37DCE"/>
    <w:rsid w:val="00F405E8"/>
    <w:rsid w:val="00F40E46"/>
    <w:rsid w:val="00F41124"/>
    <w:rsid w:val="00F412F2"/>
    <w:rsid w:val="00F419D5"/>
    <w:rsid w:val="00F41AE3"/>
    <w:rsid w:val="00F41D16"/>
    <w:rsid w:val="00F41DA1"/>
    <w:rsid w:val="00F41E31"/>
    <w:rsid w:val="00F423DB"/>
    <w:rsid w:val="00F4251B"/>
    <w:rsid w:val="00F426C8"/>
    <w:rsid w:val="00F42700"/>
    <w:rsid w:val="00F42C3E"/>
    <w:rsid w:val="00F42CA5"/>
    <w:rsid w:val="00F431FD"/>
    <w:rsid w:val="00F4334A"/>
    <w:rsid w:val="00F4335D"/>
    <w:rsid w:val="00F436DB"/>
    <w:rsid w:val="00F436FC"/>
    <w:rsid w:val="00F44FF1"/>
    <w:rsid w:val="00F457E8"/>
    <w:rsid w:val="00F46727"/>
    <w:rsid w:val="00F46924"/>
    <w:rsid w:val="00F46B2F"/>
    <w:rsid w:val="00F46C31"/>
    <w:rsid w:val="00F471E1"/>
    <w:rsid w:val="00F4737E"/>
    <w:rsid w:val="00F475A0"/>
    <w:rsid w:val="00F47676"/>
    <w:rsid w:val="00F4767C"/>
    <w:rsid w:val="00F47E2A"/>
    <w:rsid w:val="00F5014D"/>
    <w:rsid w:val="00F5052E"/>
    <w:rsid w:val="00F507A7"/>
    <w:rsid w:val="00F508C1"/>
    <w:rsid w:val="00F50DC3"/>
    <w:rsid w:val="00F51406"/>
    <w:rsid w:val="00F51445"/>
    <w:rsid w:val="00F515A8"/>
    <w:rsid w:val="00F51883"/>
    <w:rsid w:val="00F51D81"/>
    <w:rsid w:val="00F532AE"/>
    <w:rsid w:val="00F533B8"/>
    <w:rsid w:val="00F53AAB"/>
    <w:rsid w:val="00F53D60"/>
    <w:rsid w:val="00F54068"/>
    <w:rsid w:val="00F540C2"/>
    <w:rsid w:val="00F54551"/>
    <w:rsid w:val="00F5460B"/>
    <w:rsid w:val="00F557C7"/>
    <w:rsid w:val="00F5585E"/>
    <w:rsid w:val="00F56125"/>
    <w:rsid w:val="00F56434"/>
    <w:rsid w:val="00F565BF"/>
    <w:rsid w:val="00F56C24"/>
    <w:rsid w:val="00F573A2"/>
    <w:rsid w:val="00F579C0"/>
    <w:rsid w:val="00F57AE6"/>
    <w:rsid w:val="00F601F0"/>
    <w:rsid w:val="00F604B3"/>
    <w:rsid w:val="00F609D4"/>
    <w:rsid w:val="00F60A20"/>
    <w:rsid w:val="00F610C6"/>
    <w:rsid w:val="00F613E7"/>
    <w:rsid w:val="00F61425"/>
    <w:rsid w:val="00F618AB"/>
    <w:rsid w:val="00F63072"/>
    <w:rsid w:val="00F638DC"/>
    <w:rsid w:val="00F63A70"/>
    <w:rsid w:val="00F6460A"/>
    <w:rsid w:val="00F64743"/>
    <w:rsid w:val="00F647A5"/>
    <w:rsid w:val="00F6498F"/>
    <w:rsid w:val="00F64D3F"/>
    <w:rsid w:val="00F64DE1"/>
    <w:rsid w:val="00F64F93"/>
    <w:rsid w:val="00F662C4"/>
    <w:rsid w:val="00F665CE"/>
    <w:rsid w:val="00F66922"/>
    <w:rsid w:val="00F66B8D"/>
    <w:rsid w:val="00F67EAD"/>
    <w:rsid w:val="00F7058F"/>
    <w:rsid w:val="00F706C8"/>
    <w:rsid w:val="00F7121C"/>
    <w:rsid w:val="00F7194D"/>
    <w:rsid w:val="00F72329"/>
    <w:rsid w:val="00F723E8"/>
    <w:rsid w:val="00F72C62"/>
    <w:rsid w:val="00F72E6B"/>
    <w:rsid w:val="00F73489"/>
    <w:rsid w:val="00F7350F"/>
    <w:rsid w:val="00F73534"/>
    <w:rsid w:val="00F7369D"/>
    <w:rsid w:val="00F73B7C"/>
    <w:rsid w:val="00F73C86"/>
    <w:rsid w:val="00F740B7"/>
    <w:rsid w:val="00F7460F"/>
    <w:rsid w:val="00F74B50"/>
    <w:rsid w:val="00F74CB8"/>
    <w:rsid w:val="00F75126"/>
    <w:rsid w:val="00F75A8A"/>
    <w:rsid w:val="00F7648B"/>
    <w:rsid w:val="00F765AF"/>
    <w:rsid w:val="00F76717"/>
    <w:rsid w:val="00F772E0"/>
    <w:rsid w:val="00F775AE"/>
    <w:rsid w:val="00F77CF8"/>
    <w:rsid w:val="00F77DED"/>
    <w:rsid w:val="00F80086"/>
    <w:rsid w:val="00F809A4"/>
    <w:rsid w:val="00F81364"/>
    <w:rsid w:val="00F82023"/>
    <w:rsid w:val="00F8270B"/>
    <w:rsid w:val="00F83899"/>
    <w:rsid w:val="00F83D80"/>
    <w:rsid w:val="00F8404D"/>
    <w:rsid w:val="00F845D7"/>
    <w:rsid w:val="00F8493F"/>
    <w:rsid w:val="00F84BF9"/>
    <w:rsid w:val="00F850CD"/>
    <w:rsid w:val="00F850E4"/>
    <w:rsid w:val="00F8580B"/>
    <w:rsid w:val="00F85846"/>
    <w:rsid w:val="00F85937"/>
    <w:rsid w:val="00F85DB9"/>
    <w:rsid w:val="00F85E64"/>
    <w:rsid w:val="00F86023"/>
    <w:rsid w:val="00F86A3C"/>
    <w:rsid w:val="00F8716D"/>
    <w:rsid w:val="00F8772F"/>
    <w:rsid w:val="00F87AA2"/>
    <w:rsid w:val="00F87B57"/>
    <w:rsid w:val="00F87C79"/>
    <w:rsid w:val="00F901E1"/>
    <w:rsid w:val="00F9037C"/>
    <w:rsid w:val="00F90720"/>
    <w:rsid w:val="00F908BD"/>
    <w:rsid w:val="00F909C3"/>
    <w:rsid w:val="00F911CC"/>
    <w:rsid w:val="00F913CF"/>
    <w:rsid w:val="00F91ACD"/>
    <w:rsid w:val="00F92690"/>
    <w:rsid w:val="00F926D0"/>
    <w:rsid w:val="00F92AB1"/>
    <w:rsid w:val="00F92CD6"/>
    <w:rsid w:val="00F933A0"/>
    <w:rsid w:val="00F939C4"/>
    <w:rsid w:val="00F93A19"/>
    <w:rsid w:val="00F93F00"/>
    <w:rsid w:val="00F94804"/>
    <w:rsid w:val="00F95118"/>
    <w:rsid w:val="00F9521C"/>
    <w:rsid w:val="00F9528D"/>
    <w:rsid w:val="00F9562E"/>
    <w:rsid w:val="00F95A67"/>
    <w:rsid w:val="00F96371"/>
    <w:rsid w:val="00F968B4"/>
    <w:rsid w:val="00F96BE8"/>
    <w:rsid w:val="00F96E12"/>
    <w:rsid w:val="00F96EDC"/>
    <w:rsid w:val="00F977CB"/>
    <w:rsid w:val="00F9786B"/>
    <w:rsid w:val="00F978B8"/>
    <w:rsid w:val="00FA053B"/>
    <w:rsid w:val="00FA071E"/>
    <w:rsid w:val="00FA0E22"/>
    <w:rsid w:val="00FA110B"/>
    <w:rsid w:val="00FA1215"/>
    <w:rsid w:val="00FA1563"/>
    <w:rsid w:val="00FA18A4"/>
    <w:rsid w:val="00FA1F82"/>
    <w:rsid w:val="00FA26E1"/>
    <w:rsid w:val="00FA2857"/>
    <w:rsid w:val="00FA2888"/>
    <w:rsid w:val="00FA28A9"/>
    <w:rsid w:val="00FA2A11"/>
    <w:rsid w:val="00FA3365"/>
    <w:rsid w:val="00FA371E"/>
    <w:rsid w:val="00FA3B67"/>
    <w:rsid w:val="00FA3B70"/>
    <w:rsid w:val="00FA3EE3"/>
    <w:rsid w:val="00FA3FA6"/>
    <w:rsid w:val="00FA441F"/>
    <w:rsid w:val="00FA48CD"/>
    <w:rsid w:val="00FA49BF"/>
    <w:rsid w:val="00FA4A02"/>
    <w:rsid w:val="00FA5319"/>
    <w:rsid w:val="00FA5B0A"/>
    <w:rsid w:val="00FA5ED1"/>
    <w:rsid w:val="00FA669E"/>
    <w:rsid w:val="00FA76DB"/>
    <w:rsid w:val="00FA77E1"/>
    <w:rsid w:val="00FA793A"/>
    <w:rsid w:val="00FA7B8E"/>
    <w:rsid w:val="00FB02D4"/>
    <w:rsid w:val="00FB04F2"/>
    <w:rsid w:val="00FB1784"/>
    <w:rsid w:val="00FB1862"/>
    <w:rsid w:val="00FB1C99"/>
    <w:rsid w:val="00FB1D7B"/>
    <w:rsid w:val="00FB28D5"/>
    <w:rsid w:val="00FB3244"/>
    <w:rsid w:val="00FB3FFB"/>
    <w:rsid w:val="00FB421A"/>
    <w:rsid w:val="00FB4A1B"/>
    <w:rsid w:val="00FB5518"/>
    <w:rsid w:val="00FB5D8E"/>
    <w:rsid w:val="00FB6880"/>
    <w:rsid w:val="00FB6905"/>
    <w:rsid w:val="00FB6FCC"/>
    <w:rsid w:val="00FB70E3"/>
    <w:rsid w:val="00FB7669"/>
    <w:rsid w:val="00FB7964"/>
    <w:rsid w:val="00FB7CD3"/>
    <w:rsid w:val="00FC01A0"/>
    <w:rsid w:val="00FC076E"/>
    <w:rsid w:val="00FC07B3"/>
    <w:rsid w:val="00FC09A1"/>
    <w:rsid w:val="00FC0DE9"/>
    <w:rsid w:val="00FC106D"/>
    <w:rsid w:val="00FC1CFD"/>
    <w:rsid w:val="00FC1F04"/>
    <w:rsid w:val="00FC1FBC"/>
    <w:rsid w:val="00FC254E"/>
    <w:rsid w:val="00FC260C"/>
    <w:rsid w:val="00FC2891"/>
    <w:rsid w:val="00FC299A"/>
    <w:rsid w:val="00FC29B4"/>
    <w:rsid w:val="00FC2FC6"/>
    <w:rsid w:val="00FC30F9"/>
    <w:rsid w:val="00FC339E"/>
    <w:rsid w:val="00FC47F9"/>
    <w:rsid w:val="00FC4D66"/>
    <w:rsid w:val="00FC5484"/>
    <w:rsid w:val="00FC5C35"/>
    <w:rsid w:val="00FC6715"/>
    <w:rsid w:val="00FC6DE9"/>
    <w:rsid w:val="00FC6F8E"/>
    <w:rsid w:val="00FC727A"/>
    <w:rsid w:val="00FC72A4"/>
    <w:rsid w:val="00FC73F5"/>
    <w:rsid w:val="00FD007D"/>
    <w:rsid w:val="00FD0245"/>
    <w:rsid w:val="00FD02EF"/>
    <w:rsid w:val="00FD030F"/>
    <w:rsid w:val="00FD0443"/>
    <w:rsid w:val="00FD0B63"/>
    <w:rsid w:val="00FD0C64"/>
    <w:rsid w:val="00FD14BA"/>
    <w:rsid w:val="00FD187B"/>
    <w:rsid w:val="00FD2142"/>
    <w:rsid w:val="00FD24C1"/>
    <w:rsid w:val="00FD2867"/>
    <w:rsid w:val="00FD2B74"/>
    <w:rsid w:val="00FD32FA"/>
    <w:rsid w:val="00FD3AA9"/>
    <w:rsid w:val="00FD3AD0"/>
    <w:rsid w:val="00FD3D16"/>
    <w:rsid w:val="00FD41BB"/>
    <w:rsid w:val="00FD43FD"/>
    <w:rsid w:val="00FD5134"/>
    <w:rsid w:val="00FD51EA"/>
    <w:rsid w:val="00FD581E"/>
    <w:rsid w:val="00FD5CE9"/>
    <w:rsid w:val="00FD5EAE"/>
    <w:rsid w:val="00FD64B4"/>
    <w:rsid w:val="00FD668F"/>
    <w:rsid w:val="00FD6876"/>
    <w:rsid w:val="00FD6B7E"/>
    <w:rsid w:val="00FD6D43"/>
    <w:rsid w:val="00FD6F25"/>
    <w:rsid w:val="00FD7517"/>
    <w:rsid w:val="00FD76CF"/>
    <w:rsid w:val="00FD7BD2"/>
    <w:rsid w:val="00FE0182"/>
    <w:rsid w:val="00FE01B3"/>
    <w:rsid w:val="00FE0539"/>
    <w:rsid w:val="00FE0807"/>
    <w:rsid w:val="00FE0D13"/>
    <w:rsid w:val="00FE0D76"/>
    <w:rsid w:val="00FE1498"/>
    <w:rsid w:val="00FE1516"/>
    <w:rsid w:val="00FE3085"/>
    <w:rsid w:val="00FE34EB"/>
    <w:rsid w:val="00FE3B6A"/>
    <w:rsid w:val="00FE3DA5"/>
    <w:rsid w:val="00FE454B"/>
    <w:rsid w:val="00FE45BE"/>
    <w:rsid w:val="00FE4813"/>
    <w:rsid w:val="00FE4D29"/>
    <w:rsid w:val="00FE4D9B"/>
    <w:rsid w:val="00FE54AA"/>
    <w:rsid w:val="00FE5742"/>
    <w:rsid w:val="00FE576C"/>
    <w:rsid w:val="00FE5A51"/>
    <w:rsid w:val="00FE5F72"/>
    <w:rsid w:val="00FE62BA"/>
    <w:rsid w:val="00FE6604"/>
    <w:rsid w:val="00FE6BB2"/>
    <w:rsid w:val="00FE7CBA"/>
    <w:rsid w:val="00FF00B6"/>
    <w:rsid w:val="00FF0681"/>
    <w:rsid w:val="00FF0867"/>
    <w:rsid w:val="00FF1112"/>
    <w:rsid w:val="00FF11BF"/>
    <w:rsid w:val="00FF197A"/>
    <w:rsid w:val="00FF19A1"/>
    <w:rsid w:val="00FF1BDF"/>
    <w:rsid w:val="00FF1E35"/>
    <w:rsid w:val="00FF237D"/>
    <w:rsid w:val="00FF23D9"/>
    <w:rsid w:val="00FF24CE"/>
    <w:rsid w:val="00FF29F7"/>
    <w:rsid w:val="00FF3587"/>
    <w:rsid w:val="00FF391F"/>
    <w:rsid w:val="00FF3B89"/>
    <w:rsid w:val="00FF42EE"/>
    <w:rsid w:val="00FF4A1B"/>
    <w:rsid w:val="00FF4C4F"/>
    <w:rsid w:val="00FF4D3C"/>
    <w:rsid w:val="00FF5B9A"/>
    <w:rsid w:val="00FF608C"/>
    <w:rsid w:val="00FF60DE"/>
    <w:rsid w:val="00FF62E2"/>
    <w:rsid w:val="00FF6E01"/>
    <w:rsid w:val="00FF705F"/>
    <w:rsid w:val="00FF73AB"/>
    <w:rsid w:val="00FF73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93A44FD"/>
  <w15:docId w15:val="{75CA2AD7-22CD-4B81-924B-64FD72DC8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B7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42B74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link w:val="a3"/>
    <w:uiPriority w:val="99"/>
    <w:locked/>
    <w:rsid w:val="00042B74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page number"/>
    <w:uiPriority w:val="99"/>
    <w:rsid w:val="00042B74"/>
    <w:rPr>
      <w:rFonts w:cs="Times New Roman"/>
    </w:rPr>
  </w:style>
  <w:style w:type="paragraph" w:styleId="a6">
    <w:name w:val="Body Text"/>
    <w:basedOn w:val="a"/>
    <w:link w:val="a7"/>
    <w:uiPriority w:val="99"/>
    <w:rsid w:val="00042B74"/>
    <w:pPr>
      <w:autoSpaceDE/>
      <w:autoSpaceDN/>
      <w:adjustRightInd/>
      <w:ind w:left="102" w:firstLine="708"/>
      <w:jc w:val="both"/>
    </w:pPr>
    <w:rPr>
      <w:rFonts w:eastAsia="Calibri"/>
      <w:sz w:val="28"/>
      <w:szCs w:val="28"/>
      <w:lang w:val="en-US"/>
    </w:rPr>
  </w:style>
  <w:style w:type="character" w:customStyle="1" w:styleId="a7">
    <w:name w:val="Основной текст Знак"/>
    <w:link w:val="a6"/>
    <w:uiPriority w:val="99"/>
    <w:locked/>
    <w:rsid w:val="00042B74"/>
    <w:rPr>
      <w:rFonts w:ascii="Times New Roman" w:hAnsi="Times New Roman" w:cs="Times New Roman"/>
      <w:sz w:val="28"/>
      <w:szCs w:val="28"/>
      <w:lang w:val="en-US"/>
    </w:rPr>
  </w:style>
  <w:style w:type="paragraph" w:styleId="a8">
    <w:name w:val="List Paragraph"/>
    <w:basedOn w:val="a"/>
    <w:uiPriority w:val="99"/>
    <w:qFormat/>
    <w:rsid w:val="00042B74"/>
    <w:pPr>
      <w:autoSpaceDE/>
      <w:autoSpaceDN/>
      <w:adjustRightInd/>
      <w:ind w:left="102" w:firstLine="708"/>
      <w:jc w:val="both"/>
    </w:pPr>
    <w:rPr>
      <w:sz w:val="22"/>
      <w:szCs w:val="22"/>
      <w:lang w:val="en-US" w:eastAsia="en-US"/>
    </w:rPr>
  </w:style>
  <w:style w:type="paragraph" w:customStyle="1" w:styleId="ParagraphStyle">
    <w:name w:val="Paragraph Style"/>
    <w:uiPriority w:val="99"/>
    <w:rsid w:val="00042B7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a9">
    <w:name w:val="footer"/>
    <w:basedOn w:val="a"/>
    <w:link w:val="aa"/>
    <w:uiPriority w:val="99"/>
    <w:rsid w:val="00E6561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9C250F"/>
    <w:rPr>
      <w:rFonts w:ascii="Times New Roman" w:eastAsia="Times New Roman" w:hAnsi="Times New Roman"/>
      <w:sz w:val="20"/>
      <w:szCs w:val="20"/>
    </w:rPr>
  </w:style>
  <w:style w:type="paragraph" w:styleId="ab">
    <w:name w:val="Normal (Web)"/>
    <w:basedOn w:val="a"/>
    <w:uiPriority w:val="99"/>
    <w:unhideWhenUsed/>
    <w:rsid w:val="009517A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4449E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449E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3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441EA-BD84-47EA-94A5-D2779D346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5902</Words>
  <Characters>33642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Microsoft</Company>
  <LinksUpToDate>false</LinksUpToDate>
  <CharactersWithSpaces>39466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Admin</dc:creator>
  <cp:lastModifiedBy>Clevo</cp:lastModifiedBy>
  <cp:revision>6</cp:revision>
  <cp:lastPrinted>2025-12-04T07:44:00Z</cp:lastPrinted>
  <dcterms:created xsi:type="dcterms:W3CDTF">2021-10-07T09:04:00Z</dcterms:created>
  <dcterms:modified xsi:type="dcterms:W3CDTF">2025-12-04T07:48:00Z</dcterms:modified>
</cp:coreProperties>
</file>